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5098"/>
        <w:gridCol w:w="4611"/>
        <w:gridCol w:w="5679"/>
      </w:tblGrid>
      <w:tr w:rsidR="00E86C9E" w:rsidRPr="00016B67" w14:paraId="63CBFC58" w14:textId="77777777" w:rsidTr="004005B8">
        <w:trPr>
          <w:trHeight w:val="468"/>
        </w:trPr>
        <w:tc>
          <w:tcPr>
            <w:tcW w:w="15388" w:type="dxa"/>
            <w:gridSpan w:val="3"/>
            <w:shd w:val="clear" w:color="auto" w:fill="745B99"/>
          </w:tcPr>
          <w:p w14:paraId="1C54AFE7" w14:textId="30AAC8E6" w:rsidR="00E86C9E" w:rsidRDefault="00E86C9E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Year 1 and </w:t>
            </w:r>
            <w:r w:rsidRPr="00016B6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ear 2</w:t>
            </w:r>
            <w:r w:rsidRPr="00016B67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Historical Heroes – Learning Sequence </w:t>
            </w:r>
          </w:p>
          <w:p w14:paraId="2C696ECA" w14:textId="1F789E73" w:rsidR="00E86C9E" w:rsidRPr="00016B67" w:rsidRDefault="00E86C9E" w:rsidP="00E36E4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Autumn 202</w:t>
            </w:r>
            <w:r w:rsidR="001D6C90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3</w:t>
            </w:r>
          </w:p>
        </w:tc>
      </w:tr>
      <w:tr w:rsidR="00E86C9E" w:rsidRPr="00474B64" w14:paraId="58831A41" w14:textId="77777777" w:rsidTr="00AA768D">
        <w:trPr>
          <w:trHeight w:val="770"/>
        </w:trPr>
        <w:tc>
          <w:tcPr>
            <w:tcW w:w="15388" w:type="dxa"/>
            <w:gridSpan w:val="3"/>
            <w:tcBorders>
              <w:bottom w:val="single" w:sz="4" w:space="0" w:color="696969"/>
            </w:tcBorders>
          </w:tcPr>
          <w:p w14:paraId="58451F93" w14:textId="2BCD14B6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Synopsis</w:t>
            </w:r>
            <w:r w:rsidRPr="00474B64">
              <w:rPr>
                <w:rFonts w:ascii="Franklin Gothic Medium" w:hAnsi="Franklin Gothic Medium"/>
                <w:b/>
                <w:color w:val="696969"/>
                <w:sz w:val="28"/>
                <w:szCs w:val="32"/>
              </w:rPr>
              <w:t xml:space="preserve">: 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learn about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people and key events from the past, finding out information using a range of different sources. They find out about people who contributed to significant 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historical events. </w:t>
            </w:r>
          </w:p>
          <w:p w14:paraId="53ED2A5E" w14:textId="77777777" w:rsidR="00E86C9E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</w:p>
          <w:p w14:paraId="3F91AF9C" w14:textId="6E021BAD" w:rsidR="00E86C9E" w:rsidRPr="008C5A2C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In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English</w:t>
            </w:r>
            <w:r w:rsidRPr="00723CFC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learn about the features of diary writing</w:t>
            </w:r>
            <w:r w:rsidR="00944DDD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and creating acrostic poems.</w:t>
            </w:r>
            <w:r w:rsidR="00944DDD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They will be exposed to various texts to further their decoding and fluency skills. </w:t>
            </w:r>
            <w:r w:rsidR="00863A7E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We will be looking at the features of letter </w:t>
            </w:r>
            <w:proofErr w:type="gramStart"/>
            <w:r w:rsidR="00863A7E">
              <w:rPr>
                <w:rFonts w:ascii="Franklin Gothic Medium" w:hAnsi="Franklin Gothic Medium"/>
                <w:color w:val="696969"/>
                <w:sz w:val="28"/>
                <w:szCs w:val="32"/>
              </w:rPr>
              <w:t>writing</w:t>
            </w:r>
            <w:proofErr w:type="gramEnd"/>
            <w:r w:rsidR="00863A7E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the children will be writing their own letters throughout the topic.</w:t>
            </w:r>
          </w:p>
          <w:p w14:paraId="1E191020" w14:textId="560C5495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016B67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look at materials and their everyday uses and circuits as part of electricity. 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We will also be observing seasonal changes. </w:t>
            </w:r>
          </w:p>
          <w:p w14:paraId="428C5C97" w14:textId="3DA6067C" w:rsidR="00E86C9E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History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learn about a range of historical heroes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using a range of sources and looking for similarities and differences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between life in the past and present.</w:t>
            </w:r>
          </w:p>
          <w:p w14:paraId="7F4441A0" w14:textId="5D7D5195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Geography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learn more about the United Kingdom and the four countries/capital cities. </w:t>
            </w:r>
          </w:p>
          <w:p w14:paraId="1DC8D2D7" w14:textId="683AF5FF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explore different lines and 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use paint to depict what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historical heroes may have seen from their viewpoint.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>We will be exploring primary colours creating collage pictures using different materials.</w:t>
            </w:r>
          </w:p>
          <w:p w14:paraId="3C4D4E9C" w14:textId="6CF10DFC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D&amp;T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research, design and make a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house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proofErr w:type="gramStart"/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>boat</w:t>
            </w:r>
            <w:proofErr w:type="gramEnd"/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and a lighthouse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using given design criteria.</w:t>
            </w:r>
          </w:p>
          <w:p w14:paraId="7CCD7B9A" w14:textId="3C134FF8" w:rsidR="00E86C9E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 learn how to stay safe online, in the context of using the Internet to research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present ideas.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They will be coding </w:t>
            </w:r>
            <w:proofErr w:type="spellStart"/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>BeeBots</w:t>
            </w:r>
            <w:proofErr w:type="spellEnd"/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iPads and using computers to move an object by giving set instructions. </w:t>
            </w:r>
          </w:p>
          <w:p w14:paraId="5F5BDFC6" w14:textId="4DCE64C2" w:rsidR="00E86C9E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explore movement through gymnastics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dance. </w:t>
            </w:r>
          </w:p>
          <w:p w14:paraId="517C8257" w14:textId="48851598" w:rsidR="0099205E" w:rsidRDefault="0099205E" w:rsidP="006D2439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Music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learn about pulse, </w:t>
            </w:r>
            <w:proofErr w:type="gramStart"/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rhythm</w:t>
            </w:r>
            <w:proofErr w:type="gramEnd"/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pitch. They will learn classroom daily routine songs and participate within weekly singing worship, including singing 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a range of songs linked to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harvest 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>and Christmas.</w:t>
            </w:r>
          </w:p>
          <w:p w14:paraId="5670A03F" w14:textId="62D50F74" w:rsidR="00E86C9E" w:rsidRDefault="00E86C9E" w:rsidP="006D2439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PSHE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</w:t>
            </w:r>
            <w:r w:rsidR="00C77FB3">
              <w:rPr>
                <w:rFonts w:ascii="Franklin Gothic Medium" w:hAnsi="Franklin Gothic Medium"/>
                <w:color w:val="696969"/>
                <w:sz w:val="28"/>
                <w:szCs w:val="32"/>
              </w:rPr>
              <w:t>be exploring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‘Being me in my World’ and ‘Celebrating Difference’. </w:t>
            </w:r>
          </w:p>
          <w:p w14:paraId="03D086DD" w14:textId="05FAF3D9" w:rsidR="00E86C9E" w:rsidRDefault="00E86C9E" w:rsidP="006D2439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RE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will learn about the Christian celebration of harvest. They will learn about the Islam faith, focusing on their place of worship and learn about their religious practices. </w:t>
            </w:r>
            <w:r w:rsidR="00E77533">
              <w:rPr>
                <w:rFonts w:ascii="Franklin Gothic Medium" w:hAnsi="Franklin Gothic Medium"/>
                <w:color w:val="696969"/>
                <w:sz w:val="28"/>
                <w:szCs w:val="32"/>
              </w:rPr>
              <w:t>We will be furthering our understanding of why Christians give gifts at Christmas.</w:t>
            </w:r>
          </w:p>
          <w:p w14:paraId="720BC757" w14:textId="77777777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</w:p>
          <w:p w14:paraId="06E7DD89" w14:textId="30C70AC9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474B64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474B64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Pr="00474B64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7 weeks</w:t>
            </w:r>
          </w:p>
          <w:p w14:paraId="05BDAC2E" w14:textId="5442752E" w:rsidR="00E86C9E" w:rsidRPr="00474B64" w:rsidRDefault="00E86C9E" w:rsidP="00D40307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</w:tc>
      </w:tr>
      <w:tr w:rsidR="00E87225" w:rsidRPr="00AA0679" w14:paraId="47E85B8B" w14:textId="77777777" w:rsidTr="00743B86">
        <w:trPr>
          <w:trHeight w:val="132"/>
        </w:trPr>
        <w:tc>
          <w:tcPr>
            <w:tcW w:w="15388" w:type="dxa"/>
            <w:gridSpan w:val="3"/>
            <w:shd w:val="clear" w:color="auto" w:fill="745B99"/>
          </w:tcPr>
          <w:p w14:paraId="69DFC07D" w14:textId="63CF8F83" w:rsidR="00E87225" w:rsidRPr="00AA0679" w:rsidRDefault="00E87225" w:rsidP="007A511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tr w:rsidR="00E86C9E" w:rsidRPr="00474B64" w14:paraId="5C0A7AF0" w14:textId="77777777" w:rsidTr="007F39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05B3" w14:textId="1537724E" w:rsidR="00E86C9E" w:rsidRDefault="00E86C9E" w:rsidP="007A5118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474B64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Write a diary entry from the perspective of 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a historical hero and people from the past </w:t>
            </w:r>
          </w:p>
          <w:p w14:paraId="50A0C245" w14:textId="77777777" w:rsidR="00E86C9E" w:rsidRDefault="00E86C9E" w:rsidP="00AC35C2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lastRenderedPageBreak/>
              <w:t xml:space="preserve">Samuel Pepys / Grace Darling </w:t>
            </w:r>
          </w:p>
          <w:p w14:paraId="380CBF0F" w14:textId="3668B883" w:rsidR="00D16134" w:rsidRPr="00474B64" w:rsidRDefault="00D16134" w:rsidP="00AC35C2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Acrostic Poems</w:t>
            </w:r>
          </w:p>
        </w:tc>
      </w:tr>
      <w:tr w:rsidR="00E86C9E" w:rsidRPr="00474B64" w14:paraId="58678216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B36E3" w14:textId="2EB3353E" w:rsidR="00E86C9E" w:rsidRPr="00474B64" w:rsidRDefault="00E86C9E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</w:rPr>
              <w:t xml:space="preserve"> 2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441552F2" w14:textId="77777777" w:rsidR="00E86C9E" w:rsidRPr="0081033E" w:rsidRDefault="00E86C9E" w:rsidP="007A5118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6ECF82F2" w14:textId="77777777" w:rsidR="00682567" w:rsidRDefault="00E86C9E" w:rsidP="00682567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C00000"/>
                <w:sz w:val="24"/>
                <w:szCs w:val="26"/>
              </w:rPr>
            </w:pPr>
            <w:r w:rsidRPr="00682567">
              <w:rPr>
                <w:rFonts w:ascii="Franklin Gothic Medium" w:hAnsi="Franklin Gothic Medium"/>
                <w:b/>
                <w:bCs/>
                <w:color w:val="C00000"/>
                <w:sz w:val="24"/>
                <w:szCs w:val="26"/>
              </w:rPr>
              <w:t>Text Structure &amp; Features</w:t>
            </w:r>
          </w:p>
          <w:p w14:paraId="16508B76" w14:textId="77777777" w:rsidR="00682567" w:rsidRPr="00682567" w:rsidRDefault="00682567">
            <w:pPr>
              <w:pStyle w:val="ListParagraph"/>
              <w:widowControl w:val="0"/>
              <w:numPr>
                <w:ilvl w:val="0"/>
                <w:numId w:val="42"/>
              </w:numPr>
              <w:spacing w:after="40"/>
              <w:rPr>
                <w:rFonts w:ascii="Franklin Gothic Medium" w:hAnsi="Franklin Gothic Medium"/>
                <w:b/>
                <w:bCs/>
                <w:color w:val="C00000"/>
                <w:sz w:val="24"/>
                <w:szCs w:val="26"/>
              </w:rPr>
            </w:pPr>
            <w:r w:rsidRPr="00682567">
              <w:rPr>
                <w:rFonts w:ascii="Franklin Gothic Medium" w:hAnsi="Franklin Gothic Medium"/>
                <w:color w:val="C00000"/>
              </w:rPr>
              <w:t>Write for different purposes, including narratives about personal experiences (real and fictional)</w:t>
            </w:r>
          </w:p>
          <w:p w14:paraId="2A0FCD2F" w14:textId="77777777" w:rsidR="00682567" w:rsidRPr="00682567" w:rsidRDefault="00682567">
            <w:pPr>
              <w:pStyle w:val="ListParagraph"/>
              <w:widowControl w:val="0"/>
              <w:numPr>
                <w:ilvl w:val="0"/>
                <w:numId w:val="42"/>
              </w:numPr>
              <w:spacing w:after="40"/>
              <w:rPr>
                <w:rFonts w:ascii="Franklin Gothic Medium" w:hAnsi="Franklin Gothic Medium"/>
                <w:b/>
                <w:bCs/>
                <w:color w:val="C00000"/>
                <w:sz w:val="24"/>
                <w:szCs w:val="26"/>
              </w:rPr>
            </w:pPr>
            <w:r w:rsidRPr="00682567">
              <w:rPr>
                <w:rFonts w:ascii="Franklin Gothic Medium" w:hAnsi="Franklin Gothic Medium"/>
                <w:color w:val="C00000"/>
              </w:rPr>
              <w:t xml:space="preserve">Write about real events, recording these simply and </w:t>
            </w:r>
            <w:proofErr w:type="gramStart"/>
            <w:r w:rsidRPr="00682567">
              <w:rPr>
                <w:rFonts w:ascii="Franklin Gothic Medium" w:hAnsi="Franklin Gothic Medium"/>
                <w:color w:val="C00000"/>
              </w:rPr>
              <w:t>clearly</w:t>
            </w:r>
            <w:proofErr w:type="gramEnd"/>
          </w:p>
          <w:p w14:paraId="060EADB2" w14:textId="77777777" w:rsidR="00682567" w:rsidRPr="00682567" w:rsidRDefault="00682567">
            <w:pPr>
              <w:pStyle w:val="ListParagraph"/>
              <w:widowControl w:val="0"/>
              <w:numPr>
                <w:ilvl w:val="0"/>
                <w:numId w:val="42"/>
              </w:numPr>
              <w:spacing w:after="40"/>
              <w:rPr>
                <w:rFonts w:ascii="Franklin Gothic Medium" w:hAnsi="Franklin Gothic Medium"/>
                <w:b/>
                <w:bCs/>
                <w:color w:val="C00000"/>
                <w:sz w:val="24"/>
                <w:szCs w:val="26"/>
              </w:rPr>
            </w:pPr>
            <w:r w:rsidRPr="00682567">
              <w:rPr>
                <w:rFonts w:ascii="Franklin Gothic Medium" w:hAnsi="Franklin Gothic Medium"/>
                <w:color w:val="C00000"/>
              </w:rPr>
              <w:t xml:space="preserve">Write </w:t>
            </w:r>
            <w:proofErr w:type="gramStart"/>
            <w:r w:rsidRPr="00682567">
              <w:rPr>
                <w:rFonts w:ascii="Franklin Gothic Medium" w:hAnsi="Franklin Gothic Medium"/>
                <w:color w:val="C00000"/>
              </w:rPr>
              <w:t>poetry</w:t>
            </w:r>
            <w:proofErr w:type="gramEnd"/>
          </w:p>
          <w:p w14:paraId="10D1D432" w14:textId="3B3F4A35" w:rsidR="00E86C9E" w:rsidRPr="00682567" w:rsidRDefault="00682567">
            <w:pPr>
              <w:pStyle w:val="ListParagraph"/>
              <w:widowControl w:val="0"/>
              <w:numPr>
                <w:ilvl w:val="0"/>
                <w:numId w:val="42"/>
              </w:numPr>
              <w:spacing w:after="40"/>
              <w:rPr>
                <w:rFonts w:ascii="Franklin Gothic Medium" w:hAnsi="Franklin Gothic Medium"/>
                <w:b/>
                <w:bCs/>
                <w:color w:val="C00000"/>
                <w:sz w:val="24"/>
                <w:szCs w:val="26"/>
              </w:rPr>
            </w:pPr>
            <w:r w:rsidRPr="00682567">
              <w:rPr>
                <w:rFonts w:ascii="Franklin Gothic Medium" w:hAnsi="Franklin Gothic Medium"/>
                <w:color w:val="C00000"/>
              </w:rPr>
              <w:t>Structure and sequence ideas orally and (where appropriate) through drama and role-play</w:t>
            </w:r>
          </w:p>
          <w:p w14:paraId="62E940E7" w14:textId="77777777" w:rsidR="00682567" w:rsidRPr="0081033E" w:rsidRDefault="00682567" w:rsidP="007A5118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5CC6491F" w14:textId="77777777" w:rsidR="00E86C9E" w:rsidRPr="0036428D" w:rsidRDefault="00E86C9E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70AD47" w:themeColor="accent6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b/>
                <w:bCs/>
                <w:color w:val="70AD47" w:themeColor="accent6"/>
                <w:sz w:val="24"/>
                <w:szCs w:val="26"/>
              </w:rPr>
              <w:t>Language &amp; Vocabulary</w:t>
            </w:r>
          </w:p>
          <w:p w14:paraId="3DF004A0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2"/>
              </w:numPr>
              <w:ind w:left="714" w:hanging="357"/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  <w:t xml:space="preserve">Discuss and clarify meanings of new words, making links to known </w:t>
            </w:r>
            <w:proofErr w:type="gramStart"/>
            <w:r w:rsidRPr="0036428D"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  <w:t>vocabulary</w:t>
            </w:r>
            <w:proofErr w:type="gramEnd"/>
          </w:p>
          <w:p w14:paraId="3BEE4A36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2"/>
              </w:numPr>
              <w:ind w:left="714" w:hanging="357"/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  <w:t xml:space="preserve">Use drama, and role play to identify with and explore </w:t>
            </w:r>
            <w:proofErr w:type="gramStart"/>
            <w:r w:rsidRPr="0036428D"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  <w:t>characters</w:t>
            </w:r>
            <w:proofErr w:type="gramEnd"/>
          </w:p>
          <w:p w14:paraId="3FA1DC86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2"/>
              </w:numPr>
              <w:ind w:left="714" w:hanging="357"/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  <w:t xml:space="preserve">Recognise and use simple recurring literary language in </w:t>
            </w:r>
            <w:proofErr w:type="gramStart"/>
            <w:r w:rsidRPr="0036428D">
              <w:rPr>
                <w:rFonts w:ascii="Franklin Gothic Medium" w:hAnsi="Franklin Gothic Medium"/>
                <w:color w:val="70AD47" w:themeColor="accent6"/>
                <w:sz w:val="24"/>
                <w:szCs w:val="26"/>
              </w:rPr>
              <w:t>stories</w:t>
            </w:r>
            <w:proofErr w:type="gramEnd"/>
          </w:p>
          <w:p w14:paraId="3F95D187" w14:textId="77777777" w:rsidR="00E86C9E" w:rsidRPr="0081033E" w:rsidRDefault="00E86C9E" w:rsidP="007A5118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71940181" w14:textId="77777777" w:rsidR="00E86C9E" w:rsidRPr="0036428D" w:rsidRDefault="00E86C9E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b/>
                <w:bCs/>
                <w:color w:val="4472C4" w:themeColor="accent5"/>
                <w:sz w:val="24"/>
                <w:szCs w:val="26"/>
              </w:rPr>
              <w:t>Grammar &amp; Punctuation</w:t>
            </w:r>
          </w:p>
          <w:p w14:paraId="560AAD6B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4472C4" w:themeColor="accent5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4472C4" w:themeColor="accent5"/>
                <w:sz w:val="24"/>
                <w:szCs w:val="26"/>
              </w:rPr>
              <w:t xml:space="preserve">Use expanded noun </w:t>
            </w:r>
            <w:proofErr w:type="gramStart"/>
            <w:r w:rsidRPr="0036428D">
              <w:rPr>
                <w:rFonts w:ascii="Franklin Gothic Medium" w:hAnsi="Franklin Gothic Medium"/>
                <w:color w:val="4472C4" w:themeColor="accent5"/>
                <w:sz w:val="24"/>
                <w:szCs w:val="26"/>
              </w:rPr>
              <w:t>phrases</w:t>
            </w:r>
            <w:proofErr w:type="gramEnd"/>
          </w:p>
          <w:p w14:paraId="445523DF" w14:textId="3E656F6F" w:rsidR="00E86C9E" w:rsidRPr="0036428D" w:rsidRDefault="00E86C9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 w:rsidRPr="0036428D"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Use co-ordination (and, so, but)</w:t>
            </w:r>
          </w:p>
          <w:p w14:paraId="114DFB41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4472C4" w:themeColor="accent5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4472C4" w:themeColor="accent5"/>
                <w:sz w:val="24"/>
                <w:szCs w:val="26"/>
              </w:rPr>
              <w:t xml:space="preserve">Use sentences with different </w:t>
            </w:r>
            <w:proofErr w:type="gramStart"/>
            <w:r w:rsidRPr="0036428D">
              <w:rPr>
                <w:rFonts w:ascii="Franklin Gothic Medium" w:hAnsi="Franklin Gothic Medium"/>
                <w:color w:val="4472C4" w:themeColor="accent5"/>
                <w:sz w:val="24"/>
                <w:szCs w:val="26"/>
              </w:rPr>
              <w:t>forms</w:t>
            </w:r>
            <w:proofErr w:type="gramEnd"/>
          </w:p>
          <w:p w14:paraId="77ACACE6" w14:textId="77777777" w:rsidR="00E86C9E" w:rsidRPr="0081033E" w:rsidRDefault="00E86C9E" w:rsidP="007A5118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3671EDEA" w14:textId="77777777" w:rsidR="00E86C9E" w:rsidRPr="0036428D" w:rsidRDefault="00E86C9E" w:rsidP="007A5118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b/>
                <w:bCs/>
                <w:color w:val="FFC000" w:themeColor="accent4"/>
                <w:sz w:val="24"/>
                <w:szCs w:val="26"/>
              </w:rPr>
              <w:t>Plan, Draft, Edit &amp; Evaluate</w:t>
            </w:r>
          </w:p>
          <w:p w14:paraId="4BC0F54F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  <w:t xml:space="preserve">Plan/say aloud what they are going to </w:t>
            </w:r>
            <w:proofErr w:type="gramStart"/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  <w:t>write</w:t>
            </w:r>
            <w:proofErr w:type="gramEnd"/>
          </w:p>
          <w:p w14:paraId="448FC698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  <w:t>Write down key words/ideas/</w:t>
            </w:r>
            <w:proofErr w:type="gramStart"/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  <w:t>vocabulary</w:t>
            </w:r>
            <w:proofErr w:type="gramEnd"/>
          </w:p>
          <w:p w14:paraId="5AC28876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</w:pPr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  <w:t xml:space="preserve">Evaluate own writing with teacher/other </w:t>
            </w:r>
            <w:proofErr w:type="gramStart"/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6"/>
              </w:rPr>
              <w:t>pupils</w:t>
            </w:r>
            <w:proofErr w:type="gramEnd"/>
          </w:p>
          <w:p w14:paraId="73FA0F80" w14:textId="77777777" w:rsidR="00E86C9E" w:rsidRPr="0036428D" w:rsidRDefault="00E86C9E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eastAsiaTheme="minorEastAsia"/>
                <w:color w:val="FFC000" w:themeColor="accent4"/>
                <w:sz w:val="24"/>
                <w:szCs w:val="24"/>
              </w:rPr>
            </w:pPr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Re-read for sense and check that verbs </w:t>
            </w:r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lastRenderedPageBreak/>
              <w:t xml:space="preserve">that indicate time are used correctly, including verbs in the continuous </w:t>
            </w:r>
            <w:proofErr w:type="gramStart"/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form</w:t>
            </w:r>
            <w:proofErr w:type="gramEnd"/>
          </w:p>
          <w:p w14:paraId="5B318C46" w14:textId="455907E1" w:rsidR="00E86C9E" w:rsidRDefault="00E86C9E">
            <w:pPr>
              <w:pStyle w:val="ListParagraph"/>
              <w:widowControl w:val="0"/>
              <w:numPr>
                <w:ilvl w:val="0"/>
                <w:numId w:val="4"/>
              </w:numPr>
              <w:spacing w:after="40" w:line="225" w:lineRule="auto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 xml:space="preserve">Proof-read for errors in spelling, grammar and </w:t>
            </w:r>
            <w:proofErr w:type="gramStart"/>
            <w:r w:rsidRPr="0036428D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punctuatio</w:t>
            </w:r>
            <w:r w:rsidR="00D16134"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  <w:t>n</w:t>
            </w:r>
            <w:proofErr w:type="gramEnd"/>
          </w:p>
          <w:p w14:paraId="3E7AA183" w14:textId="77777777" w:rsid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ED7D31" w:themeColor="accent2"/>
              </w:rPr>
            </w:pPr>
          </w:p>
          <w:p w14:paraId="4D08BFF6" w14:textId="6B15CD87" w:rsidR="00D16134" w:rsidRP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ED7D31" w:themeColor="accent2"/>
              </w:rPr>
            </w:pPr>
            <w:r w:rsidRPr="00D16134">
              <w:rPr>
                <w:rFonts w:ascii="Franklin Gothic Medium" w:hAnsi="Franklin Gothic Medium"/>
                <w:b/>
                <w:bCs/>
                <w:color w:val="ED7D31" w:themeColor="accent2"/>
              </w:rPr>
              <w:t xml:space="preserve">Transcription </w:t>
            </w:r>
          </w:p>
          <w:p w14:paraId="4CCD129B" w14:textId="77777777" w:rsidR="00D16134" w:rsidRDefault="00D16134" w:rsidP="00D16134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  <w:p w14:paraId="0ECB6733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5"/>
              </w:numPr>
              <w:spacing w:after="40" w:line="225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>Spell common exception words and those with contractions</w:t>
            </w:r>
          </w:p>
          <w:p w14:paraId="34304406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5"/>
              </w:numPr>
              <w:spacing w:after="40" w:line="225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>Distinguish between homophones and near-</w:t>
            </w:r>
            <w:proofErr w:type="spellStart"/>
            <w:r w:rsidRPr="00D16134">
              <w:rPr>
                <w:rFonts w:ascii="Franklin Gothic Medium" w:hAnsi="Franklin Gothic Medium"/>
                <w:color w:val="ED7D31" w:themeColor="accent2"/>
              </w:rPr>
              <w:t>homophonesUse</w:t>
            </w:r>
            <w:proofErr w:type="spellEnd"/>
            <w:r w:rsidRPr="00D16134">
              <w:rPr>
                <w:rFonts w:ascii="Franklin Gothic Medium" w:hAnsi="Franklin Gothic Medium"/>
                <w:color w:val="ED7D31" w:themeColor="accent2"/>
              </w:rPr>
              <w:t xml:space="preserve"> the possessive apostrophe (singular)</w:t>
            </w:r>
          </w:p>
          <w:p w14:paraId="4D4A67AB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5"/>
              </w:numPr>
              <w:spacing w:after="40" w:line="225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 xml:space="preserve"> Start using diagonal/horizontal strokes to join and know which are best left </w:t>
            </w:r>
            <w:proofErr w:type="spellStart"/>
            <w:proofErr w:type="gramStart"/>
            <w:r w:rsidRPr="00D16134">
              <w:rPr>
                <w:rFonts w:ascii="Franklin Gothic Medium" w:hAnsi="Franklin Gothic Medium"/>
                <w:color w:val="ED7D31" w:themeColor="accent2"/>
              </w:rPr>
              <w:t>unjoined</w:t>
            </w:r>
            <w:proofErr w:type="spellEnd"/>
            <w:proofErr w:type="gramEnd"/>
          </w:p>
          <w:p w14:paraId="22AED907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5"/>
              </w:numPr>
              <w:spacing w:after="40" w:line="225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 xml:space="preserve">Write capital letters of the right size, orientation and </w:t>
            </w:r>
            <w:proofErr w:type="gramStart"/>
            <w:r w:rsidRPr="00D16134">
              <w:rPr>
                <w:rFonts w:ascii="Franklin Gothic Medium" w:hAnsi="Franklin Gothic Medium"/>
                <w:color w:val="ED7D31" w:themeColor="accent2"/>
              </w:rPr>
              <w:t>proportion</w:t>
            </w:r>
            <w:proofErr w:type="gramEnd"/>
          </w:p>
          <w:p w14:paraId="3379A1F0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5"/>
              </w:numPr>
              <w:spacing w:after="40" w:line="225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 xml:space="preserve">Use correct spacing between letters and </w:t>
            </w:r>
            <w:proofErr w:type="gramStart"/>
            <w:r w:rsidRPr="00D16134">
              <w:rPr>
                <w:rFonts w:ascii="Franklin Gothic Medium" w:hAnsi="Franklin Gothic Medium"/>
                <w:color w:val="ED7D31" w:themeColor="accent2"/>
              </w:rPr>
              <w:t>words</w:t>
            </w:r>
            <w:proofErr w:type="gramEnd"/>
          </w:p>
          <w:p w14:paraId="696271AC" w14:textId="759B96A6" w:rsidR="00E86C9E" w:rsidRPr="005F60A4" w:rsidRDefault="00D16134">
            <w:pPr>
              <w:pStyle w:val="ListParagraph"/>
              <w:widowControl w:val="0"/>
              <w:numPr>
                <w:ilvl w:val="0"/>
                <w:numId w:val="35"/>
              </w:numPr>
              <w:spacing w:after="40" w:line="225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 xml:space="preserve">Write from memory simple sentences dictated by the teacher that include words using the GPCs, common exception words and punctuation taught so </w:t>
            </w:r>
            <w:proofErr w:type="gramStart"/>
            <w:r w:rsidRPr="00D16134">
              <w:rPr>
                <w:rFonts w:ascii="Franklin Gothic Medium" w:hAnsi="Franklin Gothic Medium"/>
                <w:color w:val="ED7D31" w:themeColor="accent2"/>
              </w:rPr>
              <w:t>far</w:t>
            </w:r>
            <w:proofErr w:type="gramEnd"/>
          </w:p>
          <w:p w14:paraId="16DF2D21" w14:textId="77777777" w:rsidR="00E86C9E" w:rsidRPr="0081033E" w:rsidRDefault="00E86C9E" w:rsidP="007A5118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0AD2FA59" w14:textId="77777777" w:rsidR="00E86C9E" w:rsidRPr="0081033E" w:rsidRDefault="00E86C9E" w:rsidP="007A5118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0">
              <w:r w:rsidRPr="3396360E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1">
              <w:r w:rsidRPr="3396360E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5ADAD404" w14:textId="77777777" w:rsidR="00E86C9E" w:rsidRPr="0081033E" w:rsidRDefault="00E86C9E" w:rsidP="007A5118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1B20" w14:textId="0EC53086" w:rsidR="00E86C9E" w:rsidRPr="00474B64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</w:rPr>
              <w:t xml:space="preserve"> 1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488586D2" w14:textId="77777777" w:rsidR="00E86C9E" w:rsidRPr="0081033E" w:rsidRDefault="00E86C9E" w:rsidP="00E86C9E">
            <w:pPr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</w:p>
          <w:p w14:paraId="64755BA1" w14:textId="77777777" w:rsidR="00D16134" w:rsidRP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70AD47" w:themeColor="accent6"/>
              </w:rPr>
            </w:pPr>
            <w:r w:rsidRPr="00D16134">
              <w:rPr>
                <w:rFonts w:ascii="Franklin Gothic Medium" w:hAnsi="Franklin Gothic Medium"/>
                <w:b/>
                <w:bCs/>
                <w:color w:val="70AD47" w:themeColor="accent6"/>
              </w:rPr>
              <w:t>Language &amp; Vocabulary</w:t>
            </w:r>
          </w:p>
          <w:p w14:paraId="4B85D7B6" w14:textId="77777777" w:rsidR="00E86C9E" w:rsidRPr="00D16134" w:rsidRDefault="00D16134">
            <w:pPr>
              <w:pStyle w:val="ListParagraph"/>
              <w:widowControl w:val="0"/>
              <w:numPr>
                <w:ilvl w:val="0"/>
                <w:numId w:val="31"/>
              </w:numPr>
              <w:spacing w:after="40"/>
              <w:rPr>
                <w:rFonts w:ascii="Franklin Gothic Medium" w:hAnsi="Franklin Gothic Medium"/>
                <w:b/>
                <w:bCs/>
                <w:color w:val="70AD47" w:themeColor="accent6"/>
              </w:rPr>
            </w:pPr>
            <w:r w:rsidRPr="00D16134">
              <w:rPr>
                <w:rFonts w:ascii="Franklin Gothic Medium" w:hAnsi="Franklin Gothic Medium"/>
                <w:color w:val="70AD47" w:themeColor="accent6"/>
              </w:rPr>
              <w:t>Understand how language can be used in narrative and non-fiction (</w:t>
            </w:r>
            <w:proofErr w:type="spellStart"/>
            <w:proofErr w:type="gramStart"/>
            <w:r w:rsidRPr="00D16134">
              <w:rPr>
                <w:rFonts w:ascii="Franklin Gothic Medium" w:hAnsi="Franklin Gothic Medium"/>
                <w:color w:val="70AD47" w:themeColor="accent6"/>
              </w:rPr>
              <w:t>eg</w:t>
            </w:r>
            <w:proofErr w:type="spellEnd"/>
            <w:proofErr w:type="gramEnd"/>
            <w:r w:rsidRPr="00D16134">
              <w:rPr>
                <w:rFonts w:ascii="Franklin Gothic Medium" w:hAnsi="Franklin Gothic Medium"/>
                <w:color w:val="70AD47" w:themeColor="accent6"/>
              </w:rPr>
              <w:t xml:space="preserve"> to build surprise/present facts)</w:t>
            </w:r>
          </w:p>
          <w:p w14:paraId="601C2BD9" w14:textId="77777777" w:rsidR="00075696" w:rsidRPr="00D16134" w:rsidRDefault="00075696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70AD47" w:themeColor="accent6"/>
              </w:rPr>
            </w:pPr>
          </w:p>
          <w:p w14:paraId="265F425A" w14:textId="77777777" w:rsid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4472C4" w:themeColor="accent5"/>
              </w:rPr>
            </w:pPr>
            <w:r w:rsidRPr="00D16134">
              <w:rPr>
                <w:rFonts w:ascii="Franklin Gothic Medium" w:hAnsi="Franklin Gothic Medium"/>
                <w:b/>
                <w:bCs/>
                <w:color w:val="4472C4" w:themeColor="accent5"/>
              </w:rPr>
              <w:t>Grammar &amp; Punctuation</w:t>
            </w:r>
          </w:p>
          <w:p w14:paraId="5253F4A1" w14:textId="77777777" w:rsidR="00075696" w:rsidRPr="00075696" w:rsidRDefault="00075696">
            <w:pPr>
              <w:pStyle w:val="ListParagraph"/>
              <w:widowControl w:val="0"/>
              <w:numPr>
                <w:ilvl w:val="0"/>
                <w:numId w:val="48"/>
              </w:numPr>
              <w:spacing w:after="60"/>
              <w:rPr>
                <w:rFonts w:ascii="Franklin Gothic Medium" w:hAnsi="Franklin Gothic Medium"/>
                <w:color w:val="4472C4" w:themeColor="accent5"/>
              </w:rPr>
            </w:pPr>
            <w:r w:rsidRPr="00075696">
              <w:rPr>
                <w:rFonts w:ascii="Franklin Gothic Medium" w:hAnsi="Franklin Gothic Medium"/>
                <w:color w:val="4472C4" w:themeColor="accent5"/>
              </w:rPr>
              <w:t xml:space="preserve">Use punctuation for </w:t>
            </w:r>
            <w:proofErr w:type="gramStart"/>
            <w:r w:rsidRPr="00075696">
              <w:rPr>
                <w:rFonts w:ascii="Franklin Gothic Medium" w:hAnsi="Franklin Gothic Medium"/>
                <w:color w:val="4472C4" w:themeColor="accent5"/>
              </w:rPr>
              <w:t>sentences</w:t>
            </w:r>
            <w:proofErr w:type="gramEnd"/>
          </w:p>
          <w:p w14:paraId="79DCA2E5" w14:textId="77777777" w:rsidR="00075696" w:rsidRPr="00075696" w:rsidRDefault="00075696">
            <w:pPr>
              <w:pStyle w:val="ListParagraph"/>
              <w:widowControl w:val="0"/>
              <w:numPr>
                <w:ilvl w:val="0"/>
                <w:numId w:val="48"/>
              </w:numPr>
              <w:spacing w:after="60"/>
              <w:rPr>
                <w:rFonts w:ascii="Franklin Gothic Medium" w:hAnsi="Franklin Gothic Medium"/>
                <w:color w:val="4472C4" w:themeColor="accent5"/>
              </w:rPr>
            </w:pPr>
            <w:r w:rsidRPr="00075696">
              <w:rPr>
                <w:rFonts w:ascii="Franklin Gothic Medium" w:hAnsi="Franklin Gothic Medium"/>
                <w:color w:val="4472C4" w:themeColor="accent5"/>
              </w:rPr>
              <w:t xml:space="preserve">Use ‘and’ to join words and </w:t>
            </w:r>
            <w:proofErr w:type="gramStart"/>
            <w:r w:rsidRPr="00075696">
              <w:rPr>
                <w:rFonts w:ascii="Franklin Gothic Medium" w:hAnsi="Franklin Gothic Medium"/>
                <w:color w:val="4472C4" w:themeColor="accent5"/>
              </w:rPr>
              <w:t>clauses</w:t>
            </w:r>
            <w:proofErr w:type="gramEnd"/>
          </w:p>
          <w:p w14:paraId="2062264D" w14:textId="77777777" w:rsidR="00075696" w:rsidRPr="00075696" w:rsidRDefault="00075696">
            <w:pPr>
              <w:pStyle w:val="ListParagraph"/>
              <w:widowControl w:val="0"/>
              <w:numPr>
                <w:ilvl w:val="0"/>
                <w:numId w:val="48"/>
              </w:numPr>
              <w:spacing w:after="60"/>
              <w:rPr>
                <w:rFonts w:ascii="Franklin Gothic Medium" w:hAnsi="Franklin Gothic Medium"/>
                <w:color w:val="4472C4" w:themeColor="accent5"/>
              </w:rPr>
            </w:pPr>
            <w:r w:rsidRPr="00075696">
              <w:rPr>
                <w:rFonts w:ascii="Franklin Gothic Medium" w:hAnsi="Franklin Gothic Medium"/>
                <w:color w:val="4472C4" w:themeColor="accent5"/>
              </w:rPr>
              <w:t xml:space="preserve">Leave spaces between </w:t>
            </w:r>
            <w:proofErr w:type="gramStart"/>
            <w:r w:rsidRPr="00075696">
              <w:rPr>
                <w:rFonts w:ascii="Franklin Gothic Medium" w:hAnsi="Franklin Gothic Medium"/>
                <w:color w:val="4472C4" w:themeColor="accent5"/>
              </w:rPr>
              <w:t>words</w:t>
            </w:r>
            <w:proofErr w:type="gramEnd"/>
          </w:p>
          <w:p w14:paraId="70641C3B" w14:textId="77777777" w:rsidR="00075696" w:rsidRPr="00075696" w:rsidRDefault="00075696">
            <w:pPr>
              <w:pStyle w:val="ListParagraph"/>
              <w:widowControl w:val="0"/>
              <w:numPr>
                <w:ilvl w:val="0"/>
                <w:numId w:val="48"/>
              </w:numPr>
              <w:spacing w:after="60"/>
              <w:rPr>
                <w:rFonts w:ascii="Franklin Gothic Medium" w:hAnsi="Franklin Gothic Medium"/>
                <w:color w:val="4472C4" w:themeColor="accent5"/>
              </w:rPr>
            </w:pPr>
            <w:r w:rsidRPr="00075696">
              <w:rPr>
                <w:rFonts w:ascii="Franklin Gothic Medium" w:eastAsia="Franklin Gothic Medium" w:hAnsi="Franklin Gothic Medium" w:cs="Franklin Gothic Medium"/>
                <w:color w:val="4472C4" w:themeColor="accent5"/>
              </w:rPr>
              <w:t>Use capital letter for proper nouns such as</w:t>
            </w:r>
            <w:r w:rsidRPr="00075696">
              <w:rPr>
                <w:rFonts w:ascii="Franklin Gothic Medium" w:eastAsia="Franklin Gothic Medium" w:hAnsi="Franklin Gothic Medium" w:cs="Franklin Gothic Medium"/>
                <w:b/>
                <w:bCs/>
                <w:color w:val="4472C4" w:themeColor="accent5"/>
              </w:rPr>
              <w:t xml:space="preserve"> </w:t>
            </w:r>
            <w:r w:rsidRPr="00075696">
              <w:rPr>
                <w:rFonts w:ascii="Franklin Gothic Medium" w:eastAsia="Franklin Gothic Medium" w:hAnsi="Franklin Gothic Medium" w:cs="Franklin Gothic Medium"/>
                <w:color w:val="4472C4" w:themeColor="accent5"/>
              </w:rPr>
              <w:t>names of people, places, days of week and pronoun I</w:t>
            </w:r>
          </w:p>
          <w:p w14:paraId="2C910405" w14:textId="77777777" w:rsidR="00075696" w:rsidRPr="00D16134" w:rsidRDefault="00075696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4472C4" w:themeColor="accent5"/>
              </w:rPr>
            </w:pPr>
          </w:p>
          <w:p w14:paraId="46F6B017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2"/>
              </w:numPr>
              <w:spacing w:after="40"/>
              <w:rPr>
                <w:rFonts w:ascii="Franklin Gothic Medium" w:hAnsi="Franklin Gothic Medium"/>
                <w:b/>
                <w:bCs/>
                <w:color w:val="4472C4" w:themeColor="accent5"/>
              </w:rPr>
            </w:pPr>
            <w:r w:rsidRPr="00D16134">
              <w:rPr>
                <w:rFonts w:ascii="Franklin Gothic Medium" w:hAnsi="Franklin Gothic Medium"/>
                <w:color w:val="4472C4" w:themeColor="accent5"/>
              </w:rPr>
              <w:t xml:space="preserve">Use punctuation for sentences using capital letters, full stops, question marks and exclamation </w:t>
            </w:r>
            <w:proofErr w:type="gramStart"/>
            <w:r w:rsidRPr="00D16134">
              <w:rPr>
                <w:rFonts w:ascii="Franklin Gothic Medium" w:hAnsi="Franklin Gothic Medium"/>
                <w:color w:val="4472C4" w:themeColor="accent5"/>
              </w:rPr>
              <w:t>marks</w:t>
            </w:r>
            <w:proofErr w:type="gramEnd"/>
          </w:p>
          <w:p w14:paraId="70CD5935" w14:textId="77777777" w:rsidR="00D16134" w:rsidRPr="00075696" w:rsidRDefault="00D16134" w:rsidP="00075696">
            <w:pPr>
              <w:widowControl w:val="0"/>
              <w:spacing w:after="40"/>
              <w:ind w:left="360"/>
              <w:rPr>
                <w:rFonts w:ascii="Franklin Gothic Medium" w:hAnsi="Franklin Gothic Medium"/>
                <w:b/>
                <w:bCs/>
                <w:color w:val="4472C4" w:themeColor="accent5"/>
              </w:rPr>
            </w:pPr>
          </w:p>
          <w:p w14:paraId="4DB0AAEA" w14:textId="77777777" w:rsidR="00D16134" w:rsidRP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FFC000" w:themeColor="accent4"/>
              </w:rPr>
            </w:pPr>
            <w:r w:rsidRPr="00D16134">
              <w:rPr>
                <w:rFonts w:ascii="Franklin Gothic Medium" w:hAnsi="Franklin Gothic Medium"/>
                <w:b/>
                <w:bCs/>
                <w:color w:val="FFC000" w:themeColor="accent4"/>
              </w:rPr>
              <w:t>Plan, Draft, Edit &amp; Evaluate</w:t>
            </w:r>
          </w:p>
          <w:p w14:paraId="2587AA33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4"/>
              </w:numPr>
              <w:spacing w:after="40"/>
              <w:rPr>
                <w:rFonts w:ascii="Franklin Gothic Medium" w:hAnsi="Franklin Gothic Medium"/>
                <w:color w:val="FFC000" w:themeColor="accent4"/>
              </w:rPr>
            </w:pPr>
            <w:r w:rsidRPr="00D16134">
              <w:rPr>
                <w:rFonts w:ascii="Franklin Gothic Medium" w:hAnsi="Franklin Gothic Medium"/>
                <w:color w:val="FFC000" w:themeColor="accent4"/>
              </w:rPr>
              <w:t xml:space="preserve">Re-read what they have written to check it makes </w:t>
            </w:r>
            <w:proofErr w:type="gramStart"/>
            <w:r w:rsidRPr="00D16134">
              <w:rPr>
                <w:rFonts w:ascii="Franklin Gothic Medium" w:hAnsi="Franklin Gothic Medium"/>
                <w:color w:val="FFC000" w:themeColor="accent4"/>
              </w:rPr>
              <w:t>sense</w:t>
            </w:r>
            <w:proofErr w:type="gramEnd"/>
          </w:p>
          <w:p w14:paraId="09499277" w14:textId="37F74E67" w:rsidR="00D16134" w:rsidRPr="00D16134" w:rsidRDefault="00D16134">
            <w:pPr>
              <w:pStyle w:val="ListParagraph"/>
              <w:widowControl w:val="0"/>
              <w:numPr>
                <w:ilvl w:val="0"/>
                <w:numId w:val="33"/>
              </w:numPr>
              <w:spacing w:after="40"/>
              <w:rPr>
                <w:rFonts w:ascii="Franklin Gothic Medium" w:hAnsi="Franklin Gothic Medium"/>
                <w:b/>
                <w:bCs/>
                <w:color w:val="FFC000" w:themeColor="accent4"/>
              </w:rPr>
            </w:pPr>
            <w:r w:rsidRPr="00D16134">
              <w:rPr>
                <w:rFonts w:ascii="Franklin Gothic Medium" w:hAnsi="Franklin Gothic Medium"/>
                <w:color w:val="FFC000" w:themeColor="accent4"/>
              </w:rPr>
              <w:t>Discuss what they have written with teacher/</w:t>
            </w:r>
            <w:proofErr w:type="gramStart"/>
            <w:r w:rsidRPr="00D16134">
              <w:rPr>
                <w:rFonts w:ascii="Franklin Gothic Medium" w:hAnsi="Franklin Gothic Medium"/>
                <w:color w:val="FFC000" w:themeColor="accent4"/>
              </w:rPr>
              <w:t>pupils</w:t>
            </w:r>
            <w:proofErr w:type="gramEnd"/>
          </w:p>
          <w:p w14:paraId="3DD52452" w14:textId="77777777" w:rsidR="00D16134" w:rsidRP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4472C4" w:themeColor="accent5"/>
              </w:rPr>
            </w:pPr>
          </w:p>
          <w:p w14:paraId="369670D1" w14:textId="77777777" w:rsidR="00D16134" w:rsidRPr="00D16134" w:rsidRDefault="00D16134" w:rsidP="00D16134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ED7D31" w:themeColor="accent2"/>
              </w:rPr>
            </w:pPr>
            <w:r w:rsidRPr="00D16134">
              <w:rPr>
                <w:rFonts w:ascii="Franklin Gothic Medium" w:hAnsi="Franklin Gothic Medium"/>
                <w:b/>
                <w:bCs/>
                <w:color w:val="ED7D31" w:themeColor="accent2"/>
              </w:rPr>
              <w:t xml:space="preserve">Transcription </w:t>
            </w:r>
          </w:p>
          <w:p w14:paraId="3ABCF825" w14:textId="77777777" w:rsidR="00D16134" w:rsidRPr="00D16134" w:rsidRDefault="00D16134">
            <w:pPr>
              <w:pStyle w:val="ListParagraph"/>
              <w:widowControl w:val="0"/>
              <w:numPr>
                <w:ilvl w:val="0"/>
                <w:numId w:val="33"/>
              </w:numPr>
              <w:spacing w:after="40"/>
              <w:rPr>
                <w:b/>
                <w:bCs/>
                <w:color w:val="ED7D31" w:themeColor="accent2"/>
              </w:rPr>
            </w:pPr>
            <w:r w:rsidRPr="00D16134">
              <w:rPr>
                <w:rFonts w:ascii="Franklin Gothic Medium" w:hAnsi="Franklin Gothic Medium"/>
                <w:color w:val="ED7D31" w:themeColor="accent2"/>
              </w:rPr>
              <w:t xml:space="preserve">Spell words containing the 40+ phonemes, common exception words and days of the </w:t>
            </w:r>
            <w:proofErr w:type="gramStart"/>
            <w:r w:rsidRPr="00D16134">
              <w:rPr>
                <w:rFonts w:ascii="Franklin Gothic Medium" w:hAnsi="Franklin Gothic Medium"/>
                <w:color w:val="ED7D31" w:themeColor="accent2"/>
              </w:rPr>
              <w:t>week</w:t>
            </w:r>
            <w:proofErr w:type="gramEnd"/>
          </w:p>
          <w:p w14:paraId="64BCCFC0" w14:textId="77777777" w:rsidR="00D16134" w:rsidRDefault="00D16134" w:rsidP="00D16134">
            <w:pPr>
              <w:widowControl w:val="0"/>
              <w:spacing w:after="40"/>
              <w:rPr>
                <w:b/>
                <w:bCs/>
                <w:color w:val="ED7D31" w:themeColor="accent2"/>
              </w:rPr>
            </w:pPr>
          </w:p>
          <w:p w14:paraId="3A7AEC24" w14:textId="77777777" w:rsidR="00D16134" w:rsidRPr="0081033E" w:rsidRDefault="00D16134" w:rsidP="00D16134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2">
              <w:r w:rsidRPr="3396360E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3">
              <w:r w:rsidRPr="3396360E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3396360E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4A9E73F3" w14:textId="04FE9B3F" w:rsidR="00D16134" w:rsidRPr="00D16134" w:rsidRDefault="00D16134" w:rsidP="00D16134">
            <w:pPr>
              <w:widowControl w:val="0"/>
              <w:spacing w:after="40"/>
              <w:rPr>
                <w:b/>
                <w:bCs/>
                <w:color w:val="ED7D31" w:themeColor="accent2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47353" w14:textId="3AD64EEB" w:rsidR="00E86C9E" w:rsidRDefault="00E86C9E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English Learning Sequence</w:t>
            </w:r>
          </w:p>
          <w:p w14:paraId="45F26278" w14:textId="4397DC21" w:rsidR="00E86C9E" w:rsidRPr="007C2E90" w:rsidRDefault="007C2E90" w:rsidP="007A5118">
            <w:pP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  <w:t xml:space="preserve">Diary Writing </w:t>
            </w:r>
          </w:p>
          <w:p w14:paraId="693442BE" w14:textId="77777777" w:rsidR="00E86C9E" w:rsidRPr="00723CFC" w:rsidRDefault="00E86C9E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what we know about diaries and how they can often tell us about things that happened in the </w:t>
            </w:r>
            <w:proofErr w:type="gramStart"/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>past</w:t>
            </w:r>
            <w:proofErr w:type="gramEnd"/>
          </w:p>
          <w:p w14:paraId="14F15A94" w14:textId="77777777" w:rsidR="00E86C9E" w:rsidRDefault="00E86C9E">
            <w:pPr>
              <w:pStyle w:val="ListParagraph"/>
              <w:numPr>
                <w:ilvl w:val="0"/>
                <w:numId w:val="17"/>
              </w:numPr>
              <w:rPr>
                <w:color w:val="696969"/>
                <w:sz w:val="24"/>
                <w:szCs w:val="24"/>
              </w:rPr>
            </w:pPr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Share some examples of diaries (real life and fictional) </w:t>
            </w:r>
            <w:proofErr w:type="spellStart"/>
            <w:proofErr w:type="gramStart"/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proofErr w:type="gramEnd"/>
            <w:r w:rsidRPr="11703A61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Samuel Pepys, Anne Frank, Adrian Mole and read extracts from them – discuss what they tell us about the person who wrote it and the time in which it was written</w:t>
            </w:r>
          </w:p>
          <w:p w14:paraId="7DC8F0C5" w14:textId="5470C93E" w:rsidR="00E86C9E" w:rsidRDefault="00E86C9E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5E53A26" w14:textId="3638CC2B" w:rsidR="00E86C9E" w:rsidRPr="00AC35C2" w:rsidRDefault="00E86C9E" w:rsidP="007A5118">
            <w:pP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  <w:t xml:space="preserve">Samuel Pepys </w:t>
            </w:r>
          </w:p>
          <w:p w14:paraId="20C9A98F" w14:textId="05415F7C" w:rsidR="00E86C9E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Show children video clips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about the events from the Great Fire of London and learn about Samuel Pepys.</w:t>
            </w:r>
          </w:p>
          <w:p w14:paraId="533CFEB7" w14:textId="77777777" w:rsidR="00E86C9E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Use role-play and hot seating to take on the role of Samuel Pepys</w:t>
            </w:r>
          </w:p>
          <w:p w14:paraId="4F773EA8" w14:textId="3718F35D" w:rsidR="00E86C9E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8C5A2C">
              <w:rPr>
                <w:rFonts w:ascii="Franklin Gothic Medium" w:hAnsi="Franklin Gothic Medium"/>
                <w:color w:val="696969"/>
                <w:sz w:val="24"/>
                <w:szCs w:val="24"/>
              </w:rPr>
              <w:t>Write a diary of events from the view of Samuel Pepys</w:t>
            </w:r>
          </w:p>
          <w:p w14:paraId="21858F28" w14:textId="53E78026" w:rsidR="00075696" w:rsidRPr="008C5A2C" w:rsidRDefault="0007569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think of questions that they would ask Samuel Pepys to find out more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information</w:t>
            </w:r>
            <w:proofErr w:type="gramEnd"/>
          </w:p>
          <w:p w14:paraId="77AC7004" w14:textId="6C1139DE" w:rsidR="00E86C9E" w:rsidRDefault="00E86C9E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BE5EEC2" w14:textId="5A9923EF" w:rsidR="00E86C9E" w:rsidRPr="00AC35C2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Continue with weekly diary writing about their weekend.</w:t>
            </w:r>
          </w:p>
          <w:p w14:paraId="41CF532A" w14:textId="40047EBC" w:rsidR="00E86C9E" w:rsidRDefault="00E86C9E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77ED641" w14:textId="4C7B5446" w:rsidR="00E86C9E" w:rsidRPr="00AC35C2" w:rsidRDefault="00E86C9E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Grace Darling </w:t>
            </w:r>
          </w:p>
          <w:p w14:paraId="67E0961F" w14:textId="5A8396E9" w:rsidR="00E86C9E" w:rsidRPr="00474B64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3CEF98E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Role </w:t>
            </w:r>
            <w:proofErr w:type="gramStart"/>
            <w:r w:rsidRPr="3CEF98E9">
              <w:rPr>
                <w:rFonts w:ascii="Franklin Gothic Medium" w:hAnsi="Franklin Gothic Medium"/>
                <w:color w:val="696969"/>
                <w:sz w:val="24"/>
                <w:szCs w:val="24"/>
              </w:rPr>
              <w:t>play</w:t>
            </w:r>
            <w:proofErr w:type="gramEnd"/>
            <w:r w:rsidRPr="3CEF98E9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key events of the rescue </w:t>
            </w:r>
            <w:r w:rsidRPr="3CEF98E9">
              <w:rPr>
                <w:rFonts w:ascii="Franklin Gothic Medium" w:hAnsi="Franklin Gothic Medium"/>
                <w:color w:val="696969"/>
                <w:sz w:val="24"/>
                <w:szCs w:val="24"/>
              </w:rPr>
              <w:t>generate ambitious vocabulary with reference to noun phrases, verbs and adverbs</w:t>
            </w:r>
          </w:p>
          <w:p w14:paraId="2DEC226B" w14:textId="77777777" w:rsidR="00E86C9E" w:rsidRPr="00474B64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Create a large timeline of the journey across middle of table and children add their key ideas/words/phrases ready to support them with their diary </w:t>
            </w:r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entry</w:t>
            </w:r>
            <w:proofErr w:type="gramEnd"/>
          </w:p>
          <w:p w14:paraId="7C8D1B80" w14:textId="0D02BB36" w:rsidR="00E86C9E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Write a diary of events from the view of Grace Darling</w:t>
            </w:r>
          </w:p>
          <w:p w14:paraId="4C64F11D" w14:textId="77777777" w:rsidR="00E86C9E" w:rsidRDefault="00E86C9E" w:rsidP="00AC35C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BB41B40" w14:textId="19BB0A83" w:rsidR="00E86C9E" w:rsidRPr="008C5A2C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of mind mapping, talk partners, whiteboard work to collate ideas to make reference to within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writing</w:t>
            </w:r>
            <w:proofErr w:type="gramEnd"/>
          </w:p>
          <w:p w14:paraId="578641F6" w14:textId="77777777" w:rsidR="00E86C9E" w:rsidRPr="008C5A2C" w:rsidRDefault="00E86C9E" w:rsidP="008C5A2C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69AE9188" w14:textId="77777777" w:rsidR="00E86C9E" w:rsidRPr="00E15294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Reading diary entries aloud to class/partners</w:t>
            </w:r>
          </w:p>
          <w:p w14:paraId="6911EEFD" w14:textId="77777777" w:rsidR="00E86C9E" w:rsidRPr="00E15294" w:rsidRDefault="00E86C9E" w:rsidP="00E15294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37B12383" w14:textId="77777777" w:rsidR="00E86C9E" w:rsidRPr="003B6380" w:rsidRDefault="00E86C9E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Guided Reading and small group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literacy based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comprehension tasks on historical events </w:t>
            </w:r>
          </w:p>
          <w:p w14:paraId="21AC2252" w14:textId="77777777" w:rsidR="00E86C9E" w:rsidRPr="003B6380" w:rsidRDefault="00E86C9E" w:rsidP="003B6380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6079EC96" w14:textId="77777777" w:rsidR="005F60A4" w:rsidRDefault="005F60A4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0FFAF4E9" w14:textId="5BF69364" w:rsidR="005F60A4" w:rsidRDefault="005F60A4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Weekly diary entries</w:t>
            </w:r>
          </w:p>
          <w:p w14:paraId="05FF9F29" w14:textId="0B698E68" w:rsidR="005F60A4" w:rsidRPr="005F60A4" w:rsidRDefault="005F60A4">
            <w:pPr>
              <w:pStyle w:val="ListParagraph"/>
              <w:numPr>
                <w:ilvl w:val="0"/>
                <w:numId w:val="4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their own diary entries, recounting the events from their weekend (Mondays) </w:t>
            </w:r>
          </w:p>
          <w:p w14:paraId="4EF75C34" w14:textId="77777777" w:rsidR="005F60A4" w:rsidRDefault="005F60A4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3912CF91" w14:textId="40762875" w:rsidR="00E86C9E" w:rsidRDefault="00E86C9E" w:rsidP="003B638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Autumn/Harvest Acrostic Poem</w:t>
            </w:r>
          </w:p>
          <w:p w14:paraId="3C18E7B9" w14:textId="70429241" w:rsidR="00E86C9E" w:rsidRPr="003B6380" w:rsidRDefault="00E86C9E">
            <w:pPr>
              <w:pStyle w:val="ListParagraph"/>
              <w:numPr>
                <w:ilvl w:val="0"/>
                <w:numId w:val="2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Introduce key features of an acrostic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poem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7B5A75D6" w14:textId="46730769" w:rsidR="00E86C9E" w:rsidRPr="003B6380" w:rsidRDefault="00E86C9E">
            <w:pPr>
              <w:pStyle w:val="ListParagraph"/>
              <w:numPr>
                <w:ilvl w:val="0"/>
                <w:numId w:val="2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Focus on use of adjectives </w:t>
            </w:r>
          </w:p>
        </w:tc>
      </w:tr>
      <w:tr w:rsidR="00E77533" w:rsidRPr="00474B64" w14:paraId="56631A61" w14:textId="77777777" w:rsidTr="001927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AE56" w14:textId="1D585544" w:rsidR="00E77533" w:rsidRPr="007C2E90" w:rsidRDefault="00E77533" w:rsidP="00E77533">
            <w:pPr>
              <w:jc w:val="center"/>
              <w:rPr>
                <w:rFonts w:ascii="Franklin Gothic Medium" w:hAnsi="Franklin Gothic Medium"/>
                <w:b/>
                <w:i/>
                <w:iCs/>
                <w:color w:val="696969"/>
                <w:sz w:val="28"/>
                <w:szCs w:val="28"/>
                <w:lang w:val="en-US"/>
              </w:rPr>
            </w:pPr>
            <w:r w:rsidRPr="007C2E90">
              <w:rPr>
                <w:rFonts w:ascii="Franklin Gothic Medium" w:hAnsi="Franklin Gothic Medium"/>
                <w:b/>
                <w:i/>
                <w:iCs/>
                <w:color w:val="696969"/>
                <w:sz w:val="28"/>
                <w:szCs w:val="28"/>
                <w:lang w:val="en-US"/>
              </w:rPr>
              <w:lastRenderedPageBreak/>
              <w:t>Letter Writing</w:t>
            </w:r>
          </w:p>
          <w:p w14:paraId="3866326C" w14:textId="77777777" w:rsidR="00E77533" w:rsidRDefault="00E77533" w:rsidP="00E77533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Guy Fawkes / Grace Darling / Letters to and From Santa </w:t>
            </w:r>
          </w:p>
          <w:p w14:paraId="3390D5B4" w14:textId="5A2D337C" w:rsidR="00E77533" w:rsidRPr="00E77533" w:rsidRDefault="00E77533" w:rsidP="00E77533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7C2E90">
              <w:rPr>
                <w:rFonts w:ascii="Franklin Gothic Medium" w:hAnsi="Franklin Gothic Medium"/>
                <w:b/>
                <w:i/>
                <w:iCs/>
                <w:color w:val="696969"/>
                <w:sz w:val="28"/>
                <w:szCs w:val="28"/>
                <w:lang w:val="en-US"/>
              </w:rPr>
              <w:t>Acrostic Poems/Reciting Poems</w:t>
            </w: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– Linked to Bonfire Night, Remembrance and Christmas</w:t>
            </w:r>
          </w:p>
        </w:tc>
      </w:tr>
      <w:tr w:rsidR="00E77533" w:rsidRPr="00474B64" w14:paraId="486E0EA2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1F45F" w14:textId="434D6F81" w:rsidR="00E77533" w:rsidRDefault="00E77533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</w:rPr>
              <w:t xml:space="preserve"> 2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37F2C26C" w14:textId="77777777" w:rsidR="00E77533" w:rsidRDefault="00E77533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6923961" w14:textId="77777777" w:rsidR="007C2E90" w:rsidRPr="006237B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  <w:t>Text Structure &amp; Features</w:t>
            </w:r>
          </w:p>
          <w:p w14:paraId="42B023EB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Become increasingly familiar with and retell a wider range of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stories</w:t>
            </w:r>
            <w:proofErr w:type="gramEnd"/>
          </w:p>
          <w:p w14:paraId="7A5EB480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1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Draw on a wide range of stories and </w:t>
            </w: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lastRenderedPageBreak/>
              <w:t xml:space="preserve">understand their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features</w:t>
            </w:r>
            <w:proofErr w:type="gramEnd"/>
          </w:p>
          <w:p w14:paraId="1E3F934E" w14:textId="77777777" w:rsidR="007C2E90" w:rsidRPr="006237B0" w:rsidRDefault="007C2E90" w:rsidP="007C2E90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</w:p>
          <w:p w14:paraId="0802D41B" w14:textId="77777777" w:rsidR="007C2E90" w:rsidRPr="00E62B2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</w:pPr>
            <w:r w:rsidRPr="00E62B20"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  <w:t>Language &amp; Vocabulary</w:t>
            </w:r>
          </w:p>
          <w:p w14:paraId="6F8FCF32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2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Discuss and clarify meanings of new words, making links to known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vocabulary</w:t>
            </w:r>
            <w:proofErr w:type="gramEnd"/>
          </w:p>
          <w:p w14:paraId="7B0CA4A0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2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Use drama, and role play to identify with and explore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characters</w:t>
            </w:r>
            <w:proofErr w:type="gramEnd"/>
          </w:p>
          <w:p w14:paraId="2F148AE2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2"/>
              </w:numPr>
              <w:ind w:left="714" w:hanging="357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Recognise and use simple recurring literary language in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stories</w:t>
            </w:r>
            <w:proofErr w:type="gramEnd"/>
          </w:p>
          <w:p w14:paraId="4220C436" w14:textId="77777777" w:rsidR="007C2E90" w:rsidRPr="00F62309" w:rsidRDefault="007C2E90" w:rsidP="007C2E90">
            <w:pPr>
              <w:pStyle w:val="ListParagraph"/>
              <w:widowControl w:val="0"/>
              <w:ind w:left="714"/>
              <w:rPr>
                <w:rFonts w:ascii="Franklin Gothic Medium" w:hAnsi="Franklin Gothic Medium"/>
                <w:sz w:val="24"/>
                <w:szCs w:val="26"/>
              </w:rPr>
            </w:pPr>
          </w:p>
          <w:p w14:paraId="7E1429B9" w14:textId="77777777" w:rsidR="007C2E90" w:rsidRPr="006237B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237091"/>
                <w:sz w:val="24"/>
                <w:szCs w:val="26"/>
              </w:rPr>
            </w:pPr>
            <w:r w:rsidRPr="5AD24FA4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6691A3CD" w14:textId="77777777" w:rsidR="007C2E90" w:rsidRPr="00F62309" w:rsidRDefault="007C2E90">
            <w:pPr>
              <w:pStyle w:val="ListParagraph"/>
              <w:widowControl w:val="0"/>
              <w:numPr>
                <w:ilvl w:val="0"/>
                <w:numId w:val="21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Use expanded noun </w:t>
            </w:r>
            <w:proofErr w:type="gramStart"/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phrases</w:t>
            </w:r>
            <w:proofErr w:type="gramEnd"/>
          </w:p>
          <w:p w14:paraId="7C45EA94" w14:textId="77777777" w:rsidR="007C2E90" w:rsidRPr="00F62309" w:rsidRDefault="007C2E90">
            <w:pPr>
              <w:pStyle w:val="ListParagraph"/>
              <w:widowControl w:val="0"/>
              <w:numPr>
                <w:ilvl w:val="0"/>
                <w:numId w:val="21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Use apostrophes for the contracted </w:t>
            </w:r>
            <w:proofErr w:type="gramStart"/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form</w:t>
            </w:r>
            <w:proofErr w:type="gramEnd"/>
          </w:p>
          <w:p w14:paraId="21451A51" w14:textId="77777777" w:rsidR="007C2E90" w:rsidRPr="00F62309" w:rsidRDefault="007C2E90">
            <w:pPr>
              <w:pStyle w:val="ListParagraph"/>
              <w:widowControl w:val="0"/>
              <w:numPr>
                <w:ilvl w:val="0"/>
                <w:numId w:val="21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Demarcate most sentences in their writing with capital letters and full stops, and use question marks and exclamation marks correctly when </w:t>
            </w:r>
            <w:proofErr w:type="gramStart"/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required</w:t>
            </w:r>
            <w:proofErr w:type="gramEnd"/>
          </w:p>
          <w:p w14:paraId="730F5423" w14:textId="77777777" w:rsidR="007C2E90" w:rsidRPr="00F62309" w:rsidRDefault="007C2E90">
            <w:pPr>
              <w:pStyle w:val="ListParagraph"/>
              <w:widowControl w:val="0"/>
              <w:numPr>
                <w:ilvl w:val="0"/>
                <w:numId w:val="21"/>
              </w:numPr>
              <w:spacing w:after="160" w:line="259" w:lineRule="auto"/>
              <w:rPr>
                <w:rFonts w:eastAsiaTheme="minorEastAsia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 xml:space="preserve">Use sentences with different forms: command, statement, question and </w:t>
            </w:r>
            <w:proofErr w:type="gramStart"/>
            <w:r w:rsidRPr="5AD24FA4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exclamation</w:t>
            </w:r>
            <w:proofErr w:type="gramEnd"/>
          </w:p>
          <w:p w14:paraId="2E1BC431" w14:textId="77777777" w:rsidR="007C2E90" w:rsidRPr="00F62309" w:rsidRDefault="007C2E90" w:rsidP="007C2E90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7A4260D7" w14:textId="77777777" w:rsidR="007C2E90" w:rsidRPr="00C12987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</w:pPr>
            <w:r w:rsidRPr="00C12987"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  <w:t>Plan, Draft, Edit &amp; Evaluate</w:t>
            </w:r>
          </w:p>
          <w:p w14:paraId="5F8A1E86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Plan/say aloud what they are going to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write</w:t>
            </w:r>
            <w:proofErr w:type="gramEnd"/>
          </w:p>
          <w:p w14:paraId="50C1F5A3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Write down key words/ideas/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vocabulary</w:t>
            </w:r>
            <w:proofErr w:type="gramEnd"/>
          </w:p>
          <w:p w14:paraId="3BF94AD4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Evaluate own writing with teacher/other </w:t>
            </w:r>
            <w:proofErr w:type="gramStart"/>
            <w:r w:rsidRPr="006237B0">
              <w:rPr>
                <w:rFonts w:ascii="Franklin Gothic Medium" w:hAnsi="Franklin Gothic Medium"/>
                <w:color w:val="696969"/>
                <w:sz w:val="24"/>
                <w:szCs w:val="26"/>
              </w:rPr>
              <w:t>pupils</w:t>
            </w:r>
            <w:proofErr w:type="gramEnd"/>
          </w:p>
          <w:p w14:paraId="65B86DF9" w14:textId="77777777" w:rsidR="007C2E90" w:rsidRPr="006237B0" w:rsidRDefault="007C2E90">
            <w:pPr>
              <w:pStyle w:val="ListParagraph"/>
              <w:widowControl w:val="0"/>
              <w:numPr>
                <w:ilvl w:val="0"/>
                <w:numId w:val="4"/>
              </w:numPr>
              <w:rPr>
                <w:rFonts w:eastAsiaTheme="minorEastAsia"/>
                <w:color w:val="696969"/>
                <w:sz w:val="24"/>
                <w:szCs w:val="24"/>
              </w:rPr>
            </w:pPr>
            <w:r w:rsidRPr="4EC003A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Re-read for sense and check that verbs that indicate time are used correctly, including verbs in the continuous </w:t>
            </w:r>
            <w:proofErr w:type="gramStart"/>
            <w:r w:rsidRPr="4EC003A8">
              <w:rPr>
                <w:rFonts w:ascii="Franklin Gothic Medium" w:hAnsi="Franklin Gothic Medium"/>
                <w:color w:val="696969"/>
                <w:sz w:val="24"/>
                <w:szCs w:val="24"/>
              </w:rPr>
              <w:t>form</w:t>
            </w:r>
            <w:proofErr w:type="gramEnd"/>
          </w:p>
          <w:p w14:paraId="6F5FC3D1" w14:textId="77777777" w:rsidR="007C2E90" w:rsidRPr="00F62309" w:rsidRDefault="007C2E90">
            <w:pPr>
              <w:pStyle w:val="ListParagraph"/>
              <w:widowControl w:val="0"/>
              <w:numPr>
                <w:ilvl w:val="0"/>
                <w:numId w:val="4"/>
              </w:numPr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5AD24FA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Proofread for errors in spelling, grammar and </w:t>
            </w:r>
            <w:proofErr w:type="gramStart"/>
            <w:r w:rsidRPr="5AD24FA4">
              <w:rPr>
                <w:rFonts w:ascii="Franklin Gothic Medium" w:hAnsi="Franklin Gothic Medium"/>
                <w:color w:val="696969"/>
                <w:sz w:val="24"/>
                <w:szCs w:val="24"/>
              </w:rPr>
              <w:t>punctuation</w:t>
            </w:r>
            <w:proofErr w:type="gramEnd"/>
          </w:p>
          <w:p w14:paraId="47E82B60" w14:textId="77777777" w:rsidR="007C2E90" w:rsidRPr="00F62309" w:rsidRDefault="007C2E90" w:rsidP="007C2E90">
            <w:pPr>
              <w:widowControl w:val="0"/>
              <w:spacing w:after="40" w:line="225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0"/>
                <w:szCs w:val="20"/>
              </w:rPr>
            </w:pPr>
          </w:p>
          <w:p w14:paraId="7D26DA50" w14:textId="30D4E4DB" w:rsidR="007C2E90" w:rsidRDefault="007C2E90" w:rsidP="007C2E9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36FE4CB6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lastRenderedPageBreak/>
              <w:t xml:space="preserve">In addition to the above, teachers should apply general spelling rules and guidance, as listed in </w:t>
            </w:r>
            <w:hyperlink r:id="rId14">
              <w:r w:rsidRPr="36FE4CB6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36FE4CB6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5">
              <w:r w:rsidRPr="36FE4CB6">
                <w:rPr>
                  <w:rStyle w:val="Hyperlink"/>
                  <w:rFonts w:ascii="Franklin Gothic Medium" w:eastAsia="Franklin Gothic Medium" w:hAnsi="Franklin Gothic Medium" w:cs="Franklin Gothic Medium"/>
                  <w:b/>
                  <w:bCs/>
                  <w:sz w:val="24"/>
                  <w:szCs w:val="24"/>
                </w:rPr>
                <w:t>English Appendix 2</w:t>
              </w:r>
            </w:hyperlink>
            <w:r w:rsidRPr="36FE4CB6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48AF9891" w14:textId="77777777" w:rsidR="00E77533" w:rsidRDefault="00E77533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F931" w14:textId="77777777" w:rsidR="00E77533" w:rsidRPr="00474B64" w:rsidRDefault="00E77533" w:rsidP="00E77533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</w:rPr>
              <w:t xml:space="preserve"> 1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5E805426" w14:textId="77777777" w:rsidR="00E77533" w:rsidRDefault="00E77533" w:rsidP="00E86C9E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7C2914CF" w14:textId="77777777" w:rsidR="007C2E90" w:rsidRPr="004A6DC7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6B8F07D0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 xml:space="preserve">Comprehension </w:t>
            </w:r>
          </w:p>
          <w:p w14:paraId="4F1055B0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7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B8F07D0">
              <w:rPr>
                <w:rFonts w:ascii="Franklin Gothic Medium" w:hAnsi="Franklin Gothic Medium"/>
                <w:color w:val="696969"/>
                <w:sz w:val="24"/>
                <w:szCs w:val="24"/>
              </w:rPr>
              <w:t>Take turns in high-quality discussions about what they have heard/</w:t>
            </w:r>
            <w:proofErr w:type="gramStart"/>
            <w:r w:rsidRPr="6B8F07D0">
              <w:rPr>
                <w:rFonts w:ascii="Franklin Gothic Medium" w:hAnsi="Franklin Gothic Medium"/>
                <w:color w:val="696969"/>
                <w:sz w:val="24"/>
                <w:szCs w:val="24"/>
              </w:rPr>
              <w:t>read</w:t>
            </w:r>
            <w:proofErr w:type="gramEnd"/>
            <w:r w:rsidRPr="6B8F07D0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 xml:space="preserve"> </w:t>
            </w:r>
          </w:p>
          <w:p w14:paraId="40B430F5" w14:textId="77777777" w:rsidR="007C2E90" w:rsidRPr="004A6DC7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</w:p>
          <w:p w14:paraId="5BC6EFAF" w14:textId="77777777" w:rsidR="007C2E90" w:rsidRPr="004A6DC7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6B8F07D0"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  <w:t>Grammar &amp; Punctuation</w:t>
            </w:r>
          </w:p>
          <w:p w14:paraId="79E5EDC1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Use ‘and’ to join words and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clauses</w:t>
            </w:r>
            <w:proofErr w:type="gramEnd"/>
          </w:p>
          <w:p w14:paraId="04DEF582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9EA179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Leave spaces between </w:t>
            </w:r>
            <w:proofErr w:type="gramStart"/>
            <w:r w:rsidRPr="69EA1794">
              <w:rPr>
                <w:rFonts w:ascii="Franklin Gothic Medium" w:hAnsi="Franklin Gothic Medium"/>
                <w:color w:val="696969"/>
                <w:sz w:val="24"/>
                <w:szCs w:val="24"/>
              </w:rPr>
              <w:t>words</w:t>
            </w:r>
            <w:proofErr w:type="gramEnd"/>
          </w:p>
          <w:p w14:paraId="787D4162" w14:textId="77777777" w:rsidR="007C2E90" w:rsidRDefault="007C2E90">
            <w:pPr>
              <w:pStyle w:val="ListParagraph"/>
              <w:numPr>
                <w:ilvl w:val="0"/>
                <w:numId w:val="45"/>
              </w:numPr>
              <w:spacing w:after="60" w:line="225" w:lineRule="auto"/>
              <w:rPr>
                <w:color w:val="696969"/>
                <w:sz w:val="24"/>
                <w:szCs w:val="24"/>
              </w:rPr>
            </w:pPr>
            <w:r w:rsidRPr="518BB880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Use capital letter for proper nouns such as</w:t>
            </w:r>
            <w:r w:rsidRPr="518BB880">
              <w:rPr>
                <w:rFonts w:ascii="Franklin Gothic Medium" w:eastAsia="Franklin Gothic Medium" w:hAnsi="Franklin Gothic Medium" w:cs="Franklin Gothic Medium"/>
                <w:b/>
                <w:bCs/>
                <w:color w:val="696969"/>
                <w:sz w:val="24"/>
                <w:szCs w:val="24"/>
              </w:rPr>
              <w:t xml:space="preserve"> </w:t>
            </w:r>
            <w:r w:rsidRPr="518BB880">
              <w:rPr>
                <w:rFonts w:ascii="Franklin Gothic Medium" w:eastAsia="Franklin Gothic Medium" w:hAnsi="Franklin Gothic Medium" w:cs="Franklin Gothic Medium"/>
                <w:color w:val="696969"/>
                <w:sz w:val="24"/>
                <w:szCs w:val="24"/>
              </w:rPr>
              <w:t>names of people, places, days of week and pronoun I</w:t>
            </w:r>
          </w:p>
          <w:p w14:paraId="78423F8A" w14:textId="77777777" w:rsidR="007C2E90" w:rsidRPr="006479AC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sz w:val="12"/>
                <w:szCs w:val="26"/>
              </w:rPr>
            </w:pPr>
          </w:p>
          <w:p w14:paraId="208C8367" w14:textId="77777777" w:rsidR="007C2E90" w:rsidRPr="004A6DC7" w:rsidRDefault="007C2E90" w:rsidP="007C2E90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b/>
                <w:bCs/>
                <w:color w:val="569A6B"/>
                <w:sz w:val="24"/>
                <w:szCs w:val="26"/>
              </w:rPr>
              <w:t>Language &amp; Vocabulary</w:t>
            </w:r>
          </w:p>
          <w:p w14:paraId="4999BA0B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6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Understand how language can be used in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narrative</w:t>
            </w:r>
            <w:proofErr w:type="gramEnd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 </w:t>
            </w:r>
          </w:p>
          <w:p w14:paraId="2983179B" w14:textId="77777777" w:rsidR="007C2E90" w:rsidRPr="006479AC" w:rsidRDefault="007C2E90" w:rsidP="007C2E90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000000"/>
                <w:sz w:val="12"/>
                <w:szCs w:val="26"/>
              </w:rPr>
            </w:pPr>
          </w:p>
          <w:p w14:paraId="252D6675" w14:textId="77777777" w:rsidR="007C2E90" w:rsidRPr="004A6DC7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b/>
                <w:bCs/>
                <w:color w:val="994A54"/>
                <w:sz w:val="24"/>
                <w:szCs w:val="26"/>
              </w:rPr>
              <w:t>Text Structure &amp; Features</w:t>
            </w:r>
          </w:p>
          <w:p w14:paraId="59C0657A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Write for different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purposes</w:t>
            </w:r>
            <w:proofErr w:type="gramEnd"/>
          </w:p>
          <w:p w14:paraId="4501E465" w14:textId="77777777" w:rsidR="007C2E90" w:rsidRPr="004A6DC7" w:rsidRDefault="007C2E90">
            <w:pPr>
              <w:pStyle w:val="ListParagraph"/>
              <w:numPr>
                <w:ilvl w:val="0"/>
                <w:numId w:val="45"/>
              </w:numPr>
              <w:spacing w:after="60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Sequence sentences to form short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narratives</w:t>
            </w:r>
            <w:proofErr w:type="gramEnd"/>
          </w:p>
          <w:p w14:paraId="74A3BFD2" w14:textId="77777777" w:rsidR="007C2E90" w:rsidRPr="006479AC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sz w:val="6"/>
                <w:szCs w:val="8"/>
              </w:rPr>
            </w:pPr>
          </w:p>
          <w:p w14:paraId="4902BFEB" w14:textId="77777777" w:rsidR="007C2E90" w:rsidRPr="004A6DC7" w:rsidRDefault="007C2E90" w:rsidP="007C2E90">
            <w:pPr>
              <w:widowControl w:val="0"/>
              <w:spacing w:after="60" w:line="225" w:lineRule="auto"/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b/>
                <w:bCs/>
                <w:color w:val="E6B00D"/>
                <w:sz w:val="24"/>
                <w:szCs w:val="26"/>
              </w:rPr>
              <w:t>Plan, Draft, Edit &amp; Evaluate</w:t>
            </w:r>
          </w:p>
          <w:p w14:paraId="0989721E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Say aloud what they are going to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write</w:t>
            </w:r>
            <w:proofErr w:type="gramEnd"/>
          </w:p>
          <w:p w14:paraId="78EB90E8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Compose sentences orally before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writing</w:t>
            </w:r>
            <w:proofErr w:type="gramEnd"/>
          </w:p>
          <w:p w14:paraId="00231457" w14:textId="77777777" w:rsidR="007C2E90" w:rsidRPr="004A6DC7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6"/>
              </w:rPr>
            </w:pPr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 xml:space="preserve">Re-read what they have written to check it makes </w:t>
            </w:r>
            <w:proofErr w:type="gramStart"/>
            <w:r w:rsidRPr="004A6DC7">
              <w:rPr>
                <w:rFonts w:ascii="Franklin Gothic Medium" w:hAnsi="Franklin Gothic Medium"/>
                <w:color w:val="696969"/>
                <w:sz w:val="24"/>
                <w:szCs w:val="26"/>
              </w:rPr>
              <w:t>sense</w:t>
            </w:r>
            <w:proofErr w:type="gramEnd"/>
          </w:p>
          <w:p w14:paraId="5CCFEB0D" w14:textId="77777777" w:rsidR="007C2E90" w:rsidRPr="00A561C1" w:rsidRDefault="007C2E90">
            <w:pPr>
              <w:pStyle w:val="ListParagraph"/>
              <w:widowControl w:val="0"/>
              <w:numPr>
                <w:ilvl w:val="0"/>
                <w:numId w:val="45"/>
              </w:numPr>
              <w:spacing w:after="6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6B8F07D0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what they have written with teacher/</w:t>
            </w:r>
            <w:proofErr w:type="gramStart"/>
            <w:r w:rsidRPr="6B8F07D0">
              <w:rPr>
                <w:rFonts w:ascii="Franklin Gothic Medium" w:hAnsi="Franklin Gothic Medium"/>
                <w:color w:val="696969"/>
                <w:sz w:val="24"/>
                <w:szCs w:val="24"/>
              </w:rPr>
              <w:t>pupils</w:t>
            </w:r>
            <w:proofErr w:type="gramEnd"/>
          </w:p>
          <w:p w14:paraId="2F793A53" w14:textId="77777777" w:rsidR="007C2E90" w:rsidRPr="004A6DC7" w:rsidRDefault="007C2E90" w:rsidP="007C2E90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sz w:val="24"/>
                <w:szCs w:val="24"/>
              </w:rPr>
            </w:pPr>
          </w:p>
          <w:p w14:paraId="58BF59E4" w14:textId="77777777" w:rsidR="007C2E90" w:rsidRPr="004A6DC7" w:rsidRDefault="007C2E90" w:rsidP="007C2E90">
            <w:pPr>
              <w:widowControl w:val="0"/>
              <w:spacing w:after="60" w:line="225" w:lineRule="auto"/>
              <w:jc w:val="center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  <w:r w:rsidRPr="518BB880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6">
              <w:r w:rsidRPr="518BB880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518BB880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7">
              <w:r w:rsidRPr="518BB880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518BB880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  <w:p w14:paraId="137CDFA0" w14:textId="77777777" w:rsidR="007C2E90" w:rsidRDefault="007C2E90" w:rsidP="00E86C9E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2932E" w14:textId="77777777" w:rsidR="00E77533" w:rsidRDefault="00E77533" w:rsidP="00E77533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>English Learning Sequence</w:t>
            </w:r>
          </w:p>
          <w:p w14:paraId="73637BA1" w14:textId="77777777" w:rsidR="00E77533" w:rsidRDefault="00E77533" w:rsidP="00E7753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57EB570A" w14:textId="188CFA1A" w:rsidR="00E77533" w:rsidRDefault="00E77533" w:rsidP="00E7753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Bonfire/Remembrance Acrostic Poem</w:t>
            </w:r>
          </w:p>
          <w:p w14:paraId="74DBD841" w14:textId="77777777" w:rsidR="00E77533" w:rsidRPr="00E77533" w:rsidRDefault="00E77533">
            <w:pPr>
              <w:pStyle w:val="ListParagraph"/>
              <w:numPr>
                <w:ilvl w:val="0"/>
                <w:numId w:val="2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key features of an acrostic poem </w:t>
            </w:r>
          </w:p>
          <w:p w14:paraId="53531F51" w14:textId="77777777" w:rsidR="00E77533" w:rsidRPr="00E77533" w:rsidRDefault="00E77533">
            <w:pPr>
              <w:pStyle w:val="ListParagraph"/>
              <w:numPr>
                <w:ilvl w:val="0"/>
                <w:numId w:val="2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E7753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Focus on use of </w:t>
            </w:r>
            <w:proofErr w:type="gramStart"/>
            <w:r w:rsidRPr="00E77533">
              <w:rPr>
                <w:rFonts w:ascii="Franklin Gothic Medium" w:hAnsi="Franklin Gothic Medium"/>
                <w:color w:val="696969"/>
                <w:sz w:val="24"/>
                <w:szCs w:val="24"/>
              </w:rPr>
              <w:t>adjectives</w:t>
            </w:r>
            <w:proofErr w:type="gramEnd"/>
          </w:p>
          <w:p w14:paraId="57ED0AED" w14:textId="6B21D543" w:rsidR="00E77533" w:rsidRPr="00E77533" w:rsidRDefault="00E77533">
            <w:pPr>
              <w:pStyle w:val="ListParagraph"/>
              <w:numPr>
                <w:ilvl w:val="0"/>
                <w:numId w:val="2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Discuss use of all senses to add detail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i.e.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do we hear, smell, see when we look at a fire </w:t>
            </w:r>
          </w:p>
          <w:p w14:paraId="5FDC101B" w14:textId="5B375B9A" w:rsidR="00E77533" w:rsidRPr="00E77533" w:rsidRDefault="00E77533">
            <w:pPr>
              <w:pStyle w:val="ListParagraph"/>
              <w:numPr>
                <w:ilvl w:val="0"/>
                <w:numId w:val="2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create their own acrostic poems linked to themes/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festivals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3130587B" w14:textId="77777777" w:rsidR="00E77533" w:rsidRDefault="00E77533" w:rsidP="00E77533">
            <w:p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08D0AE3B" w14:textId="1142807D" w:rsidR="00E77533" w:rsidRDefault="00E77533" w:rsidP="00E7753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Reciting Poems</w:t>
            </w:r>
          </w:p>
          <w:p w14:paraId="47D4D2EB" w14:textId="519088EA" w:rsidR="00E77533" w:rsidRPr="00E77533" w:rsidRDefault="00E77533">
            <w:pPr>
              <w:pStyle w:val="ListParagraph"/>
              <w:numPr>
                <w:ilvl w:val="0"/>
                <w:numId w:val="4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recite well known poems in small groups and pairs – bonfire night (remember, remember) and Flanders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field</w:t>
            </w:r>
            <w:proofErr w:type="gramEnd"/>
          </w:p>
          <w:p w14:paraId="51DA81FB" w14:textId="3C471415" w:rsidR="00E77533" w:rsidRPr="00E77533" w:rsidRDefault="00E77533">
            <w:pPr>
              <w:pStyle w:val="ListParagraph"/>
              <w:numPr>
                <w:ilvl w:val="0"/>
                <w:numId w:val="44"/>
              </w:num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have poems to learn as part of their Christmas play roles (rhyming phrases and pairs)</w:t>
            </w:r>
          </w:p>
          <w:p w14:paraId="72A81DFF" w14:textId="77777777" w:rsidR="00E77533" w:rsidRDefault="00E77533" w:rsidP="00E77533">
            <w:p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424F9914" w14:textId="77777777" w:rsidR="007C2E90" w:rsidRDefault="007C2E90" w:rsidP="007C2E9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18CCD2D" w14:textId="2EFFD4FD" w:rsidR="007C2E90" w:rsidRPr="007C2E90" w:rsidRDefault="007C2E90" w:rsidP="007C2E90">
            <w:pP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u w:val="single"/>
              </w:rPr>
              <w:t>Letter Writing</w:t>
            </w:r>
          </w:p>
          <w:p w14:paraId="4B3D26DB" w14:textId="77777777" w:rsidR="007C2E90" w:rsidRPr="006237B0" w:rsidRDefault="007C2E90" w:rsidP="007C2E9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2B063EB" w14:textId="77777777" w:rsidR="007C2E90" w:rsidRDefault="007C2E90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6237B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Share a range of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letters/postcards</w:t>
            </w:r>
            <w:r w:rsidRPr="006237B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with children – where are they from? Why do we write them? Who do we write them to?</w:t>
            </w:r>
          </w:p>
          <w:p w14:paraId="750E0387" w14:textId="77777777" w:rsidR="007C2E90" w:rsidRDefault="007C2E90" w:rsidP="007C2E90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3F5E512" w14:textId="77777777" w:rsidR="007C2E90" w:rsidRPr="006237B0" w:rsidRDefault="007C2E90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the key features of letter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writing</w:t>
            </w:r>
            <w:proofErr w:type="gramEnd"/>
          </w:p>
          <w:p w14:paraId="4B61ADF2" w14:textId="77777777" w:rsidR="007C2E90" w:rsidRPr="006237B0" w:rsidRDefault="007C2E90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40BC4AD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Grammar session on functions of sentences: commands, statements, </w:t>
            </w:r>
            <w:proofErr w:type="gramStart"/>
            <w:r w:rsidRPr="40BC4ADC">
              <w:rPr>
                <w:rFonts w:ascii="Franklin Gothic Medium" w:hAnsi="Franklin Gothic Medium"/>
                <w:color w:val="696969"/>
                <w:sz w:val="24"/>
                <w:szCs w:val="24"/>
              </w:rPr>
              <w:t>exclamations</w:t>
            </w:r>
            <w:proofErr w:type="gramEnd"/>
            <w:r w:rsidRPr="40BC4AD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questions. Link with using appropriate punctuation for each sentence - question mark, exclamation mark </w:t>
            </w:r>
            <w:proofErr w:type="gramStart"/>
            <w:r w:rsidRPr="40BC4ADC">
              <w:rPr>
                <w:rFonts w:ascii="Franklin Gothic Medium" w:hAnsi="Franklin Gothic Medium"/>
                <w:color w:val="696969"/>
                <w:sz w:val="24"/>
                <w:szCs w:val="24"/>
              </w:rPr>
              <w:t>etc</w:t>
            </w:r>
            <w:proofErr w:type="gramEnd"/>
          </w:p>
          <w:p w14:paraId="7D5AF58D" w14:textId="77777777" w:rsidR="007C2E90" w:rsidRPr="006237B0" w:rsidRDefault="007C2E90">
            <w:pPr>
              <w:pStyle w:val="ListParagraph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79EC497D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generate a sentence of each form </w:t>
            </w:r>
            <w:proofErr w:type="spellStart"/>
            <w:proofErr w:type="gramStart"/>
            <w:r w:rsidRPr="79EC497D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proofErr w:type="gramEnd"/>
            <w:r w:rsidRPr="79EC497D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a beautiful view that is! (exclamation) </w:t>
            </w:r>
          </w:p>
          <w:p w14:paraId="258B1DDB" w14:textId="77777777" w:rsidR="007C2E90" w:rsidRDefault="007C2E90" w:rsidP="007C2E90">
            <w:pPr>
              <w:rPr>
                <w:b/>
                <w:bCs/>
                <w:color w:val="696969"/>
                <w:sz w:val="24"/>
                <w:szCs w:val="24"/>
                <w:u w:val="single"/>
              </w:rPr>
            </w:pPr>
          </w:p>
          <w:p w14:paraId="65052928" w14:textId="77777777" w:rsidR="007C2E90" w:rsidRPr="003B6380" w:rsidRDefault="007C2E90" w:rsidP="007C2E9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Grace Darling </w:t>
            </w:r>
          </w:p>
          <w:p w14:paraId="1208D221" w14:textId="77777777" w:rsidR="007C2E90" w:rsidRPr="003B6380" w:rsidRDefault="007C2E90" w:rsidP="007C2E9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7771F35B" w14:textId="77777777" w:rsidR="007C2E90" w:rsidRPr="003B6380" w:rsidRDefault="007C2E90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a letter from Grace Darling explaining her heroic </w:t>
            </w:r>
            <w:proofErr w:type="gramStart"/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>rescue</w:t>
            </w:r>
            <w:proofErr w:type="gramEnd"/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6991F32D" w14:textId="77777777" w:rsidR="007C2E90" w:rsidRPr="003B6380" w:rsidRDefault="007C2E90" w:rsidP="007C2E90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1F2AEEA0" w14:textId="77777777" w:rsidR="007C2E90" w:rsidRPr="003B6380" w:rsidRDefault="007C2E90" w:rsidP="007C2E90">
            <w:p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Letter to Santa </w:t>
            </w:r>
          </w:p>
          <w:p w14:paraId="4D112B78" w14:textId="77777777" w:rsidR="007C2E90" w:rsidRPr="003B6380" w:rsidRDefault="007C2E90" w:rsidP="007C2E90">
            <w:p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4C59A14F" w14:textId="513EA19D" w:rsidR="007C2E90" w:rsidRPr="007C2E90" w:rsidRDefault="007C2E9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Use Dear Santa as a text to show different letter formats and key </w:t>
            </w:r>
            <w:proofErr w:type="gramStart"/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>features</w:t>
            </w:r>
            <w:proofErr w:type="gramEnd"/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8DDAB2B" w14:textId="0BBF021C" w:rsidR="007C2E90" w:rsidRDefault="007C2E9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a letter to Santa from the character within the </w:t>
            </w:r>
            <w:proofErr w:type="gramStart"/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>story</w:t>
            </w:r>
            <w:proofErr w:type="gramEnd"/>
          </w:p>
          <w:p w14:paraId="1FC81B06" w14:textId="0FFBB9B0" w:rsidR="007C2E90" w:rsidRPr="007C2E90" w:rsidRDefault="007C2E9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the </w:t>
            </w:r>
          </w:p>
          <w:p w14:paraId="4AFC73C0" w14:textId="274E5A29" w:rsidR="007C2E90" w:rsidRPr="003B6380" w:rsidRDefault="007C2E9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their own letter to Santa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and send to North Pole (address from text)</w:t>
            </w:r>
          </w:p>
          <w:p w14:paraId="51F17280" w14:textId="77777777" w:rsidR="007C2E90" w:rsidRPr="003B6380" w:rsidRDefault="007C2E90" w:rsidP="007C2E90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6C28BF7" w14:textId="77777777" w:rsidR="007C2E90" w:rsidRPr="003B6380" w:rsidRDefault="007C2E90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3B6380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Poetry appreciation through rhyming Christmas texts </w:t>
            </w:r>
          </w:p>
          <w:p w14:paraId="5829452C" w14:textId="77777777" w:rsidR="007C2E90" w:rsidRPr="00E77533" w:rsidRDefault="007C2E90" w:rsidP="00E77533">
            <w:pPr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</w:p>
          <w:p w14:paraId="2B3A32E7" w14:textId="77777777" w:rsidR="00E77533" w:rsidRDefault="00E77533" w:rsidP="00E7753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1C37D40C" w14:textId="3BC90E66" w:rsidR="00E77533" w:rsidRDefault="00E77533" w:rsidP="00E7753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Weekly diary entries</w:t>
            </w:r>
          </w:p>
          <w:p w14:paraId="24CE826A" w14:textId="77777777" w:rsidR="00E77533" w:rsidRPr="005F60A4" w:rsidRDefault="00E77533">
            <w:pPr>
              <w:pStyle w:val="ListParagraph"/>
              <w:numPr>
                <w:ilvl w:val="0"/>
                <w:numId w:val="4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write their own diary entries, recounting the events from their weekend (Mondays) </w:t>
            </w:r>
          </w:p>
          <w:p w14:paraId="216DDCE0" w14:textId="77777777" w:rsidR="00E77533" w:rsidRDefault="00E77533" w:rsidP="00E7753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389BB4A6" w14:textId="77777777" w:rsidR="00E77533" w:rsidRPr="00474B64" w:rsidRDefault="00E77533" w:rsidP="007A511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</w:tc>
      </w:tr>
      <w:tr w:rsidR="00C77FB3" w:rsidRPr="00474B64" w14:paraId="75D61276" w14:textId="77777777" w:rsidTr="00E52D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AE9BE" w14:textId="38F739FB" w:rsidR="00C77FB3" w:rsidRPr="00474B64" w:rsidRDefault="00C77FB3" w:rsidP="00C77FB3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lastRenderedPageBreak/>
              <w:t>Reading</w:t>
            </w:r>
          </w:p>
        </w:tc>
      </w:tr>
      <w:tr w:rsidR="00C77FB3" w:rsidRPr="00474B64" w14:paraId="3E9DC425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101A" w14:textId="77777777" w:rsidR="005F60A4" w:rsidRPr="005F60A4" w:rsidRDefault="005F60A4" w:rsidP="005F60A4">
            <w:pPr>
              <w:rPr>
                <w:rFonts w:ascii="Franklin Gothic Medium" w:hAnsi="Franklin Gothic Medium"/>
                <w:b/>
                <w:bCs/>
                <w:color w:val="FF85FF"/>
              </w:rPr>
            </w:pPr>
            <w:r w:rsidRPr="005F60A4">
              <w:rPr>
                <w:rFonts w:ascii="Franklin Gothic Medium" w:hAnsi="Franklin Gothic Medium"/>
                <w:b/>
                <w:bCs/>
                <w:color w:val="FF85FF"/>
              </w:rPr>
              <w:t xml:space="preserve">Word Reading </w:t>
            </w:r>
          </w:p>
          <w:p w14:paraId="4C289D29" w14:textId="77777777" w:rsidR="005F60A4" w:rsidRDefault="005F60A4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Continue to apply phonic knowledge to decode most words quickly and accurately when they have been frequently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encountered</w:t>
            </w:r>
            <w:proofErr w:type="gramEnd"/>
          </w:p>
          <w:p w14:paraId="54514F9E" w14:textId="77777777" w:rsidR="005F60A4" w:rsidRDefault="005F60A4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accurately by blending the sounds in words that contain the graphemes for all 40+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phonemes</w:t>
            </w:r>
            <w:proofErr w:type="gramEnd"/>
          </w:p>
          <w:p w14:paraId="3C2C9B53" w14:textId="77777777" w:rsidR="005F60A4" w:rsidRDefault="005F60A4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Sound out unfamiliar words accurately, automatically and without undue hesitation</w:t>
            </w:r>
          </w:p>
          <w:p w14:paraId="079BC8C4" w14:textId="77777777" w:rsidR="005F60A4" w:rsidRDefault="005F60A4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words containing common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suffixes</w:t>
            </w:r>
            <w:proofErr w:type="gramEnd"/>
          </w:p>
          <w:p w14:paraId="367C6DCD" w14:textId="462153E1" w:rsidR="00C77FB3" w:rsidRPr="005F60A4" w:rsidRDefault="005F60A4">
            <w:pPr>
              <w:pStyle w:val="ListParagraph"/>
              <w:numPr>
                <w:ilvl w:val="0"/>
                <w:numId w:val="39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common exception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words</w:t>
            </w:r>
            <w:proofErr w:type="gramEnd"/>
          </w:p>
          <w:p w14:paraId="162D392D" w14:textId="77777777" w:rsidR="005F60A4" w:rsidRPr="005F60A4" w:rsidRDefault="005F60A4" w:rsidP="005F60A4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3BFA6E0B" w14:textId="77777777" w:rsidR="005F60A4" w:rsidRPr="005F60A4" w:rsidRDefault="005F60A4" w:rsidP="005F60A4">
            <w:pPr>
              <w:pStyle w:val="Default"/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  <w:t>Comprehension</w:t>
            </w:r>
          </w:p>
          <w:p w14:paraId="7193FDFC" w14:textId="77777777" w:rsidR="005F60A4" w:rsidRPr="005F60A4" w:rsidRDefault="005F60A4">
            <w:pPr>
              <w:pStyle w:val="Default"/>
              <w:numPr>
                <w:ilvl w:val="0"/>
                <w:numId w:val="37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Predict what might happen on the basis of what has been read so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far</w:t>
            </w:r>
            <w:proofErr w:type="gramEnd"/>
          </w:p>
          <w:p w14:paraId="3784338D" w14:textId="77777777" w:rsidR="005F60A4" w:rsidRPr="005F60A4" w:rsidRDefault="005F60A4">
            <w:pPr>
              <w:pStyle w:val="Default"/>
              <w:numPr>
                <w:ilvl w:val="0"/>
                <w:numId w:val="37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Make inferences on the basis of what is being said and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done</w:t>
            </w:r>
            <w:proofErr w:type="gramEnd"/>
          </w:p>
          <w:p w14:paraId="3FA94B26" w14:textId="77777777" w:rsidR="005F60A4" w:rsidRPr="005F60A4" w:rsidRDefault="005F60A4">
            <w:pPr>
              <w:pStyle w:val="Default"/>
              <w:numPr>
                <w:ilvl w:val="0"/>
                <w:numId w:val="37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Ask and answer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questions</w:t>
            </w:r>
            <w:proofErr w:type="gramEnd"/>
          </w:p>
          <w:p w14:paraId="1D399FDA" w14:textId="77777777" w:rsidR="005F60A4" w:rsidRPr="005F60A4" w:rsidRDefault="005F60A4">
            <w:pPr>
              <w:pStyle w:val="Default"/>
              <w:numPr>
                <w:ilvl w:val="0"/>
                <w:numId w:val="37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lastRenderedPageBreak/>
              <w:t xml:space="preserve">Participate in discussions about texts, explaining their understanding of what they have read so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far</w:t>
            </w:r>
            <w:proofErr w:type="gramEnd"/>
          </w:p>
          <w:p w14:paraId="2C2EA702" w14:textId="5CB4C014" w:rsidR="005F60A4" w:rsidRPr="005F60A4" w:rsidRDefault="005F60A4">
            <w:pPr>
              <w:pStyle w:val="Default"/>
              <w:numPr>
                <w:ilvl w:val="0"/>
                <w:numId w:val="37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Draw on what they already </w:t>
            </w:r>
            <w:proofErr w:type="gramStart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>knows</w:t>
            </w:r>
            <w:proofErr w:type="gramEnd"/>
            <w:r w:rsidRPr="005F60A4">
              <w:rPr>
                <w:rFonts w:ascii="Franklin Gothic Medium" w:hAnsi="Franklin Gothic Medium"/>
                <w:color w:val="5B9BD5" w:themeColor="accent1"/>
                <w:sz w:val="22"/>
                <w:szCs w:val="22"/>
              </w:rPr>
              <w:t xml:space="preserve"> or on background information and vocabulary provided by the teacher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48AB" w14:textId="77777777" w:rsidR="005F60A4" w:rsidRPr="005F60A4" w:rsidRDefault="005F60A4" w:rsidP="00E86C9E">
            <w:pPr>
              <w:rPr>
                <w:rFonts w:ascii="Franklin Gothic Medium" w:hAnsi="Franklin Gothic Medium"/>
                <w:b/>
                <w:bCs/>
                <w:color w:val="FF85FF"/>
              </w:rPr>
            </w:pPr>
            <w:r w:rsidRPr="005F60A4">
              <w:rPr>
                <w:rFonts w:ascii="Franklin Gothic Medium" w:hAnsi="Franklin Gothic Medium"/>
                <w:b/>
                <w:bCs/>
                <w:color w:val="FF85FF"/>
              </w:rPr>
              <w:lastRenderedPageBreak/>
              <w:t>Word Reading</w:t>
            </w:r>
          </w:p>
          <w:p w14:paraId="7A89F43E" w14:textId="77777777" w:rsidR="005F60A4" w:rsidRDefault="005F60A4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Respond with correct sound to graphemes for all 40+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phonemes</w:t>
            </w:r>
            <w:proofErr w:type="gramEnd"/>
          </w:p>
          <w:p w14:paraId="58FD91FE" w14:textId="77777777" w:rsidR="005F60A4" w:rsidRDefault="005F60A4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>Read words containing taught GPCs and -s, -es, -</w:t>
            </w:r>
            <w:proofErr w:type="spellStart"/>
            <w:r w:rsidRPr="005F60A4">
              <w:rPr>
                <w:rFonts w:ascii="Franklin Gothic Medium" w:hAnsi="Franklin Gothic Medium"/>
                <w:color w:val="FF85FF"/>
              </w:rPr>
              <w:t>ing</w:t>
            </w:r>
            <w:proofErr w:type="spellEnd"/>
            <w:r w:rsidRPr="005F60A4">
              <w:rPr>
                <w:rFonts w:ascii="Franklin Gothic Medium" w:hAnsi="Franklin Gothic Medium"/>
                <w:color w:val="FF85FF"/>
              </w:rPr>
              <w:t>, -ed, -er and -</w:t>
            </w:r>
            <w:proofErr w:type="spellStart"/>
            <w:r w:rsidRPr="005F60A4">
              <w:rPr>
                <w:rFonts w:ascii="Franklin Gothic Medium" w:hAnsi="Franklin Gothic Medium"/>
                <w:color w:val="FF85FF"/>
              </w:rPr>
              <w:t>est</w:t>
            </w:r>
            <w:proofErr w:type="spellEnd"/>
            <w:r w:rsidRPr="005F60A4">
              <w:rPr>
                <w:rFonts w:ascii="Franklin Gothic Medium" w:hAnsi="Franklin Gothic Medium"/>
                <w:color w:val="FF85FF"/>
              </w:rPr>
              <w:t xml:space="preserve">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endings</w:t>
            </w:r>
            <w:proofErr w:type="gramEnd"/>
          </w:p>
          <w:p w14:paraId="50FF3C36" w14:textId="77777777" w:rsidR="005F60A4" w:rsidRDefault="005F60A4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other words of more than one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syllable</w:t>
            </w:r>
            <w:proofErr w:type="gramEnd"/>
          </w:p>
          <w:p w14:paraId="58D32771" w14:textId="77777777" w:rsidR="005F60A4" w:rsidRDefault="005F60A4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words with contractions and understand role of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apostrophe</w:t>
            </w:r>
            <w:proofErr w:type="gramEnd"/>
          </w:p>
          <w:p w14:paraId="3D51C03A" w14:textId="77777777" w:rsidR="00C77FB3" w:rsidRDefault="005F60A4">
            <w:pPr>
              <w:pStyle w:val="ListParagraph"/>
              <w:numPr>
                <w:ilvl w:val="0"/>
                <w:numId w:val="38"/>
              </w:numPr>
              <w:rPr>
                <w:rFonts w:ascii="Franklin Gothic Medium" w:hAnsi="Franklin Gothic Medium"/>
                <w:color w:val="FF85FF"/>
              </w:rPr>
            </w:pPr>
            <w:r w:rsidRPr="005F60A4">
              <w:rPr>
                <w:rFonts w:ascii="Franklin Gothic Medium" w:hAnsi="Franklin Gothic Medium"/>
                <w:color w:val="FF85FF"/>
              </w:rPr>
              <w:t xml:space="preserve">Read aloud accurately books that are consistent with taught phonic knowledge and re-read to build </w:t>
            </w:r>
            <w:proofErr w:type="gramStart"/>
            <w:r w:rsidRPr="005F60A4">
              <w:rPr>
                <w:rFonts w:ascii="Franklin Gothic Medium" w:hAnsi="Franklin Gothic Medium"/>
                <w:color w:val="FF85FF"/>
              </w:rPr>
              <w:t>fluency</w:t>
            </w:r>
            <w:proofErr w:type="gramEnd"/>
          </w:p>
          <w:p w14:paraId="6EC044B3" w14:textId="77777777" w:rsidR="005F60A4" w:rsidRDefault="005F60A4" w:rsidP="005F60A4">
            <w:pPr>
              <w:rPr>
                <w:rFonts w:ascii="Franklin Gothic Medium" w:hAnsi="Franklin Gothic Medium"/>
                <w:color w:val="FF85FF"/>
              </w:rPr>
            </w:pPr>
          </w:p>
          <w:p w14:paraId="70F908C1" w14:textId="77777777" w:rsidR="005F60A4" w:rsidRPr="005F60A4" w:rsidRDefault="005F60A4" w:rsidP="005F60A4">
            <w:pPr>
              <w:pStyle w:val="Default"/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</w:pPr>
            <w:r w:rsidRPr="005F60A4">
              <w:rPr>
                <w:rFonts w:ascii="Franklin Gothic Medium" w:eastAsia="Franklin Gothic Medium" w:hAnsi="Franklin Gothic Medium" w:cs="Franklin Gothic Medium"/>
                <w:b/>
                <w:bCs/>
                <w:color w:val="5B9BD5" w:themeColor="accent1"/>
                <w:sz w:val="22"/>
                <w:szCs w:val="22"/>
              </w:rPr>
              <w:t>Comprehension</w:t>
            </w:r>
          </w:p>
          <w:p w14:paraId="58AA25EF" w14:textId="77777777" w:rsidR="005F60A4" w:rsidRPr="00ED09F7" w:rsidRDefault="005F60A4">
            <w:pPr>
              <w:pStyle w:val="Default"/>
              <w:numPr>
                <w:ilvl w:val="0"/>
                <w:numId w:val="41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 xml:space="preserve">Listen to a wide range of challenging stories, poems and </w:t>
            </w:r>
            <w:proofErr w:type="gramStart"/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non-fiction</w:t>
            </w:r>
            <w:proofErr w:type="gramEnd"/>
          </w:p>
          <w:p w14:paraId="3285124A" w14:textId="77777777" w:rsidR="005F60A4" w:rsidRPr="00ED09F7" w:rsidRDefault="005F60A4">
            <w:pPr>
              <w:pStyle w:val="Default"/>
              <w:numPr>
                <w:ilvl w:val="0"/>
                <w:numId w:val="41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lastRenderedPageBreak/>
              <w:t xml:space="preserve">Discuss these and make links to own experiences drawing on what they </w:t>
            </w:r>
            <w:proofErr w:type="gramStart"/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know</w:t>
            </w:r>
            <w:proofErr w:type="gramEnd"/>
          </w:p>
          <w:p w14:paraId="385A3254" w14:textId="77777777" w:rsidR="00ED09F7" w:rsidRPr="00ED09F7" w:rsidRDefault="00ED09F7">
            <w:pPr>
              <w:pStyle w:val="Default"/>
              <w:numPr>
                <w:ilvl w:val="0"/>
                <w:numId w:val="41"/>
              </w:numPr>
              <w:rPr>
                <w:rFonts w:ascii="Franklin Gothic Medium" w:eastAsia="Franklin Gothic Medium" w:hAnsi="Franklin Gothic Medium" w:cs="Franklin Gothic Medium"/>
                <w:color w:val="4472C4" w:themeColor="accent5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 xml:space="preserve">Take turns to explain clearly their understanding of what is read to </w:t>
            </w:r>
            <w:proofErr w:type="gramStart"/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them</w:t>
            </w:r>
            <w:proofErr w:type="gramEnd"/>
          </w:p>
          <w:p w14:paraId="14C9D098" w14:textId="55805C1A" w:rsidR="00ED09F7" w:rsidRPr="005F60A4" w:rsidRDefault="00ED09F7">
            <w:pPr>
              <w:pStyle w:val="Default"/>
              <w:numPr>
                <w:ilvl w:val="0"/>
                <w:numId w:val="41"/>
              </w:numPr>
              <w:rPr>
                <w:rFonts w:ascii="Franklin Gothic Medium" w:eastAsia="Franklin Gothic Medium" w:hAnsi="Franklin Gothic Medium" w:cs="Franklin Gothic Medium"/>
                <w:color w:val="5B9BD5" w:themeColor="accent1"/>
                <w:sz w:val="22"/>
                <w:szCs w:val="22"/>
              </w:rPr>
            </w:pPr>
            <w:r w:rsidRPr="00ED09F7">
              <w:rPr>
                <w:rFonts w:ascii="Franklin Gothic Medium" w:hAnsi="Franklin Gothic Medium"/>
                <w:color w:val="4472C4" w:themeColor="accent5"/>
                <w:sz w:val="22"/>
                <w:szCs w:val="22"/>
              </w:rPr>
              <w:t>Take turns in high-quality discussions about what they have heard/read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7D288" w14:textId="77777777" w:rsidR="009F7283" w:rsidRDefault="009F7283" w:rsidP="009F7283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1E2F642" w14:textId="4E14E0FB" w:rsidR="005F60A4" w:rsidRPr="005F60A4" w:rsidRDefault="00C77FB3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Daily </w:t>
            </w:r>
            <w:r w:rsidR="005F60A4"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phonics – Twinkl Programme</w:t>
            </w:r>
          </w:p>
          <w:p w14:paraId="1AD41020" w14:textId="6174DC36" w:rsidR="005F60A4" w:rsidRPr="005F60A4" w:rsidRDefault="005F60A4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Weekly Guided Reading – Mini Books</w:t>
            </w:r>
          </w:p>
          <w:p w14:paraId="5B5D77AE" w14:textId="77777777" w:rsidR="005F60A4" w:rsidRPr="005F60A4" w:rsidRDefault="005F60A4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1:1 reading – Rhino books and colour challenge texts</w:t>
            </w:r>
          </w:p>
          <w:p w14:paraId="1E560032" w14:textId="77777777" w:rsidR="005F60A4" w:rsidRPr="005F60A4" w:rsidRDefault="005F60A4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Weekly library sessions and time in reading area </w:t>
            </w:r>
          </w:p>
          <w:p w14:paraId="36DD959F" w14:textId="77777777" w:rsidR="005F60A4" w:rsidRPr="005F60A4" w:rsidRDefault="005F60A4" w:rsidP="005F60A4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297FF5D" w14:textId="77777777" w:rsidR="005F60A4" w:rsidRPr="005F60A4" w:rsidRDefault="005F60A4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Reading weekly diary entries to check that they make </w:t>
            </w:r>
            <w:proofErr w:type="gramStart"/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sense</w:t>
            </w:r>
            <w:proofErr w:type="gramEnd"/>
          </w:p>
          <w:p w14:paraId="3C2C4D74" w14:textId="77777777" w:rsidR="005F60A4" w:rsidRPr="005F60A4" w:rsidRDefault="005F60A4" w:rsidP="005F60A4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64BB7A9" w14:textId="77777777" w:rsidR="005F60A4" w:rsidRPr="005F60A4" w:rsidRDefault="005F60A4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</w:rPr>
            </w:pPr>
            <w:r w:rsidRPr="005F60A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Peer reading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of written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tasks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71D192A7" w14:textId="77777777" w:rsidR="005F60A4" w:rsidRPr="005F60A4" w:rsidRDefault="005F60A4" w:rsidP="005F60A4">
            <w:pPr>
              <w:pStyle w:val="ListParagraph"/>
              <w:rPr>
                <w:rFonts w:ascii="Franklin Gothic Medium" w:hAnsi="Franklin Gothic Medium"/>
                <w:bCs/>
                <w:color w:val="696969"/>
              </w:rPr>
            </w:pPr>
          </w:p>
          <w:p w14:paraId="1D541B08" w14:textId="638C0896" w:rsidR="005F60A4" w:rsidRPr="005F60A4" w:rsidRDefault="005F60A4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bCs/>
                <w:color w:val="696969"/>
              </w:rPr>
            </w:pPr>
            <w:r>
              <w:rPr>
                <w:rFonts w:ascii="Franklin Gothic Medium" w:hAnsi="Franklin Gothic Medium"/>
                <w:bCs/>
                <w:color w:val="696969"/>
              </w:rPr>
              <w:t>Reading diary entries – Samuel Pepys and Grace Darling</w:t>
            </w:r>
          </w:p>
        </w:tc>
      </w:tr>
      <w:tr w:rsidR="00E86C9E" w:rsidRPr="00AA0679" w14:paraId="748904C0" w14:textId="77777777" w:rsidTr="002F502A">
        <w:trPr>
          <w:trHeight w:val="132"/>
        </w:trPr>
        <w:tc>
          <w:tcPr>
            <w:tcW w:w="15388" w:type="dxa"/>
            <w:gridSpan w:val="3"/>
            <w:shd w:val="clear" w:color="auto" w:fill="5C22A2"/>
          </w:tcPr>
          <w:p w14:paraId="6C14C9A7" w14:textId="3BD2FE4E" w:rsidR="00E86C9E" w:rsidRPr="00AA0679" w:rsidRDefault="00E86C9E" w:rsidP="001605A4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Maths</w:t>
            </w:r>
            <w:proofErr w:type="spellEnd"/>
          </w:p>
        </w:tc>
      </w:tr>
      <w:tr w:rsidR="00E86C9E" w:rsidRPr="00474B64" w14:paraId="699B3F52" w14:textId="77777777" w:rsidTr="002504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D2D6" w14:textId="449EAB8F" w:rsidR="00E86C9E" w:rsidRPr="00474B64" w:rsidRDefault="00E86C9E" w:rsidP="001605A4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>Number Sense / Addition and Subtraction</w:t>
            </w:r>
            <w:r w:rsidR="00A87F73"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  <w:t xml:space="preserve"> / Measure</w:t>
            </w:r>
          </w:p>
        </w:tc>
      </w:tr>
      <w:tr w:rsidR="00E86C9E" w:rsidRPr="0081033E" w14:paraId="174A533A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824A" w14:textId="31090790" w:rsidR="00E86C9E" w:rsidRDefault="00E86C9E" w:rsidP="00072B0D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2 Maths</w:t>
            </w: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Objectives</w:t>
            </w: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541DD372" w14:textId="63D2EB16" w:rsidR="00E86C9E" w:rsidRPr="00072B0D" w:rsidRDefault="00E86C9E" w:rsidP="00072B0D">
            <w:pPr>
              <w:widowControl w:val="0"/>
              <w:spacing w:after="40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</w:p>
          <w:p w14:paraId="205EAF9E" w14:textId="7DC30611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</w:rPr>
            </w:pPr>
            <w:r w:rsidRPr="009C5118">
              <w:rPr>
                <w:rFonts w:ascii="Franklin Gothic Medium" w:hAnsi="Franklin Gothic Medium"/>
                <w:color w:val="237091"/>
              </w:rPr>
              <w:t>Count in steps of 2, 3 and 5 from 0 and 10s from any number</w:t>
            </w:r>
          </w:p>
          <w:p w14:paraId="3DCCBC1A" w14:textId="3B427463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</w:rPr>
            </w:pPr>
            <w:r w:rsidRPr="009C5118">
              <w:rPr>
                <w:rFonts w:ascii="Franklin Gothic Medium" w:hAnsi="Franklin Gothic Medium"/>
                <w:color w:val="237091"/>
              </w:rPr>
              <w:t xml:space="preserve">Recognise the place value of each digit in a </w:t>
            </w:r>
            <w:proofErr w:type="gramStart"/>
            <w:r w:rsidRPr="009C5118">
              <w:rPr>
                <w:rFonts w:ascii="Franklin Gothic Medium" w:hAnsi="Franklin Gothic Medium"/>
                <w:color w:val="237091"/>
              </w:rPr>
              <w:t>two digit</w:t>
            </w:r>
            <w:proofErr w:type="gramEnd"/>
            <w:r w:rsidRPr="009C5118">
              <w:rPr>
                <w:rFonts w:ascii="Franklin Gothic Medium" w:hAnsi="Franklin Gothic Medium"/>
                <w:color w:val="237091"/>
              </w:rPr>
              <w:t xml:space="preserve"> number</w:t>
            </w:r>
          </w:p>
          <w:p w14:paraId="7F77D406" w14:textId="6F3630AA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</w:rPr>
            </w:pPr>
            <w:r w:rsidRPr="009C5118">
              <w:rPr>
                <w:rFonts w:ascii="Franklin Gothic Medium" w:hAnsi="Franklin Gothic Medium"/>
                <w:color w:val="237091"/>
              </w:rPr>
              <w:t xml:space="preserve">Identify, represent and estimate numbers using different representations, including the number </w:t>
            </w:r>
            <w:proofErr w:type="gramStart"/>
            <w:r w:rsidRPr="009C5118">
              <w:rPr>
                <w:rFonts w:ascii="Franklin Gothic Medium" w:hAnsi="Franklin Gothic Medium"/>
                <w:color w:val="237091"/>
              </w:rPr>
              <w:t>line</w:t>
            </w:r>
            <w:proofErr w:type="gramEnd"/>
            <w:r w:rsidRPr="009C5118">
              <w:rPr>
                <w:rFonts w:ascii="Franklin Gothic Medium" w:hAnsi="Franklin Gothic Medium"/>
                <w:color w:val="237091"/>
              </w:rPr>
              <w:t xml:space="preserve"> </w:t>
            </w:r>
          </w:p>
          <w:p w14:paraId="66AE9543" w14:textId="64C96DB5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</w:rPr>
            </w:pPr>
            <w:r w:rsidRPr="009C5118">
              <w:rPr>
                <w:rFonts w:ascii="Franklin Gothic Medium" w:hAnsi="Franklin Gothic Medium"/>
                <w:color w:val="237091"/>
              </w:rPr>
              <w:t>Compare and order numbers from 0 up to 100; use &lt;,&gt; and = signs</w:t>
            </w:r>
          </w:p>
          <w:p w14:paraId="1E82A15B" w14:textId="352E1FAA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</w:rPr>
            </w:pPr>
            <w:r w:rsidRPr="009C5118">
              <w:rPr>
                <w:rFonts w:ascii="Franklin Gothic Medium" w:hAnsi="Franklin Gothic Medium"/>
                <w:color w:val="237091"/>
              </w:rPr>
              <w:t xml:space="preserve">Read and write numbers to at least 100 in numerals and in </w:t>
            </w:r>
            <w:proofErr w:type="gramStart"/>
            <w:r w:rsidRPr="009C5118">
              <w:rPr>
                <w:rFonts w:ascii="Franklin Gothic Medium" w:hAnsi="Franklin Gothic Medium"/>
                <w:color w:val="237091"/>
              </w:rPr>
              <w:t>words</w:t>
            </w:r>
            <w:proofErr w:type="gramEnd"/>
          </w:p>
          <w:p w14:paraId="45818D28" w14:textId="0FC4525E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</w:rPr>
            </w:pPr>
            <w:r w:rsidRPr="009C5118">
              <w:rPr>
                <w:rFonts w:ascii="Franklin Gothic Medium" w:hAnsi="Franklin Gothic Medium"/>
                <w:color w:val="237091"/>
              </w:rPr>
              <w:t xml:space="preserve">Use place value and number facts to solve </w:t>
            </w:r>
            <w:proofErr w:type="gramStart"/>
            <w:r w:rsidRPr="009C5118">
              <w:rPr>
                <w:rFonts w:ascii="Franklin Gothic Medium" w:hAnsi="Franklin Gothic Medium"/>
                <w:color w:val="237091"/>
              </w:rPr>
              <w:t>problems</w:t>
            </w:r>
            <w:proofErr w:type="gramEnd"/>
            <w:r w:rsidRPr="009C5118">
              <w:rPr>
                <w:rFonts w:ascii="Franklin Gothic Medium" w:hAnsi="Franklin Gothic Medium"/>
                <w:color w:val="237091"/>
              </w:rPr>
              <w:t xml:space="preserve"> </w:t>
            </w:r>
          </w:p>
          <w:p w14:paraId="7998A6A7" w14:textId="57AE6A4E" w:rsidR="00E86C9E" w:rsidRPr="009C5118" w:rsidRDefault="00E86C9E" w:rsidP="00072B0D">
            <w:pPr>
              <w:widowControl w:val="0"/>
              <w:spacing w:after="40"/>
              <w:rPr>
                <w:rFonts w:ascii="Franklin Gothic Medium" w:hAnsi="Franklin Gothic Medium"/>
                <w:color w:val="237091"/>
              </w:rPr>
            </w:pPr>
          </w:p>
          <w:p w14:paraId="5931135E" w14:textId="04A64465" w:rsidR="00E86C9E" w:rsidRPr="009C5118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FF85FF"/>
              </w:rPr>
            </w:pPr>
            <w:r w:rsidRPr="009C5118">
              <w:rPr>
                <w:rFonts w:ascii="Franklin Gothic Medium" w:hAnsi="Franklin Gothic Medium"/>
                <w:color w:val="FF85FF"/>
              </w:rPr>
              <w:t xml:space="preserve">Recall and use additional and subtraction facts to 20 fluently, and derive and use related facts up to </w:t>
            </w:r>
            <w:proofErr w:type="gramStart"/>
            <w:r w:rsidRPr="009C5118">
              <w:rPr>
                <w:rFonts w:ascii="Franklin Gothic Medium" w:hAnsi="Franklin Gothic Medium"/>
                <w:color w:val="FF85FF"/>
              </w:rPr>
              <w:t>100</w:t>
            </w:r>
            <w:proofErr w:type="gramEnd"/>
          </w:p>
          <w:p w14:paraId="799A884A" w14:textId="6290776A" w:rsidR="00E86C9E" w:rsidRPr="009C5118" w:rsidRDefault="00E86C9E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FF85FF"/>
              </w:rPr>
            </w:pPr>
            <w:r w:rsidRPr="009C5118">
              <w:rPr>
                <w:rFonts w:ascii="Franklin Gothic Medium" w:hAnsi="Franklin Gothic Medium"/>
                <w:color w:val="FF85FF"/>
              </w:rPr>
              <w:t xml:space="preserve">Add and subtract numbers using concrete objects, pictorial representations, and mentally, including a </w:t>
            </w:r>
            <w:proofErr w:type="gramStart"/>
            <w:r w:rsidRPr="009C5118">
              <w:rPr>
                <w:rFonts w:ascii="Franklin Gothic Medium" w:hAnsi="Franklin Gothic Medium"/>
                <w:color w:val="FF85FF"/>
              </w:rPr>
              <w:t>two digit</w:t>
            </w:r>
            <w:proofErr w:type="gramEnd"/>
            <w:r w:rsidRPr="009C5118">
              <w:rPr>
                <w:rFonts w:ascii="Franklin Gothic Medium" w:hAnsi="Franklin Gothic Medium"/>
                <w:color w:val="FF85FF"/>
              </w:rPr>
              <w:t xml:space="preserve"> numbers and 1s, a two-digit number and 10s, a two digit numbers, adding 3 one-digit numbers</w:t>
            </w:r>
          </w:p>
          <w:p w14:paraId="1CC54045" w14:textId="77777777" w:rsidR="00A87F73" w:rsidRPr="009C5118" w:rsidRDefault="00A87F73" w:rsidP="00A87F73">
            <w:pPr>
              <w:widowControl w:val="0"/>
              <w:spacing w:after="40"/>
              <w:ind w:left="360"/>
              <w:rPr>
                <w:rFonts w:ascii="Franklin Gothic Medium" w:hAnsi="Franklin Gothic Medium"/>
                <w:color w:val="00B0F0"/>
              </w:rPr>
            </w:pPr>
          </w:p>
          <w:p w14:paraId="2A06AFF5" w14:textId="43BB9849" w:rsidR="00E86C9E" w:rsidRPr="00206758" w:rsidRDefault="00A87F73">
            <w:pPr>
              <w:pStyle w:val="ListParagraph"/>
              <w:widowControl w:val="0"/>
              <w:numPr>
                <w:ilvl w:val="0"/>
                <w:numId w:val="27"/>
              </w:numPr>
              <w:spacing w:after="40"/>
              <w:rPr>
                <w:rFonts w:ascii="Franklin Gothic Medium" w:hAnsi="Franklin Gothic Medium"/>
                <w:color w:val="00B0F0"/>
              </w:rPr>
            </w:pPr>
            <w:r w:rsidRPr="009C5118">
              <w:rPr>
                <w:rFonts w:ascii="Franklin Gothic Medium" w:hAnsi="Franklin Gothic Medium"/>
                <w:color w:val="00B0F0"/>
              </w:rPr>
              <w:t xml:space="preserve">Choose and use appropriate standard units to estimate and measure length/height in any direction (m/cm); mass (kg/g); temperature (°C); capacity (litres/ml) to the </w:t>
            </w:r>
            <w:r w:rsidRPr="009C5118">
              <w:rPr>
                <w:rFonts w:ascii="Franklin Gothic Medium" w:hAnsi="Franklin Gothic Medium"/>
                <w:color w:val="00B0F0"/>
              </w:rPr>
              <w:lastRenderedPageBreak/>
              <w:t xml:space="preserve">nearest appropriate unit, using rulers, scales, thermometers and measuring </w:t>
            </w:r>
            <w:proofErr w:type="gramStart"/>
            <w:r w:rsidRPr="009C5118">
              <w:rPr>
                <w:rFonts w:ascii="Franklin Gothic Medium" w:hAnsi="Franklin Gothic Medium"/>
                <w:color w:val="00B0F0"/>
              </w:rPr>
              <w:t>vessels</w:t>
            </w:r>
            <w:proofErr w:type="gramEnd"/>
          </w:p>
          <w:p w14:paraId="2F536771" w14:textId="47309489" w:rsidR="00E86C9E" w:rsidRPr="00072B0D" w:rsidRDefault="00E86C9E" w:rsidP="00072B0D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464E" w14:textId="77777777" w:rsidR="00E86C9E" w:rsidRDefault="00E86C9E" w:rsidP="006D243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1 Maths</w:t>
            </w: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 xml:space="preserve"> Objectives</w:t>
            </w:r>
          </w:p>
          <w:p w14:paraId="2EEF9778" w14:textId="77777777" w:rsidR="00A87F73" w:rsidRDefault="00A87F73" w:rsidP="006D243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0FE6D13" w14:textId="539D738C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color w:val="C00000"/>
              </w:rPr>
            </w:pPr>
            <w:r w:rsidRPr="009C5118">
              <w:rPr>
                <w:rFonts w:ascii="Franklin Gothic Medium" w:hAnsi="Franklin Gothic Medium"/>
                <w:color w:val="C00000"/>
              </w:rPr>
              <w:t xml:space="preserve">Count to and across 100, forwards and backwards, beginning with 0 or 1, or from any given </w:t>
            </w:r>
            <w:proofErr w:type="gramStart"/>
            <w:r w:rsidRPr="009C5118">
              <w:rPr>
                <w:rFonts w:ascii="Franklin Gothic Medium" w:hAnsi="Franklin Gothic Medium"/>
                <w:color w:val="C00000"/>
              </w:rPr>
              <w:t>number</w:t>
            </w:r>
            <w:proofErr w:type="gramEnd"/>
          </w:p>
          <w:p w14:paraId="521BDFC4" w14:textId="5F67C8A6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color w:val="C00000"/>
              </w:rPr>
            </w:pPr>
            <w:r w:rsidRPr="009C5118">
              <w:rPr>
                <w:rFonts w:ascii="Franklin Gothic Medium" w:hAnsi="Franklin Gothic Medium"/>
                <w:color w:val="C00000"/>
              </w:rPr>
              <w:t xml:space="preserve">Count, read and write numbers to 100 in </w:t>
            </w:r>
            <w:proofErr w:type="gramStart"/>
            <w:r w:rsidRPr="009C5118">
              <w:rPr>
                <w:rFonts w:ascii="Franklin Gothic Medium" w:hAnsi="Franklin Gothic Medium"/>
                <w:color w:val="C00000"/>
              </w:rPr>
              <w:t>numerals</w:t>
            </w:r>
            <w:proofErr w:type="gramEnd"/>
          </w:p>
          <w:p w14:paraId="475DBE1F" w14:textId="35056530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color w:val="C00000"/>
              </w:rPr>
            </w:pPr>
            <w:r w:rsidRPr="009C5118">
              <w:rPr>
                <w:rFonts w:ascii="Franklin Gothic Medium" w:hAnsi="Franklin Gothic Medium"/>
                <w:color w:val="C00000"/>
              </w:rPr>
              <w:t>Count in multiples of 2s, 5s and 10s</w:t>
            </w:r>
          </w:p>
          <w:p w14:paraId="03388B26" w14:textId="14123576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color w:val="C00000"/>
              </w:rPr>
            </w:pPr>
            <w:r w:rsidRPr="009C5118">
              <w:rPr>
                <w:rFonts w:ascii="Franklin Gothic Medium" w:hAnsi="Franklin Gothic Medium"/>
                <w:color w:val="C00000"/>
              </w:rPr>
              <w:t xml:space="preserve">Given a number, identify 1 more and 1 </w:t>
            </w:r>
            <w:proofErr w:type="gramStart"/>
            <w:r w:rsidRPr="009C5118">
              <w:rPr>
                <w:rFonts w:ascii="Franklin Gothic Medium" w:hAnsi="Franklin Gothic Medium"/>
                <w:color w:val="C00000"/>
              </w:rPr>
              <w:t>less</w:t>
            </w:r>
            <w:proofErr w:type="gramEnd"/>
          </w:p>
          <w:p w14:paraId="6B2A0A8B" w14:textId="3B3E1737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color w:val="C00000"/>
              </w:rPr>
            </w:pPr>
            <w:r w:rsidRPr="009C5118">
              <w:rPr>
                <w:rFonts w:ascii="Franklin Gothic Medium" w:hAnsi="Franklin Gothic Medium"/>
                <w:color w:val="C00000"/>
              </w:rPr>
              <w:t xml:space="preserve">Identify and represent numbers using objects and pictorial representations including the number line, and use the language </w:t>
            </w:r>
            <w:proofErr w:type="gramStart"/>
            <w:r w:rsidRPr="009C5118">
              <w:rPr>
                <w:rFonts w:ascii="Franklin Gothic Medium" w:hAnsi="Franklin Gothic Medium"/>
                <w:color w:val="C00000"/>
              </w:rPr>
              <w:t>of:</w:t>
            </w:r>
            <w:proofErr w:type="gramEnd"/>
            <w:r w:rsidRPr="009C5118">
              <w:rPr>
                <w:rFonts w:ascii="Franklin Gothic Medium" w:hAnsi="Franklin Gothic Medium"/>
                <w:color w:val="C00000"/>
              </w:rPr>
              <w:t xml:space="preserve"> equal to, more than, less than (fewer), most, least</w:t>
            </w:r>
          </w:p>
          <w:p w14:paraId="4EB3F52A" w14:textId="77777777" w:rsidR="00A87F73" w:rsidRPr="009C5118" w:rsidRDefault="00A87F73" w:rsidP="00A87F73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2A7DE41" w14:textId="7FCF1F15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FF85FF"/>
                <w:sz w:val="24"/>
                <w:szCs w:val="24"/>
              </w:rPr>
            </w:pPr>
            <w:r w:rsidRPr="009C5118">
              <w:rPr>
                <w:rFonts w:ascii="Franklin Gothic Medium" w:hAnsi="Franklin Gothic Medium"/>
                <w:color w:val="FF85FF"/>
              </w:rPr>
              <w:t xml:space="preserve">Add and subtract one -digit and two -digit numbers to 20, including </w:t>
            </w:r>
            <w:proofErr w:type="gramStart"/>
            <w:r w:rsidRPr="009C5118">
              <w:rPr>
                <w:rFonts w:ascii="Franklin Gothic Medium" w:hAnsi="Franklin Gothic Medium"/>
                <w:color w:val="FF85FF"/>
              </w:rPr>
              <w:t>0</w:t>
            </w:r>
            <w:proofErr w:type="gramEnd"/>
          </w:p>
          <w:p w14:paraId="7D06137D" w14:textId="77777777" w:rsidR="00A87F73" w:rsidRPr="009C5118" w:rsidRDefault="00A87F73" w:rsidP="00A87F73">
            <w:pPr>
              <w:pStyle w:val="ListParagraph"/>
              <w:rPr>
                <w:rFonts w:ascii="Franklin Gothic Medium" w:hAnsi="Franklin Gothic Medium"/>
                <w:color w:val="FF85FF"/>
              </w:rPr>
            </w:pPr>
          </w:p>
          <w:p w14:paraId="0BAFAAE5" w14:textId="1F97AA88" w:rsidR="00A87F73" w:rsidRPr="009C5118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FF85FF"/>
                <w:sz w:val="24"/>
                <w:szCs w:val="24"/>
              </w:rPr>
            </w:pPr>
            <w:r w:rsidRPr="009C5118">
              <w:rPr>
                <w:rFonts w:ascii="Franklin Gothic Medium" w:hAnsi="Franklin Gothic Medium"/>
                <w:color w:val="FF85FF"/>
              </w:rPr>
              <w:t xml:space="preserve">Solve one-step problems that involve addition and subtraction, using concrete objects and pictorial representations, and missing number problems such as 7 </w:t>
            </w:r>
            <w:proofErr w:type="gramStart"/>
            <w:r w:rsidRPr="009C5118">
              <w:rPr>
                <w:rFonts w:ascii="Franklin Gothic Medium" w:hAnsi="Franklin Gothic Medium"/>
                <w:color w:val="FF85FF"/>
              </w:rPr>
              <w:t>= ?</w:t>
            </w:r>
            <w:proofErr w:type="gramEnd"/>
            <w:r w:rsidRPr="009C5118">
              <w:rPr>
                <w:rFonts w:ascii="Franklin Gothic Medium" w:hAnsi="Franklin Gothic Medium"/>
                <w:color w:val="FF85FF"/>
              </w:rPr>
              <w:t xml:space="preserve"> – 9</w:t>
            </w:r>
          </w:p>
          <w:p w14:paraId="0B4F9052" w14:textId="77777777" w:rsidR="00A87F73" w:rsidRPr="009C5118" w:rsidRDefault="00A87F73" w:rsidP="00A87F73">
            <w:pPr>
              <w:pStyle w:val="ListParagraph"/>
              <w:rPr>
                <w:rFonts w:ascii="Franklin Gothic Medium" w:hAnsi="Franklin Gothic Medium"/>
                <w:b/>
                <w:color w:val="FF85FF"/>
                <w:sz w:val="24"/>
                <w:szCs w:val="24"/>
              </w:rPr>
            </w:pPr>
          </w:p>
          <w:p w14:paraId="0BFC96C8" w14:textId="5ECC11E2" w:rsidR="00A87F73" w:rsidRPr="00A87F73" w:rsidRDefault="00A87F73">
            <w:pPr>
              <w:pStyle w:val="ListParagraph"/>
              <w:numPr>
                <w:ilvl w:val="0"/>
                <w:numId w:val="30"/>
              </w:numPr>
              <w:tabs>
                <w:tab w:val="left" w:pos="1910"/>
              </w:tabs>
              <w:rPr>
                <w:color w:val="70AD47" w:themeColor="accent6"/>
              </w:rPr>
            </w:pPr>
            <w:r w:rsidRPr="009C5118">
              <w:rPr>
                <w:rFonts w:ascii="Franklin Gothic Medium" w:hAnsi="Franklin Gothic Medium"/>
                <w:color w:val="70AD47" w:themeColor="accent6"/>
              </w:rPr>
              <w:t>Measure and begin to record the following:</w:t>
            </w:r>
            <w:r w:rsidRPr="009C5118">
              <w:rPr>
                <w:rStyle w:val="apple-converted-space"/>
                <w:rFonts w:ascii="Franklin Gothic Medium" w:hAnsi="Franklin Gothic Medium"/>
                <w:color w:val="70AD47" w:themeColor="accent6"/>
              </w:rPr>
              <w:t> </w:t>
            </w:r>
            <w:r w:rsidRPr="009C5118">
              <w:rPr>
                <w:rFonts w:ascii="Franklin Gothic Medium" w:hAnsi="Franklin Gothic Medium"/>
                <w:color w:val="70AD47" w:themeColor="accent6"/>
              </w:rPr>
              <w:t>lengths and heights</w:t>
            </w:r>
            <w:r w:rsidRPr="009C5118">
              <w:rPr>
                <w:rStyle w:val="apple-converted-space"/>
                <w:rFonts w:ascii="Franklin Gothic Medium" w:hAnsi="Franklin Gothic Medium"/>
                <w:color w:val="70AD47" w:themeColor="accent6"/>
                <w:sz w:val="23"/>
                <w:szCs w:val="23"/>
                <w:shd w:val="clear" w:color="auto" w:fill="FFFFFF"/>
              </w:rPr>
              <w:t> </w:t>
            </w:r>
            <w:r w:rsidRPr="009C5118">
              <w:rPr>
                <w:rFonts w:ascii="Franklin Gothic Medium" w:hAnsi="Franklin Gothic Medium"/>
                <w:color w:val="70AD47" w:themeColor="accent6"/>
              </w:rPr>
              <w:t xml:space="preserve">mass/weight, </w:t>
            </w:r>
            <w:proofErr w:type="gramStart"/>
            <w:r w:rsidRPr="009C5118">
              <w:rPr>
                <w:rFonts w:ascii="Franklin Gothic Medium" w:hAnsi="Franklin Gothic Medium"/>
                <w:color w:val="70AD47" w:themeColor="accent6"/>
              </w:rPr>
              <w:t>capacity</w:t>
            </w:r>
            <w:proofErr w:type="gramEnd"/>
            <w:r w:rsidRPr="009C5118">
              <w:rPr>
                <w:rFonts w:ascii="Franklin Gothic Medium" w:hAnsi="Franklin Gothic Medium"/>
                <w:color w:val="70AD47" w:themeColor="accent6"/>
              </w:rPr>
              <w:t xml:space="preserve"> and volume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2366" w14:textId="36699818" w:rsidR="00E86C9E" w:rsidRDefault="00E86C9E" w:rsidP="006D243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Maths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Power Maths </w:t>
            </w:r>
          </w:p>
          <w:p w14:paraId="2FC9B21C" w14:textId="77777777" w:rsidR="00E86C9E" w:rsidRDefault="00E86C9E" w:rsidP="006D2439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7C29C88" w14:textId="77777777" w:rsidR="00E86C9E" w:rsidRPr="007E13F3" w:rsidRDefault="00E86C9E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Power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M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aths mastery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2FFC0EBC" w14:textId="77777777" w:rsidR="00E86C9E" w:rsidRPr="007E13F3" w:rsidRDefault="00E86C9E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73CE0967" w14:textId="77777777" w:rsidR="00E86C9E" w:rsidRDefault="00E86C9E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are covered in daily lessons through a small step, progressive approach.</w:t>
            </w:r>
          </w:p>
          <w:p w14:paraId="6410AA7A" w14:textId="77777777" w:rsidR="00F04D2B" w:rsidRDefault="00F04D2B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4A47BC15" w14:textId="6A3144BF" w:rsidR="00F04D2B" w:rsidRDefault="00F04D2B" w:rsidP="006D2439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F04D2B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  <w:u w:val="single"/>
              </w:rPr>
              <w:t>Maths Mastery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– NCETM daily sessions </w:t>
            </w:r>
          </w:p>
          <w:p w14:paraId="069B8502" w14:textId="5517EFD2" w:rsidR="00E86C9E" w:rsidRPr="006D2439" w:rsidRDefault="00E86C9E" w:rsidP="006D2439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  <w:tr w:rsidR="00E86C9E" w:rsidRPr="00AA0679" w14:paraId="250C7B8E" w14:textId="77777777" w:rsidTr="00101D39">
        <w:trPr>
          <w:trHeight w:val="132"/>
        </w:trPr>
        <w:tc>
          <w:tcPr>
            <w:tcW w:w="15388" w:type="dxa"/>
            <w:gridSpan w:val="3"/>
            <w:shd w:val="clear" w:color="auto" w:fill="4D1D8A"/>
          </w:tcPr>
          <w:p w14:paraId="207E36E4" w14:textId="743123C3" w:rsidR="00E86C9E" w:rsidRPr="00AA0679" w:rsidRDefault="00E86C9E" w:rsidP="0061644E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Science</w:t>
            </w:r>
          </w:p>
        </w:tc>
      </w:tr>
      <w:tr w:rsidR="00E86C9E" w:rsidRPr="00723CFC" w14:paraId="607960C2" w14:textId="77777777" w:rsidTr="000656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FD9A" w14:textId="77777777" w:rsidR="00E86C9E" w:rsidRDefault="00E86C9E" w:rsidP="00AD3088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723CFC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Examine everyday materials and their different uses with links to their properties </w:t>
            </w:r>
            <w:proofErr w:type="spellStart"/>
            <w:proofErr w:type="gramStart"/>
            <w:r w:rsidRPr="00723CFC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eg</w:t>
            </w:r>
            <w:proofErr w:type="spellEnd"/>
            <w:proofErr w:type="gramEnd"/>
            <w:r w:rsidRPr="00723CFC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buoyancy.</w:t>
            </w:r>
          </w:p>
          <w:p w14:paraId="0DED3791" w14:textId="6894E497" w:rsidR="007C2E90" w:rsidRPr="00723CFC" w:rsidRDefault="00D307E8" w:rsidP="00D307E8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Seasonal Changes</w:t>
            </w:r>
          </w:p>
        </w:tc>
      </w:tr>
      <w:tr w:rsidR="00E86C9E" w:rsidRPr="00723CFC" w14:paraId="3EAC2A8F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1DD53" w14:textId="6B28B2F1" w:rsidR="00E86C9E" w:rsidRPr="00723CFC" w:rsidRDefault="00E86C9E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</w:t>
            </w: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301493BE" w14:textId="77777777" w:rsidR="00E86C9E" w:rsidRPr="00723CFC" w:rsidRDefault="00E86C9E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074AAA7" w14:textId="77777777" w:rsidR="00E86C9E" w:rsidRPr="00723CFC" w:rsidRDefault="00E86C9E" w:rsidP="00AD3088">
            <w:pPr>
              <w:widowControl w:val="0"/>
              <w:spacing w:after="2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36C39F36" w14:textId="77777777" w:rsidR="00E86C9E" w:rsidRPr="00723CFC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Ask and raise their own scientific </w:t>
            </w:r>
            <w:proofErr w:type="gramStart"/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>questions</w:t>
            </w:r>
            <w:proofErr w:type="gramEnd"/>
          </w:p>
          <w:p w14:paraId="09BFAC98" w14:textId="77777777" w:rsidR="00E86C9E" w:rsidRPr="00723CFC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first-hand practical experiences to find </w:t>
            </w:r>
            <w:proofErr w:type="gramStart"/>
            <w:r w:rsidRPr="00723CFC">
              <w:rPr>
                <w:rFonts w:ascii="Franklin Gothic Medium" w:hAnsi="Franklin Gothic Medium"/>
                <w:color w:val="237091"/>
                <w:sz w:val="24"/>
                <w:szCs w:val="24"/>
              </w:rPr>
              <w:t>answers</w:t>
            </w:r>
            <w:proofErr w:type="gramEnd"/>
          </w:p>
          <w:p w14:paraId="194CEBC2" w14:textId="77777777" w:rsidR="00E86C9E" w:rsidRPr="00723CFC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Gather and record data using diagrams, words and </w:t>
            </w:r>
            <w:proofErr w:type="gramStart"/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>charts</w:t>
            </w:r>
            <w:proofErr w:type="gramEnd"/>
          </w:p>
          <w:p w14:paraId="36FD2F38" w14:textId="77777777" w:rsidR="00E86C9E" w:rsidRPr="00D4439B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Perform simple </w:t>
            </w:r>
            <w:proofErr w:type="gramStart"/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>tests</w:t>
            </w:r>
            <w:proofErr w:type="gramEnd"/>
          </w:p>
          <w:p w14:paraId="2A094499" w14:textId="77777777" w:rsidR="00E86C9E" w:rsidRPr="00D4439B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Observe </w:t>
            </w:r>
            <w:proofErr w:type="gramStart"/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closely</w:t>
            </w:r>
            <w:proofErr w:type="gramEnd"/>
          </w:p>
          <w:p w14:paraId="40995F79" w14:textId="77777777" w:rsidR="00E86C9E" w:rsidRPr="00723CFC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745B99"/>
                <w:sz w:val="24"/>
                <w:szCs w:val="24"/>
              </w:rPr>
              <w:t xml:space="preserve">Discuss what they have found </w:t>
            </w:r>
            <w:proofErr w:type="gramStart"/>
            <w:r w:rsidRPr="00723CFC">
              <w:rPr>
                <w:rFonts w:ascii="Franklin Gothic Medium" w:hAnsi="Franklin Gothic Medium"/>
                <w:color w:val="745B99"/>
                <w:sz w:val="24"/>
                <w:szCs w:val="24"/>
              </w:rPr>
              <w:t>out</w:t>
            </w:r>
            <w:proofErr w:type="gramEnd"/>
          </w:p>
          <w:p w14:paraId="56F08025" w14:textId="77777777" w:rsidR="00E86C9E" w:rsidRPr="00723CFC" w:rsidRDefault="00E86C9E">
            <w:pPr>
              <w:pStyle w:val="ListParagraph"/>
              <w:widowControl w:val="0"/>
              <w:numPr>
                <w:ilvl w:val="0"/>
                <w:numId w:val="19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Use simple </w:t>
            </w:r>
            <w:proofErr w:type="gramStart"/>
            <w:r w:rsidRPr="00723CFC">
              <w:rPr>
                <w:rFonts w:ascii="Franklin Gothic Medium" w:hAnsi="Franklin Gothic Medium"/>
                <w:color w:val="E6B00D"/>
                <w:sz w:val="24"/>
                <w:szCs w:val="24"/>
              </w:rPr>
              <w:t>equipment</w:t>
            </w:r>
            <w:proofErr w:type="gramEnd"/>
          </w:p>
          <w:p w14:paraId="6370E774" w14:textId="77777777" w:rsidR="00E86C9E" w:rsidRPr="00723CFC" w:rsidRDefault="00E86C9E" w:rsidP="00AD3088">
            <w:pPr>
              <w:widowControl w:val="0"/>
              <w:spacing w:after="40"/>
              <w:ind w:left="567" w:hanging="567"/>
              <w:rPr>
                <w:rFonts w:ascii="Franklin Gothic Medium" w:hAnsi="Franklin Gothic Medium"/>
                <w:color w:val="FFFF00"/>
                <w:sz w:val="24"/>
                <w:szCs w:val="24"/>
              </w:rPr>
            </w:pPr>
          </w:p>
          <w:p w14:paraId="7D6C2913" w14:textId="77777777" w:rsidR="00E86C9E" w:rsidRPr="00723CFC" w:rsidRDefault="00E86C9E" w:rsidP="00AD3088">
            <w:pPr>
              <w:widowControl w:val="0"/>
              <w:spacing w:line="300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3970B93C" w14:textId="77777777" w:rsidR="00E86C9E" w:rsidRPr="00723CFC" w:rsidRDefault="00E86C9E">
            <w:pPr>
              <w:pStyle w:val="ListParagraph"/>
              <w:widowControl w:val="0"/>
              <w:numPr>
                <w:ilvl w:val="0"/>
                <w:numId w:val="18"/>
              </w:numPr>
              <w:spacing w:after="4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Identify and compare the suitability of a variety of everyday materials including wood, metal, plastic, glass, brick, rock, paper and cardboard for particular </w:t>
            </w:r>
            <w:proofErr w:type="gramStart"/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uses</w:t>
            </w:r>
            <w:proofErr w:type="gramEnd"/>
          </w:p>
          <w:p w14:paraId="2683F78A" w14:textId="77777777" w:rsidR="00E86C9E" w:rsidRPr="007C2E90" w:rsidRDefault="00E86C9E">
            <w:pPr>
              <w:pStyle w:val="ListParagraph"/>
              <w:widowControl w:val="0"/>
              <w:numPr>
                <w:ilvl w:val="0"/>
                <w:numId w:val="18"/>
              </w:numPr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Find out how the shapes of solid objects made from some materials can be changed by squashing, bending, stretching and </w:t>
            </w:r>
            <w:proofErr w:type="gramStart"/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twisting</w:t>
            </w:r>
            <w:proofErr w:type="gramEnd"/>
          </w:p>
          <w:p w14:paraId="74699A3D" w14:textId="77777777" w:rsidR="007C2E90" w:rsidRPr="00D307E8" w:rsidRDefault="007C2E90" w:rsidP="00D307E8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4E20D7A" w14:textId="77777777" w:rsidR="007C2E9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E766388" w14:textId="77777777" w:rsidR="007C2E9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1016E93" w14:textId="77777777" w:rsidR="007C2E9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A1F0981" w14:textId="77777777" w:rsidR="007C2E9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7E6500EE" w14:textId="77777777" w:rsidR="007C2E9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347F0C0A" w14:textId="77777777" w:rsidR="007C2E90" w:rsidRPr="007C2E90" w:rsidRDefault="007C2E90" w:rsidP="007C2E90">
            <w:pPr>
              <w:widowControl w:val="0"/>
              <w:spacing w:after="4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0234" w14:textId="2AB2C47A" w:rsidR="00E86C9E" w:rsidRPr="00723CFC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</w:t>
            </w: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606F52DA" w14:textId="77777777" w:rsidR="00E86C9E" w:rsidRDefault="00E86C9E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9CA5062" w14:textId="77777777" w:rsidR="00BF1BE3" w:rsidRPr="00723CFC" w:rsidRDefault="00BF1BE3" w:rsidP="00BF1BE3">
            <w:pPr>
              <w:widowControl w:val="0"/>
              <w:spacing w:after="20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67B0B1F8" w14:textId="77777777" w:rsidR="00BF1BE3" w:rsidRDefault="00BF1BE3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Observe </w:t>
            </w:r>
            <w:proofErr w:type="gramStart"/>
            <w:r w:rsidRPr="00D4439B">
              <w:rPr>
                <w:rFonts w:ascii="Franklin Gothic Medium" w:hAnsi="Franklin Gothic Medium"/>
                <w:color w:val="569A6B"/>
                <w:sz w:val="24"/>
                <w:szCs w:val="24"/>
              </w:rPr>
              <w:t>closely</w:t>
            </w:r>
            <w:proofErr w:type="gramEnd"/>
          </w:p>
          <w:p w14:paraId="394E3737" w14:textId="6C8D630E" w:rsidR="00BF1BE3" w:rsidRDefault="00BF1BE3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Start to ask and suggest answers to simple scientific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questions</w:t>
            </w:r>
            <w:proofErr w:type="gramEnd"/>
          </w:p>
          <w:p w14:paraId="71A97920" w14:textId="205FB3A7" w:rsidR="00BF1BE3" w:rsidRDefault="00BF1BE3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first-hand practical experiences to find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answers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465F44F9" w14:textId="2334AD11" w:rsidR="00BF1BE3" w:rsidRPr="00BF1BE3" w:rsidRDefault="00BF1BE3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Begin to g</w:t>
            </w:r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ather and record data 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simply </w:t>
            </w:r>
            <w:r w:rsidRPr="00723CFC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using 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pictures and </w:t>
            </w:r>
            <w:proofErr w:type="gramStart"/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words</w:t>
            </w:r>
            <w:proofErr w:type="gramEnd"/>
          </w:p>
          <w:p w14:paraId="288D6158" w14:textId="414F65A2" w:rsidR="00BF1BE3" w:rsidRPr="00BF1BE3" w:rsidRDefault="00BF1BE3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Perform simple </w:t>
            </w:r>
            <w:proofErr w:type="gramStart"/>
            <w:r w:rsidRPr="00D4439B">
              <w:rPr>
                <w:rFonts w:ascii="Franklin Gothic Medium" w:hAnsi="Franklin Gothic Medium"/>
                <w:color w:val="BA5C17"/>
                <w:sz w:val="24"/>
                <w:szCs w:val="24"/>
              </w:rPr>
              <w:t>tests</w:t>
            </w:r>
            <w:proofErr w:type="gramEnd"/>
          </w:p>
          <w:p w14:paraId="6B0ADDEF" w14:textId="78139BC8" w:rsidR="00BF1BE3" w:rsidRPr="00723CFC" w:rsidRDefault="00BF1BE3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745B99"/>
                <w:sz w:val="24"/>
                <w:szCs w:val="24"/>
              </w:rPr>
              <w:t>Start to d</w:t>
            </w:r>
            <w:r w:rsidRPr="00723CFC">
              <w:rPr>
                <w:rFonts w:ascii="Franklin Gothic Medium" w:hAnsi="Franklin Gothic Medium"/>
                <w:color w:val="745B99"/>
                <w:sz w:val="24"/>
                <w:szCs w:val="24"/>
              </w:rPr>
              <w:t xml:space="preserve">iscuss what they have found </w:t>
            </w:r>
            <w:proofErr w:type="gramStart"/>
            <w:r w:rsidRPr="00723CFC">
              <w:rPr>
                <w:rFonts w:ascii="Franklin Gothic Medium" w:hAnsi="Franklin Gothic Medium"/>
                <w:color w:val="745B99"/>
                <w:sz w:val="24"/>
                <w:szCs w:val="24"/>
              </w:rPr>
              <w:t>out</w:t>
            </w:r>
            <w:proofErr w:type="gramEnd"/>
          </w:p>
          <w:p w14:paraId="29331A86" w14:textId="77777777" w:rsidR="00BF1BE3" w:rsidRDefault="00BF1BE3" w:rsidP="00BF1BE3">
            <w:pPr>
              <w:widowControl w:val="0"/>
              <w:spacing w:after="4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2E452578" w14:textId="77777777" w:rsidR="00BF1BE3" w:rsidRPr="00723CFC" w:rsidRDefault="00BF1BE3" w:rsidP="00BF1BE3">
            <w:pPr>
              <w:widowControl w:val="0"/>
              <w:spacing w:line="300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2BD6D462" w14:textId="2B6A8B78" w:rsidR="00F316DA" w:rsidRPr="00F316DA" w:rsidRDefault="00F316DA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Distinguish between an object and the material from which it is </w:t>
            </w:r>
            <w:proofErr w:type="gramStart"/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made</w:t>
            </w:r>
            <w:proofErr w:type="gramEnd"/>
          </w:p>
          <w:p w14:paraId="6D31B45C" w14:textId="77777777" w:rsidR="00F316DA" w:rsidRPr="00F316DA" w:rsidRDefault="00F316DA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identify and name a variety of everyday materials, including wood, plastic, glass, metal, water, and </w:t>
            </w:r>
            <w:proofErr w:type="gramStart"/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rock</w:t>
            </w:r>
            <w:proofErr w:type="gramEnd"/>
          </w:p>
          <w:p w14:paraId="0A3B0D2B" w14:textId="3042F179" w:rsidR="00F316DA" w:rsidRPr="00F316DA" w:rsidRDefault="00F316DA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Describe the simple physical properties of a variety of everyday </w:t>
            </w:r>
            <w:proofErr w:type="gramStart"/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materials</w:t>
            </w:r>
            <w:proofErr w:type="gramEnd"/>
          </w:p>
          <w:p w14:paraId="112F95A7" w14:textId="1674DCC0" w:rsidR="00F316DA" w:rsidRPr="00F316DA" w:rsidRDefault="00F316DA">
            <w:pPr>
              <w:pStyle w:val="ListParagraph"/>
              <w:widowControl w:val="0"/>
              <w:numPr>
                <w:ilvl w:val="0"/>
                <w:numId w:val="29"/>
              </w:numPr>
              <w:spacing w:after="4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Compare and group together a variety of everyday materials on the basis of their simple physical </w:t>
            </w:r>
            <w:proofErr w:type="gramStart"/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properties</w:t>
            </w:r>
            <w:proofErr w:type="gramEnd"/>
          </w:p>
          <w:p w14:paraId="484507A3" w14:textId="77777777" w:rsidR="00BF1BE3" w:rsidRPr="00D307E8" w:rsidRDefault="00BF1BE3" w:rsidP="00D307E8">
            <w:pPr>
              <w:widowControl w:val="0"/>
              <w:spacing w:after="40"/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D9BED" w14:textId="048A49FC" w:rsidR="00E86C9E" w:rsidRPr="00723CFC" w:rsidRDefault="00E86C9E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045380BC" w14:textId="77777777" w:rsidR="00E86C9E" w:rsidRPr="00723CFC" w:rsidRDefault="00E86C9E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27E512A" w14:textId="77777777" w:rsidR="00E86C9E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Recap children’s understanding of materials and what they are used </w:t>
            </w:r>
            <w:proofErr w:type="gramStart"/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for</w:t>
            </w:r>
            <w:proofErr w:type="gramEnd"/>
          </w:p>
          <w:p w14:paraId="3E200EB9" w14:textId="0B479503" w:rsidR="00F316DA" w:rsidRPr="00723CFC" w:rsidRDefault="00F316DA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Name objects and the materials they are made from (matching)</w:t>
            </w:r>
          </w:p>
          <w:p w14:paraId="12FC79D3" w14:textId="77777777" w:rsidR="00E86C9E" w:rsidRPr="00723CFC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Focus on properties of each and describe these using scientific </w:t>
            </w:r>
            <w:proofErr w:type="gramStart"/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language</w:t>
            </w:r>
            <w:proofErr w:type="gramEnd"/>
          </w:p>
          <w:p w14:paraId="7ADA44A7" w14:textId="27BFE406" w:rsidR="00E86C9E" w:rsidRPr="00723CFC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Go on a hunt round school to find different materials and identify what their various uses are </w:t>
            </w:r>
            <w:proofErr w:type="spellStart"/>
            <w:proofErr w:type="gramStart"/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proofErr w:type="gramEnd"/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wood for doors, wood for tables</w:t>
            </w:r>
            <w:r w:rsidR="0036428D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(outdoor learning) </w:t>
            </w:r>
          </w:p>
          <w:p w14:paraId="71451C77" w14:textId="7DCA956F" w:rsidR="00E86C9E" w:rsidRPr="00723CFC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Challenge children to create a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house,</w:t>
            </w: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allowing them to choose from a range of materials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– thinking about what a good/bad material choice would be linked to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learning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361F06E" w14:textId="77777777" w:rsidR="00E86C9E" w:rsidRPr="00723CFC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generate scientific questions that can be tested </w:t>
            </w:r>
            <w:proofErr w:type="spellStart"/>
            <w:proofErr w:type="gramStart"/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proofErr w:type="gramEnd"/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which materials float </w:t>
            </w:r>
          </w:p>
          <w:p w14:paraId="5F514E5A" w14:textId="77777777" w:rsidR="00E86C9E" w:rsidRPr="00723CFC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Encourage children to manipulate materials by twisting, bending, folding etc.</w:t>
            </w:r>
          </w:p>
          <w:p w14:paraId="4D37BAD8" w14:textId="44018448" w:rsidR="00E86C9E" w:rsidRDefault="00E86C9E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Observe and record what they find out and make links to other curriculum areas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– creating a house for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display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6E07DCBD" w14:textId="77777777" w:rsidR="00E86C9E" w:rsidRPr="00D307E8" w:rsidRDefault="00E86C9E" w:rsidP="00D307E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D307E8" w:rsidRPr="00723CFC" w14:paraId="4B1CA51A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2400" w14:textId="5521D2E2" w:rsidR="00D307E8" w:rsidRDefault="00D307E8" w:rsidP="00D307E8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Yr2 Electricity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0ECDE" w14:textId="10F408E6" w:rsidR="00D307E8" w:rsidRPr="00EF233D" w:rsidRDefault="00D307E8" w:rsidP="00D307E8">
            <w:pPr>
              <w:jc w:val="center"/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</w:pPr>
            <w:r w:rsidRPr="00EF233D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Seasonal Change</w:t>
            </w:r>
            <w:r w:rsidR="00EF233D" w:rsidRPr="00EF233D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C476" w14:textId="77777777" w:rsidR="00D307E8" w:rsidRPr="00723CFC" w:rsidRDefault="00D307E8" w:rsidP="00AD3088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D307E8" w:rsidRPr="00723CFC" w14:paraId="5CBDBC79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2CB1" w14:textId="77777777" w:rsidR="00D307E8" w:rsidRPr="00474B64" w:rsidRDefault="00D307E8" w:rsidP="00D307E8">
            <w:pPr>
              <w:widowControl w:val="0"/>
              <w:spacing w:after="40" w:line="300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Working Scientifically</w:t>
            </w:r>
          </w:p>
          <w:p w14:paraId="293E655C" w14:textId="77777777" w:rsidR="00D307E8" w:rsidRPr="00577A57" w:rsidRDefault="00D307E8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Ask and raise their own scientific </w:t>
            </w:r>
            <w:proofErr w:type="gramStart"/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questions</w:t>
            </w:r>
            <w:proofErr w:type="gramEnd"/>
          </w:p>
          <w:p w14:paraId="59C332D7" w14:textId="77777777" w:rsidR="00D307E8" w:rsidRPr="00577A57" w:rsidRDefault="00D307E8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first-hand practical experiences to find </w:t>
            </w:r>
            <w:proofErr w:type="gramStart"/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answers</w:t>
            </w:r>
            <w:proofErr w:type="gramEnd"/>
          </w:p>
          <w:p w14:paraId="308259B1" w14:textId="77777777" w:rsidR="00D307E8" w:rsidRPr="00577A57" w:rsidRDefault="00D307E8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Gather and record data using diagrams, words and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charts</w:t>
            </w:r>
            <w:proofErr w:type="gramEnd"/>
          </w:p>
          <w:p w14:paraId="13B7B13F" w14:textId="77777777" w:rsidR="00D307E8" w:rsidRPr="00577A57" w:rsidRDefault="00D307E8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Perform simple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tests</w:t>
            </w:r>
            <w:proofErr w:type="gramEnd"/>
          </w:p>
          <w:p w14:paraId="09177E7B" w14:textId="77777777" w:rsidR="00D307E8" w:rsidRPr="003168C0" w:rsidRDefault="00D307E8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Observe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closely</w:t>
            </w:r>
            <w:proofErr w:type="gramEnd"/>
          </w:p>
          <w:p w14:paraId="655BD7D3" w14:textId="77777777" w:rsidR="00D307E8" w:rsidRPr="00016B67" w:rsidRDefault="00D307E8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745B99"/>
                <w:sz w:val="24"/>
                <w:szCs w:val="24"/>
              </w:rPr>
            </w:pPr>
            <w:r w:rsidRPr="00016B67">
              <w:rPr>
                <w:rFonts w:ascii="Franklin Gothic Medium" w:hAnsi="Franklin Gothic Medium"/>
                <w:color w:val="745B99"/>
                <w:sz w:val="24"/>
                <w:szCs w:val="24"/>
              </w:rPr>
              <w:t xml:space="preserve">Discuss what they have found </w:t>
            </w:r>
            <w:proofErr w:type="gramStart"/>
            <w:r w:rsidRPr="00016B67">
              <w:rPr>
                <w:rFonts w:ascii="Franklin Gothic Medium" w:hAnsi="Franklin Gothic Medium"/>
                <w:color w:val="745B99"/>
                <w:sz w:val="24"/>
                <w:szCs w:val="24"/>
              </w:rPr>
              <w:t>out</w:t>
            </w:r>
            <w:proofErr w:type="gramEnd"/>
          </w:p>
          <w:p w14:paraId="09CBB9F7" w14:textId="77777777" w:rsidR="00D307E8" w:rsidRPr="00D307E8" w:rsidRDefault="00D307E8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D307E8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Use simple </w:t>
            </w:r>
            <w:proofErr w:type="gramStart"/>
            <w:r w:rsidRPr="00D307E8">
              <w:rPr>
                <w:rFonts w:ascii="Franklin Gothic Medium" w:hAnsi="Franklin Gothic Medium"/>
                <w:color w:val="E6B00D"/>
                <w:sz w:val="24"/>
                <w:szCs w:val="24"/>
              </w:rPr>
              <w:t>equipment</w:t>
            </w:r>
            <w:proofErr w:type="gramEnd"/>
          </w:p>
          <w:p w14:paraId="7C396609" w14:textId="77777777" w:rsidR="00D307E8" w:rsidRDefault="00D307E8" w:rsidP="00D307E8">
            <w:pPr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</w:p>
          <w:p w14:paraId="410C6380" w14:textId="77777777" w:rsidR="00D307E8" w:rsidRPr="00723CFC" w:rsidRDefault="00D307E8" w:rsidP="00D307E8">
            <w:pPr>
              <w:widowControl w:val="0"/>
              <w:spacing w:line="300" w:lineRule="auto"/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723CFC"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  <w:t>Scientific Knowledge</w:t>
            </w:r>
          </w:p>
          <w:p w14:paraId="5796FD40" w14:textId="0945172E" w:rsidR="00280773" w:rsidRPr="00185076" w:rsidRDefault="00185076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Identity appliances that run on electricity</w:t>
            </w:r>
          </w:p>
          <w:p w14:paraId="583CFB31" w14:textId="655D2309" w:rsidR="00185076" w:rsidRPr="00185076" w:rsidRDefault="00185076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18507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Recognise the needs of r a power source and closed circuit to make an appliance </w:t>
            </w:r>
            <w:proofErr w:type="gramStart"/>
            <w:r w:rsidRPr="0018507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work</w:t>
            </w:r>
            <w:proofErr w:type="gramEnd"/>
          </w:p>
          <w:p w14:paraId="692F71B7" w14:textId="6BFB1680" w:rsidR="00185076" w:rsidRPr="00185076" w:rsidRDefault="00185076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18507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Identify components/</w:t>
            </w:r>
            <w:proofErr w:type="gramStart"/>
            <w:r w:rsidRPr="0018507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symbols</w:t>
            </w:r>
            <w:proofErr w:type="gramEnd"/>
          </w:p>
          <w:p w14:paraId="43EE303C" w14:textId="428148AA" w:rsidR="00185076" w:rsidRPr="00280773" w:rsidRDefault="00185076">
            <w:pPr>
              <w:pStyle w:val="ListParagraph"/>
              <w:numPr>
                <w:ilvl w:val="0"/>
                <w:numId w:val="49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8507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Build simple closed circuits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61EB" w14:textId="77777777" w:rsidR="00D307E8" w:rsidRPr="00F316DA" w:rsidRDefault="00D307E8">
            <w:pPr>
              <w:pStyle w:val="ListParagraph"/>
              <w:widowControl w:val="0"/>
              <w:numPr>
                <w:ilvl w:val="0"/>
                <w:numId w:val="49"/>
              </w:numPr>
              <w:spacing w:after="4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Observe seasonal change across the four </w:t>
            </w:r>
            <w:proofErr w:type="gramStart"/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>seasons</w:t>
            </w:r>
            <w:proofErr w:type="gramEnd"/>
            <w:r w:rsidRPr="00F316DA"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  <w:t xml:space="preserve"> </w:t>
            </w:r>
          </w:p>
          <w:p w14:paraId="23BD410B" w14:textId="77777777" w:rsidR="00D307E8" w:rsidRDefault="00D307E8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6DE13" w14:textId="77777777" w:rsidR="00D307E8" w:rsidRDefault="00D307E8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Autumn Seasonal walk (outdoor learning)</w:t>
            </w:r>
          </w:p>
          <w:p w14:paraId="25231129" w14:textId="39DDFBFF" w:rsidR="00EF233D" w:rsidRDefault="00EF233D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Outdoor learning – creating autumn pictures using different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materials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66B39127" w14:textId="77777777" w:rsidR="00280773" w:rsidRDefault="00280773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2BD444B" w14:textId="77777777" w:rsidR="00280773" w:rsidRDefault="00280773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C261D1F" w14:textId="77777777" w:rsid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C16E28A" w14:textId="77777777" w:rsid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CEBD0C9" w14:textId="77777777" w:rsid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F6E9FAD" w14:textId="77777777" w:rsid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440B236" w14:textId="77777777" w:rsid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7A412EE" w14:textId="77777777" w:rsid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5CDE3DC" w14:textId="6EFEB4C6" w:rsidR="00185076" w:rsidRPr="00185076" w:rsidRDefault="00185076" w:rsidP="00280773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>Electricity</w:t>
            </w:r>
          </w:p>
          <w:p w14:paraId="0DF12FC1" w14:textId="2BF2FC71" w:rsidR="00185076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Introduce objects working by using a battery by using a torch – What happens if we take the battery out? </w:t>
            </w:r>
          </w:p>
          <w:p w14:paraId="73736363" w14:textId="0A522F67" w:rsidR="00280773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go on a hunt to look for things that run on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electricity</w:t>
            </w:r>
            <w:proofErr w:type="gramEnd"/>
          </w:p>
          <w:p w14:paraId="6B4748AD" w14:textId="77777777" w:rsidR="00185076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Discuss the difference between a battery source and use of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electricity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305CD06" w14:textId="77777777" w:rsidR="00185076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act out a closed / open circuit through dance in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PE</w:t>
            </w:r>
            <w:proofErr w:type="gramEnd"/>
          </w:p>
          <w:p w14:paraId="47CE132D" w14:textId="60C7BAED" w:rsidR="00185076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identify the components needed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o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complete a circuit and draw/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label</w:t>
            </w:r>
            <w:proofErr w:type="gramEnd"/>
          </w:p>
          <w:p w14:paraId="65AEE053" w14:textId="77777777" w:rsidR="00185076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use their bodies to show making a simple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circuit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E751545" w14:textId="7173A6B5" w:rsidR="00185076" w:rsidRPr="00185076" w:rsidRDefault="00185076">
            <w:pPr>
              <w:pStyle w:val="ListParagraph"/>
              <w:numPr>
                <w:ilvl w:val="0"/>
                <w:numId w:val="2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use wires,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battery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bulb to make a lighthouse ‘light up’ using a closed circuit </w:t>
            </w:r>
          </w:p>
        </w:tc>
      </w:tr>
      <w:tr w:rsidR="00E86C9E" w:rsidRPr="00AA0679" w14:paraId="017769B0" w14:textId="77777777" w:rsidTr="00581902">
        <w:trPr>
          <w:trHeight w:val="108"/>
        </w:trPr>
        <w:tc>
          <w:tcPr>
            <w:tcW w:w="15388" w:type="dxa"/>
            <w:gridSpan w:val="3"/>
            <w:shd w:val="clear" w:color="auto" w:fill="4D1D8A"/>
          </w:tcPr>
          <w:p w14:paraId="213821DA" w14:textId="1B42CFCF" w:rsidR="00E86C9E" w:rsidRPr="00AA0679" w:rsidRDefault="00E86C9E" w:rsidP="3CEF98E9">
            <w:pPr>
              <w:tabs>
                <w:tab w:val="left" w:pos="6453"/>
                <w:tab w:val="center" w:pos="7585"/>
              </w:tabs>
              <w:spacing w:before="40" w:after="40"/>
              <w:jc w:val="center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 w:rsidRPr="3CEF98E9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History</w:t>
            </w:r>
          </w:p>
        </w:tc>
      </w:tr>
      <w:tr w:rsidR="00E86C9E" w:rsidRPr="00474B64" w14:paraId="66C41433" w14:textId="77777777" w:rsidTr="001175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2EABC" w14:textId="24916726" w:rsidR="00E86C9E" w:rsidRPr="00267082" w:rsidRDefault="00E86C9E" w:rsidP="003F0B40">
            <w:pPr>
              <w:jc w:val="center"/>
              <w:rPr>
                <w:rFonts w:ascii="Franklin Gothic Medium" w:hAnsi="Franklin Gothic Medium"/>
                <w:bCs/>
                <w:i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color w:val="696969"/>
                <w:sz w:val="28"/>
                <w:szCs w:val="20"/>
                <w:lang w:val="en-US"/>
              </w:rPr>
              <w:t xml:space="preserve">Great Fire of London / Heroic save involving Grace Darling </w:t>
            </w:r>
          </w:p>
        </w:tc>
      </w:tr>
      <w:tr w:rsidR="00E86C9E" w:rsidRPr="00474B64" w14:paraId="0BE3646F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C392" w14:textId="06CEF6FB" w:rsidR="00E86C9E" w:rsidRPr="00474B64" w:rsidRDefault="00E86C9E" w:rsidP="001605A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 Objectives</w:t>
            </w:r>
          </w:p>
          <w:p w14:paraId="5B265FC0" w14:textId="4B03CCD7" w:rsidR="00E86C9E" w:rsidRDefault="00E86C9E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10772811" w14:textId="77777777" w:rsidR="00E86C9E" w:rsidRPr="003168C0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and understand the significance of historical events beyond living memory (nationally or globally)</w:t>
            </w:r>
          </w:p>
          <w:p w14:paraId="4648CD7F" w14:textId="77777777" w:rsidR="00E86C9E" w:rsidRPr="003168C0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Describe key people from the past who have contributed to national and international achievements and understand their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significance</w:t>
            </w:r>
            <w:proofErr w:type="gramEnd"/>
          </w:p>
          <w:p w14:paraId="72005940" w14:textId="77777777" w:rsidR="00E86C9E" w:rsidRPr="003168C0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Place key dates/eras on a timeline to develop chronological language and to identify similarities and differences between ways of life in different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periods</w:t>
            </w:r>
            <w:proofErr w:type="gramEnd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126CDD78" w14:textId="77777777" w:rsidR="00E86C9E" w:rsidRPr="003168C0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Know about local historical events, people and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places</w:t>
            </w:r>
            <w:proofErr w:type="gramEnd"/>
          </w:p>
          <w:p w14:paraId="6BD61F2E" w14:textId="77777777" w:rsidR="00E86C9E" w:rsidRPr="00474B64" w:rsidRDefault="00E86C9E" w:rsidP="001605A4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6A342CED" w14:textId="77777777" w:rsidR="00E86C9E" w:rsidRPr="00577A57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Use a range of artefacts, pictures, stories and online sources to answer historical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questions</w:t>
            </w:r>
            <w:proofErr w:type="gramEnd"/>
          </w:p>
          <w:p w14:paraId="6EAC7AAE" w14:textId="77777777" w:rsidR="00E86C9E" w:rsidRPr="00577A57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Understand different representations of the past by drawing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comparisons</w:t>
            </w:r>
            <w:proofErr w:type="gramEnd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</w:p>
          <w:p w14:paraId="69EB4557" w14:textId="77777777" w:rsidR="00E86C9E" w:rsidRPr="003168C0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Ask a wide range of questions about the past using parts of stories and </w:t>
            </w:r>
            <w:proofErr w:type="gramStart"/>
            <w:r w:rsidRPr="003168C0">
              <w:rPr>
                <w:rFonts w:ascii="Franklin Gothic Medium" w:hAnsi="Franklin Gothic Medium"/>
                <w:color w:val="237091"/>
                <w:sz w:val="24"/>
                <w:szCs w:val="24"/>
              </w:rPr>
              <w:t>sources</w:t>
            </w:r>
            <w:proofErr w:type="gramEnd"/>
          </w:p>
          <w:p w14:paraId="21EA23D9" w14:textId="77777777" w:rsidR="00E86C9E" w:rsidRPr="00577A57" w:rsidRDefault="00E86C9E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  <w:lang w:val="en-US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a wider range of historical vocabulary </w:t>
            </w:r>
            <w:proofErr w:type="spellStart"/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eg</w:t>
            </w:r>
            <w:proofErr w:type="spellEnd"/>
            <w:proofErr w:type="gramEnd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decade, century, source</w:t>
            </w:r>
          </w:p>
          <w:p w14:paraId="2E6E0CD5" w14:textId="77777777" w:rsidR="00E86C9E" w:rsidRPr="00474B64" w:rsidRDefault="00E86C9E" w:rsidP="001605A4">
            <w:pPr>
              <w:pStyle w:val="ListParagraph"/>
              <w:widowControl w:val="0"/>
              <w:spacing w:after="60" w:line="228" w:lineRule="auto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EB1B" w14:textId="0F71D3C3" w:rsidR="00E86C9E" w:rsidRPr="00474B64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 Objectives</w:t>
            </w:r>
          </w:p>
          <w:p w14:paraId="3ED86359" w14:textId="77777777" w:rsidR="00E86C9E" w:rsidRDefault="00E86C9E" w:rsidP="001605A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E682454" w14:textId="6DEB7A44" w:rsidR="00BF1BE3" w:rsidRPr="003168C0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Describe and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discuss</w:t>
            </w: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historical events beyond living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memory</w:t>
            </w:r>
            <w:proofErr w:type="gramEnd"/>
          </w:p>
          <w:p w14:paraId="4C465992" w14:textId="25C5298C" w:rsidR="00BF1BE3" w:rsidRPr="003168C0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Describe significant people from the past</w:t>
            </w:r>
          </w:p>
          <w:p w14:paraId="41E71293" w14:textId="1224C2EE" w:rsidR="00BF1BE3" w:rsidRPr="003168C0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Use a timeline to develop chronological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language</w:t>
            </w:r>
            <w:proofErr w:type="gramEnd"/>
          </w:p>
          <w:p w14:paraId="58C077C1" w14:textId="1C2C07B3" w:rsidR="00BF1BE3" w:rsidRPr="00BF1BE3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Develop understanding of changes within living memory</w:t>
            </w:r>
          </w:p>
          <w:p w14:paraId="3343E3B0" w14:textId="4AAD8F49" w:rsidR="00BF1BE3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  <w:t xml:space="preserve">Develop understanding of local history </w:t>
            </w:r>
          </w:p>
          <w:p w14:paraId="0EC89042" w14:textId="77777777" w:rsidR="00BF1BE3" w:rsidRDefault="00BF1BE3" w:rsidP="00BF1BE3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</w:pPr>
          </w:p>
          <w:p w14:paraId="0406CF83" w14:textId="77777777" w:rsidR="00BF1BE3" w:rsidRPr="00474B64" w:rsidRDefault="00BF1BE3" w:rsidP="00BF1BE3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1453976E" w14:textId="77777777" w:rsidR="00BF1BE3" w:rsidRPr="00577A57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Use a range of artefacts, pictures, stories and online sources to answer historical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questions</w:t>
            </w:r>
            <w:proofErr w:type="gramEnd"/>
          </w:p>
          <w:p w14:paraId="65E50B55" w14:textId="31EADD53" w:rsidR="00BF1BE3" w:rsidRPr="00577A57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Be introduced to different</w:t>
            </w: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representations of the past </w:t>
            </w: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and discuss similarities/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differences</w:t>
            </w:r>
            <w:proofErr w:type="gramEnd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</w:t>
            </w:r>
          </w:p>
          <w:p w14:paraId="1EF0BACF" w14:textId="2ED43328" w:rsidR="00BF1BE3" w:rsidRPr="003168C0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b/>
                <w:bCs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Ask some questions about the past</w:t>
            </w:r>
          </w:p>
          <w:p w14:paraId="143B6581" w14:textId="6520DCEF" w:rsidR="00BF1BE3" w:rsidRPr="00577A57" w:rsidRDefault="00BF1BE3">
            <w:pPr>
              <w:pStyle w:val="ListParagraph"/>
              <w:widowControl w:val="0"/>
              <w:numPr>
                <w:ilvl w:val="0"/>
                <w:numId w:val="6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  <w:lang w:val="en-US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historical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vocabulary</w:t>
            </w:r>
            <w:proofErr w:type="gramEnd"/>
          </w:p>
          <w:p w14:paraId="24E3BD0C" w14:textId="77777777" w:rsidR="00BF1BE3" w:rsidRPr="00BF1BE3" w:rsidRDefault="00BF1BE3" w:rsidP="00BF1BE3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569A6B"/>
                <w:sz w:val="24"/>
                <w:szCs w:val="24"/>
                <w:lang w:val="en-US"/>
              </w:rPr>
            </w:pPr>
          </w:p>
          <w:p w14:paraId="724946A9" w14:textId="77777777" w:rsidR="00BF1BE3" w:rsidRPr="00474B64" w:rsidRDefault="00BF1BE3" w:rsidP="001605A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F086B" w14:textId="164F10EE" w:rsidR="00E86C9E" w:rsidRPr="00474B64" w:rsidRDefault="00E86C9E" w:rsidP="001605A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History Learning Sequence</w:t>
            </w:r>
          </w:p>
          <w:p w14:paraId="4322BDD3" w14:textId="77777777" w:rsidR="00E86C9E" w:rsidRPr="00474B64" w:rsidRDefault="00E86C9E" w:rsidP="00474B64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6D91009" w14:textId="09051A7D" w:rsidR="00E86C9E" w:rsidRDefault="00E86C9E">
            <w:pPr>
              <w:pStyle w:val="ListParagraph"/>
              <w:widowControl w:val="0"/>
              <w:numPr>
                <w:ilvl w:val="0"/>
                <w:numId w:val="1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Recap what is meant by </w:t>
            </w:r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timeline</w:t>
            </w:r>
            <w:proofErr w:type="gramEnd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31C57E78" w14:textId="77777777" w:rsidR="00E86C9E" w:rsidRDefault="00E86C9E" w:rsidP="000D7CD4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D2140EE" w14:textId="304AA12D" w:rsidR="00E86C9E" w:rsidRDefault="00E86C9E" w:rsidP="00267082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The Great Fire of London </w:t>
            </w:r>
          </w:p>
          <w:p w14:paraId="3A160E12" w14:textId="1DED5E50" w:rsidR="00E86C9E" w:rsidRDefault="00E86C9E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a range of sources to find out about the events of the great fire of London – sequence on a timeline and write a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report</w:t>
            </w:r>
            <w:proofErr w:type="gramEnd"/>
          </w:p>
          <w:p w14:paraId="3647D6EA" w14:textId="1667FA06" w:rsidR="00E86C9E" w:rsidRDefault="00E86C9E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Take on the role of Samuel Pepys to recall the key events – diary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writing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416D30B" w14:textId="3961041E" w:rsidR="00E86C9E" w:rsidRDefault="00E86C9E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London – past and present </w:t>
            </w:r>
          </w:p>
          <w:p w14:paraId="59E7C28C" w14:textId="1CA129BB" w:rsidR="00E86C9E" w:rsidRDefault="00E86C9E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how houses have changed over time – link to science with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materials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1230F9AA" w14:textId="2565D4D2" w:rsidR="00E86C9E" w:rsidRDefault="00E86C9E" w:rsidP="000D7CD4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EA2536E" w14:textId="6C77E955" w:rsidR="00E86C9E" w:rsidRDefault="00E86C9E" w:rsidP="000D7CD4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Grace Darling </w:t>
            </w:r>
          </w:p>
          <w:p w14:paraId="62CD6FD2" w14:textId="1ECE7A2A" w:rsidR="00E86C9E" w:rsidRPr="000D7CD4" w:rsidRDefault="00E86C9E">
            <w:pPr>
              <w:pStyle w:val="ListParagraph"/>
              <w:widowControl w:val="0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a range of sources to find out about the life of </w:t>
            </w:r>
            <w:r w:rsidR="00E71454">
              <w:rPr>
                <w:rFonts w:ascii="Franklin Gothic Medium" w:hAnsi="Franklin Gothic Medium"/>
                <w:color w:val="696969"/>
                <w:sz w:val="24"/>
                <w:szCs w:val="24"/>
              </w:rPr>
              <w:t>Grace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Darling and the events of her heroic rescue at the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Farne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Islands – sequence on a timeline and write a report</w:t>
            </w:r>
            <w:r w:rsidR="00D307E8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/ </w:t>
            </w:r>
            <w:proofErr w:type="gramStart"/>
            <w:r w:rsidR="00D307E8">
              <w:rPr>
                <w:rFonts w:ascii="Franklin Gothic Medium" w:hAnsi="Franklin Gothic Medium"/>
                <w:color w:val="696969"/>
                <w:sz w:val="24"/>
                <w:szCs w:val="24"/>
              </w:rPr>
              <w:t>letter</w:t>
            </w:r>
            <w:proofErr w:type="gramEnd"/>
          </w:p>
          <w:p w14:paraId="4B1BFDC6" w14:textId="77777777" w:rsidR="00E86C9E" w:rsidRPr="00267082" w:rsidRDefault="00E86C9E" w:rsidP="00267082">
            <w:pPr>
              <w:widowControl w:val="0"/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E86C9E" w:rsidRPr="00474B64" w14:paraId="1DE75203" w14:textId="77777777" w:rsidTr="00EA13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204F511C" w14:textId="0028B730" w:rsidR="00E86C9E" w:rsidRPr="00A375BC" w:rsidRDefault="00E86C9E" w:rsidP="000D7CD4">
            <w:pPr>
              <w:widowControl w:val="0"/>
              <w:jc w:val="center"/>
              <w:rPr>
                <w:rFonts w:ascii="Franklin Gothic Medium" w:hAnsi="Franklin Gothic Medium"/>
                <w:b/>
                <w:color w:val="7030A0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Geography</w:t>
            </w:r>
          </w:p>
        </w:tc>
      </w:tr>
      <w:tr w:rsidR="00E86C9E" w:rsidRPr="00474B64" w14:paraId="2E9EACD4" w14:textId="77777777" w:rsidTr="001A19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CD67" w14:textId="1AAE0434" w:rsidR="00E86C9E" w:rsidRPr="00474B64" w:rsidRDefault="00E86C9E" w:rsidP="000D7CD4">
            <w:pPr>
              <w:widowControl w:val="0"/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Using Maps </w:t>
            </w:r>
          </w:p>
        </w:tc>
      </w:tr>
      <w:tr w:rsidR="00E86C9E" w:rsidRPr="00474B64" w14:paraId="059B84DE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8A39B" w14:textId="43CB04BD" w:rsidR="00E86C9E" w:rsidRPr="00CD78DB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373916A0" w14:textId="77777777" w:rsidR="00E86C9E" w:rsidRPr="00CD78DB" w:rsidRDefault="00E86C9E" w:rsidP="00A375BC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56D5A65B" w14:textId="77777777" w:rsidR="00E86C9E" w:rsidRPr="00D67A27" w:rsidRDefault="00E86C9E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Name, locate and identify the four countries of the UK, their capital cities and the surrounding </w:t>
            </w:r>
            <w:proofErr w:type="gramStart"/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seas</w:t>
            </w:r>
            <w:proofErr w:type="gramEnd"/>
          </w:p>
          <w:p w14:paraId="5D5BC534" w14:textId="77777777" w:rsidR="00E86C9E" w:rsidRDefault="00E86C9E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world maps, atlases and </w:t>
            </w:r>
            <w:proofErr w:type="gramStart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globes</w:t>
            </w:r>
            <w:proofErr w:type="gramEnd"/>
          </w:p>
          <w:p w14:paraId="4E5F4893" w14:textId="2F06494B" w:rsidR="004F67B0" w:rsidRPr="004F67B0" w:rsidRDefault="004F67B0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ariel photos and plans to recognisable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landmarks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0A6539C6" w14:textId="77777777" w:rsidR="00E86C9E" w:rsidRDefault="00E86C9E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Develop geographical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vocabulary</w:t>
            </w:r>
            <w:proofErr w:type="gramEnd"/>
          </w:p>
          <w:p w14:paraId="382278AE" w14:textId="77777777" w:rsidR="00FD2EBB" w:rsidRDefault="00FD2EBB" w:rsidP="00FD2EBB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11034110" w14:textId="77777777" w:rsidR="00FD2EBB" w:rsidRDefault="00FD2EBB" w:rsidP="00FD2EBB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577180EB" w14:textId="77777777" w:rsidR="00FD2EBB" w:rsidRDefault="00FD2EBB" w:rsidP="00FD2EBB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38C731EC" w14:textId="2946C33E" w:rsidR="00FD2EBB" w:rsidRPr="00FD2EBB" w:rsidRDefault="00FD2EBB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Devise simple maps of school grounds and create a key using </w:t>
            </w:r>
            <w:proofErr w:type="gramStart"/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symbols</w:t>
            </w:r>
            <w:proofErr w:type="gramEnd"/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 </w:t>
            </w:r>
          </w:p>
          <w:p w14:paraId="7D6C849C" w14:textId="4805F593" w:rsidR="00E2505C" w:rsidRPr="00FD2EBB" w:rsidRDefault="00E2505C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Identify daily weather and </w:t>
            </w:r>
            <w:r w:rsidRPr="00FD2EB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seasonal weather patterns in the </w:t>
            </w:r>
            <w:proofErr w:type="gramStart"/>
            <w:r w:rsidRPr="00FD2EBB">
              <w:rPr>
                <w:rFonts w:ascii="Franklin Gothic Medium" w:hAnsi="Franklin Gothic Medium"/>
                <w:color w:val="BA5C17"/>
                <w:sz w:val="24"/>
                <w:szCs w:val="24"/>
              </w:rPr>
              <w:t>UK</w:t>
            </w:r>
            <w:proofErr w:type="gramEnd"/>
          </w:p>
          <w:p w14:paraId="6D177A99" w14:textId="77777777" w:rsidR="00FD2EBB" w:rsidRPr="00FD2EBB" w:rsidRDefault="00FD2EBB" w:rsidP="00FD2EBB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4C2EFCE6" w14:textId="77777777" w:rsidR="00E86C9E" w:rsidRPr="003F0B40" w:rsidRDefault="00E86C9E" w:rsidP="003F0B40">
            <w:pPr>
              <w:keepLines/>
              <w:widowControl w:val="0"/>
              <w:spacing w:after="60"/>
              <w:ind w:left="36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1457A" w14:textId="366085CA" w:rsidR="00E86C9E" w:rsidRPr="00CD78DB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1F9EAB15" w14:textId="77777777" w:rsidR="00E86C9E" w:rsidRDefault="00E86C9E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5160F8F" w14:textId="707D4E9C" w:rsidR="004F67B0" w:rsidRDefault="004F67B0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Name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  <w:r w:rsidRPr="00D67A27">
              <w:rPr>
                <w:rFonts w:ascii="Franklin Gothic Medium" w:hAnsi="Franklin Gothic Medium"/>
                <w:color w:val="569A6B"/>
                <w:sz w:val="24"/>
                <w:szCs w:val="24"/>
              </w:rPr>
              <w:t>four countries of the UK, their capital cities</w:t>
            </w:r>
          </w:p>
          <w:p w14:paraId="6609919A" w14:textId="7A918348" w:rsidR="004F67B0" w:rsidRDefault="004F67B0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Start to u</w:t>
            </w:r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se world maps, atlases and </w:t>
            </w:r>
            <w:proofErr w:type="gramStart"/>
            <w:r w:rsidRPr="00CD78DB">
              <w:rPr>
                <w:rFonts w:ascii="Franklin Gothic Medium" w:hAnsi="Franklin Gothic Medium"/>
                <w:color w:val="237091"/>
                <w:sz w:val="24"/>
                <w:szCs w:val="24"/>
              </w:rPr>
              <w:t>glob</w:t>
            </w: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es</w:t>
            </w:r>
            <w:proofErr w:type="gramEnd"/>
          </w:p>
          <w:p w14:paraId="0DBEB0A4" w14:textId="776AC155" w:rsidR="004F67B0" w:rsidRPr="00FD2EBB" w:rsidRDefault="004F67B0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ariel photos and plans to recognisable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landmarks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678B4A9C" w14:textId="0A8E0A23" w:rsidR="004F67B0" w:rsidRDefault="004F67B0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lastRenderedPageBreak/>
              <w:t>Begin to use</w:t>
            </w:r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geographical </w:t>
            </w:r>
            <w:proofErr w:type="gramStart"/>
            <w:r w:rsidRPr="00D67A27">
              <w:rPr>
                <w:rFonts w:ascii="Franklin Gothic Medium" w:hAnsi="Franklin Gothic Medium"/>
                <w:color w:val="BA5C17"/>
                <w:sz w:val="24"/>
                <w:szCs w:val="24"/>
              </w:rPr>
              <w:t>vocabulary</w:t>
            </w:r>
            <w:proofErr w:type="gramEnd"/>
          </w:p>
          <w:p w14:paraId="32B36695" w14:textId="77777777" w:rsidR="00FD2EBB" w:rsidRDefault="00FD2EBB" w:rsidP="00FD2EBB">
            <w:pPr>
              <w:keepLines/>
              <w:widowControl w:val="0"/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0774AABA" w14:textId="128F869F" w:rsidR="00FD2EBB" w:rsidRPr="00FD2EBB" w:rsidRDefault="00FD2EBB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Draw simple maps of school </w:t>
            </w:r>
            <w:proofErr w:type="gramStart"/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>grounds</w:t>
            </w:r>
            <w:proofErr w:type="gramEnd"/>
            <w:r>
              <w:rPr>
                <w:rFonts w:ascii="Franklin Gothic Medium" w:hAnsi="Franklin Gothic Medium"/>
                <w:color w:val="4472C4" w:themeColor="accent5"/>
                <w:sz w:val="24"/>
                <w:szCs w:val="24"/>
              </w:rPr>
              <w:t xml:space="preserve"> </w:t>
            </w:r>
          </w:p>
          <w:p w14:paraId="3A028FBF" w14:textId="77777777" w:rsidR="004F67B0" w:rsidRPr="004F67B0" w:rsidRDefault="004F67B0" w:rsidP="004F67B0">
            <w:pPr>
              <w:pStyle w:val="ListParagraph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3505C926" w14:textId="1001EBA1" w:rsidR="004F67B0" w:rsidRPr="00FD2EBB" w:rsidRDefault="004F67B0">
            <w:pPr>
              <w:pStyle w:val="ListParagraph"/>
              <w:keepLines/>
              <w:widowControl w:val="0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Talk about daily weather</w:t>
            </w:r>
            <w:r w:rsidR="00FD2EB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and </w:t>
            </w:r>
            <w:r w:rsidRPr="00FD2EBB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seasonal weather patterns in the </w:t>
            </w:r>
            <w:proofErr w:type="gramStart"/>
            <w:r w:rsidRPr="00FD2EBB">
              <w:rPr>
                <w:rFonts w:ascii="Franklin Gothic Medium" w:hAnsi="Franklin Gothic Medium"/>
                <w:color w:val="BA5C17"/>
                <w:sz w:val="24"/>
                <w:szCs w:val="24"/>
              </w:rPr>
              <w:t>UK</w:t>
            </w:r>
            <w:proofErr w:type="gramEnd"/>
          </w:p>
          <w:p w14:paraId="458AA2A9" w14:textId="77777777" w:rsidR="004F67B0" w:rsidRPr="00CD78DB" w:rsidRDefault="004F67B0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FD70C" w14:textId="67F1E27C" w:rsidR="00E86C9E" w:rsidRPr="00CD78DB" w:rsidRDefault="00E86C9E" w:rsidP="00A375BC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D78D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lastRenderedPageBreak/>
              <w:t> </w:t>
            </w:r>
            <w:r w:rsidRPr="00CD78D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05F9ACF9" w14:textId="77777777" w:rsidR="00E86C9E" w:rsidRPr="00CD78DB" w:rsidRDefault="00E86C9E" w:rsidP="00A375BC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8B4E29E" w14:textId="77777777" w:rsidR="00E86C9E" w:rsidRDefault="00E86C9E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Finding UK on map and locate London the capital city of England linked to History theme on Great Fire of London</w:t>
            </w:r>
          </w:p>
          <w:p w14:paraId="49ABCCEB" w14:textId="77777777" w:rsidR="00E86C9E" w:rsidRDefault="00E86C9E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countries in UK on map and label capital cities. Draw flags to represent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UK</w:t>
            </w:r>
            <w:proofErr w:type="gramEnd"/>
          </w:p>
          <w:p w14:paraId="1802DD49" w14:textId="77777777" w:rsidR="00E86C9E" w:rsidRDefault="00E86C9E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London as being a city and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compare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to Stainton,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Bamburgh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more urban areas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(linked to historical heroes theme)</w:t>
            </w:r>
          </w:p>
          <w:p w14:paraId="43291545" w14:textId="77777777" w:rsidR="004F67B0" w:rsidRDefault="004F67B0" w:rsidP="004F67B0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E2ED11C" w14:textId="77777777" w:rsidR="004F67B0" w:rsidRDefault="004F67B0" w:rsidP="004F67B0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B442EDB" w14:textId="77777777" w:rsidR="00FD2EBB" w:rsidRDefault="00FD2EBB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map of school </w:t>
            </w:r>
          </w:p>
          <w:p w14:paraId="69C61811" w14:textId="77777777" w:rsidR="00FD2EBB" w:rsidRDefault="00FD2EBB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to draw their own maps and add symbols (Outdoor learning)</w:t>
            </w:r>
          </w:p>
          <w:p w14:paraId="6D21C3D3" w14:textId="77777777" w:rsidR="008619BB" w:rsidRDefault="008619BB" w:rsidP="008619B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3626FEF" w14:textId="77777777" w:rsidR="008619BB" w:rsidRDefault="008619BB">
            <w:pPr>
              <w:pStyle w:val="ListParagraph"/>
              <w:widowControl w:val="0"/>
              <w:numPr>
                <w:ilvl w:val="0"/>
                <w:numId w:val="16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Seasonal walks </w:t>
            </w:r>
          </w:p>
          <w:p w14:paraId="41A8D90C" w14:textId="5BFA765F" w:rsidR="008619BB" w:rsidRPr="008619BB" w:rsidRDefault="008619BB" w:rsidP="008619BB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  <w:tr w:rsidR="00E86C9E" w:rsidRPr="00AA0679" w14:paraId="6CAD9ED6" w14:textId="77777777" w:rsidTr="00105596">
        <w:trPr>
          <w:trHeight w:val="50"/>
        </w:trPr>
        <w:tc>
          <w:tcPr>
            <w:tcW w:w="15388" w:type="dxa"/>
            <w:gridSpan w:val="3"/>
            <w:shd w:val="clear" w:color="auto" w:fill="4D1D8A"/>
          </w:tcPr>
          <w:p w14:paraId="4BC20103" w14:textId="728F11A5" w:rsidR="00E86C9E" w:rsidRPr="00AA0679" w:rsidRDefault="00E86C9E" w:rsidP="00A375BC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Art</w:t>
            </w:r>
          </w:p>
        </w:tc>
      </w:tr>
      <w:tr w:rsidR="00E86C9E" w:rsidRPr="00474B64" w14:paraId="1004088C" w14:textId="77777777" w:rsidTr="00ED66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FD6D" w14:textId="527805DC" w:rsidR="00E86C9E" w:rsidRDefault="00E86C9E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Exploring lines and colour – Paul Klee </w:t>
            </w:r>
          </w:p>
          <w:p w14:paraId="5371762C" w14:textId="77777777" w:rsidR="00E86C9E" w:rsidRDefault="00E86C9E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Primary / Secondary and hot/cold colours </w:t>
            </w:r>
          </w:p>
          <w:p w14:paraId="03C3F7BF" w14:textId="6B7330C5" w:rsidR="0036428D" w:rsidRPr="00267082" w:rsidRDefault="0036428D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Textiles </w:t>
            </w:r>
          </w:p>
        </w:tc>
      </w:tr>
      <w:tr w:rsidR="00E86C9E" w:rsidRPr="00474B64" w14:paraId="6AA82275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89225" w14:textId="039AC42B" w:rsidR="00E86C9E" w:rsidRPr="00474B64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  <w:r w:rsidRPr="00474B64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7A9B3A27" w14:textId="77777777" w:rsidR="00E86C9E" w:rsidRPr="00474B64" w:rsidRDefault="00E86C9E" w:rsidP="00A375BC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3012EA85" w14:textId="7E2117CE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painting, use a variety of thick and thin brushes to produce lines and shapes, textures and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patterns</w:t>
            </w:r>
            <w:proofErr w:type="gramEnd"/>
          </w:p>
          <w:p w14:paraId="1928C4C0" w14:textId="77777777" w:rsidR="00E86C9E" w:rsidRPr="00577A57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Know about the work of a range of artists, craft makers and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designers</w:t>
            </w:r>
            <w:proofErr w:type="gramEnd"/>
          </w:p>
          <w:p w14:paraId="569B26B5" w14:textId="77777777" w:rsidR="00E86C9E" w:rsidRPr="003168C0" w:rsidRDefault="00E86C9E" w:rsidP="00A375BC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3C486F0E" w14:textId="48B4230E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Use a range of pencils to draw lines of different lengths/thickness and show pattern using dots and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lines</w:t>
            </w:r>
            <w:proofErr w:type="gramEnd"/>
          </w:p>
          <w:p w14:paraId="5691C020" w14:textId="77777777" w:rsidR="00E86C9E" w:rsidRPr="00577A57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Use correct artistic vocabulary </w:t>
            </w:r>
            <w:proofErr w:type="spellStart"/>
            <w:proofErr w:type="gramStart"/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eg</w:t>
            </w:r>
            <w:proofErr w:type="spellEnd"/>
            <w:proofErr w:type="gramEnd"/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tone, tint, shade</w:t>
            </w:r>
          </w:p>
          <w:p w14:paraId="41B1A19C" w14:textId="77777777" w:rsidR="00E86C9E" w:rsidRPr="003168C0" w:rsidRDefault="00E86C9E" w:rsidP="00A375BC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0D1F659F" w14:textId="77777777" w:rsidR="00E86C9E" w:rsidRPr="00267082" w:rsidRDefault="00E86C9E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60BBD000" w14:textId="3C5F8DBC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painting, mix colours to make secondary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colours</w:t>
            </w:r>
            <w:proofErr w:type="gramEnd"/>
          </w:p>
          <w:p w14:paraId="38CD3BD7" w14:textId="2E3442CA" w:rsidR="00E86C9E" w:rsidRPr="003168C0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Use overlapping shapes to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create</w:t>
            </w:r>
            <w:proofErr w:type="gramEnd"/>
          </w:p>
          <w:p w14:paraId="45FC1023" w14:textId="77777777" w:rsidR="00E86C9E" w:rsidRPr="00577A57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and apply art and design techniques in using colour, patterns, texture, line, shape, form and space with a range of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materials</w:t>
            </w:r>
            <w:proofErr w:type="gramEnd"/>
          </w:p>
          <w:p w14:paraId="7203DECF" w14:textId="4F77E25A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lastRenderedPageBreak/>
              <w:t xml:space="preserve">Describe differences and similarities and make links to own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work</w:t>
            </w:r>
            <w:proofErr w:type="gramEnd"/>
          </w:p>
          <w:p w14:paraId="453374A8" w14:textId="3C310829" w:rsidR="00E86C9E" w:rsidRDefault="00E86C9E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4012E65C" w14:textId="301C2C9E" w:rsidR="00E86C9E" w:rsidRDefault="00E86C9E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0C75F12A" w14:textId="77777777" w:rsidR="00E86C9E" w:rsidRDefault="00E86C9E" w:rsidP="00A375BC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05C73495" w14:textId="03619819" w:rsidR="00E86C9E" w:rsidRPr="00267082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textiles, weave and join materials using stitch 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86A2" w14:textId="77777777" w:rsidR="00E86C9E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</w:p>
          <w:p w14:paraId="1C8244A0" w14:textId="77777777" w:rsidR="00D65F57" w:rsidRDefault="00D65F57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C8F601A" w14:textId="7D64393F" w:rsidR="00D65F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painting, use thick and thin brushes to produce lines and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shapes</w:t>
            </w:r>
            <w:proofErr w:type="gramEnd"/>
          </w:p>
          <w:p w14:paraId="3366A534" w14:textId="71291A63" w:rsidR="00D65F57" w:rsidRPr="00577A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Talk</w:t>
            </w:r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about the work of a range of artists, craft makers and </w:t>
            </w:r>
            <w:proofErr w:type="gramStart"/>
            <w:r w:rsidRPr="00577A57">
              <w:rPr>
                <w:rFonts w:ascii="Franklin Gothic Medium" w:hAnsi="Franklin Gothic Medium"/>
                <w:color w:val="BA5C17"/>
                <w:sz w:val="24"/>
                <w:szCs w:val="24"/>
              </w:rPr>
              <w:t>designers</w:t>
            </w:r>
            <w:proofErr w:type="gramEnd"/>
          </w:p>
          <w:p w14:paraId="03DC9AFB" w14:textId="77777777" w:rsidR="00D65F57" w:rsidRPr="003168C0" w:rsidRDefault="00D65F57" w:rsidP="00D65F57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41322F8E" w14:textId="2C7FB5F9" w:rsidR="00D65F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Use a range of pencils to draw lines of different lengths/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thickness</w:t>
            </w:r>
            <w:proofErr w:type="gramEnd"/>
          </w:p>
          <w:p w14:paraId="3D57200C" w14:textId="6F84457F" w:rsidR="00D65F57" w:rsidRPr="00577A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Begin to develop artistic</w:t>
            </w:r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correct artistic </w:t>
            </w:r>
            <w:proofErr w:type="gramStart"/>
            <w:r w:rsidRPr="00577A57">
              <w:rPr>
                <w:rFonts w:ascii="Franklin Gothic Medium" w:hAnsi="Franklin Gothic Medium"/>
                <w:color w:val="237091"/>
                <w:sz w:val="24"/>
                <w:szCs w:val="24"/>
              </w:rPr>
              <w:t>vocabulary</w:t>
            </w:r>
            <w:proofErr w:type="gramEnd"/>
          </w:p>
          <w:p w14:paraId="52752E72" w14:textId="77777777" w:rsidR="00D65F57" w:rsidRPr="003168C0" w:rsidRDefault="00D65F57" w:rsidP="00D65F57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7483AD31" w14:textId="77777777" w:rsidR="00D65F57" w:rsidRPr="00267082" w:rsidRDefault="00D65F57" w:rsidP="00D65F57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7A983293" w14:textId="77777777" w:rsidR="00D65F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painting, mix colours to make secondary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4"/>
              </w:rPr>
              <w:t>colours</w:t>
            </w:r>
            <w:proofErr w:type="gramEnd"/>
          </w:p>
          <w:p w14:paraId="3BD92252" w14:textId="60586392" w:rsidR="00D65F57" w:rsidRPr="003168C0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Use collage, sort and use a range of materials that are cut, torn and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glued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 </w:t>
            </w:r>
          </w:p>
          <w:p w14:paraId="14067371" w14:textId="400A513E" w:rsidR="00D65F57" w:rsidRPr="00577A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Begin to us</w:t>
            </w: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e art and design techniques using colour, patterns, texture, line, shape, form and </w:t>
            </w: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lastRenderedPageBreak/>
              <w:t xml:space="preserve">space with a range of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materials</w:t>
            </w:r>
            <w:proofErr w:type="gramEnd"/>
          </w:p>
          <w:p w14:paraId="56876CBF" w14:textId="7E1D1D5C" w:rsidR="00D65F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Discuss their own and other’s 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4"/>
              </w:rPr>
              <w:t>work</w:t>
            </w:r>
            <w:proofErr w:type="gramEnd"/>
          </w:p>
          <w:p w14:paraId="17C6E881" w14:textId="77777777" w:rsidR="00D65F57" w:rsidRDefault="00D65F57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72C7F90" w14:textId="77777777" w:rsidR="00D65F57" w:rsidRDefault="00D65F57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B2DED8E" w14:textId="77777777" w:rsidR="00D65F57" w:rsidRDefault="00D65F57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4B42FD9" w14:textId="77777777" w:rsidR="00D65F57" w:rsidRDefault="00D65F57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CF6C5A4" w14:textId="009793CB" w:rsidR="00D65F57" w:rsidRPr="00D65F57" w:rsidRDefault="00D65F57">
            <w:pPr>
              <w:pStyle w:val="ListParagraph"/>
              <w:numPr>
                <w:ilvl w:val="0"/>
                <w:numId w:val="7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D65F57">
              <w:rPr>
                <w:rFonts w:ascii="Franklin Gothic Medium" w:hAnsi="Franklin Gothic Medium"/>
                <w:color w:val="569A6B"/>
                <w:sz w:val="24"/>
                <w:szCs w:val="24"/>
              </w:rPr>
              <w:t xml:space="preserve">In textiles, join materials using </w:t>
            </w:r>
            <w:r>
              <w:rPr>
                <w:rFonts w:ascii="Franklin Gothic Medium" w:hAnsi="Franklin Gothic Medium"/>
                <w:color w:val="569A6B"/>
                <w:sz w:val="24"/>
                <w:szCs w:val="24"/>
              </w:rPr>
              <w:t>glue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8FC04" w14:textId="602094BB" w:rsidR="00E86C9E" w:rsidRPr="00474B64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 Learning Sequence</w:t>
            </w:r>
          </w:p>
          <w:p w14:paraId="1328EEA9" w14:textId="77777777" w:rsidR="00E86C9E" w:rsidRPr="00474B64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4588EA1" w14:textId="13242D66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Introduce lines through Paul Klee – taking a line for a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walk</w:t>
            </w:r>
            <w:proofErr w:type="gramEnd"/>
          </w:p>
          <w:p w14:paraId="6DEE6483" w14:textId="6A113A14" w:rsidR="00E86C9E" w:rsidRPr="00474B64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to take a line for a walk and add hot/cold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colours</w:t>
            </w:r>
            <w:proofErr w:type="gramEnd"/>
          </w:p>
          <w:p w14:paraId="74648A08" w14:textId="317A1465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Experiment with pencil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– focusing on new techniques of dotting/hatching to create a certain </w:t>
            </w:r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effect</w:t>
            </w:r>
            <w:proofErr w:type="gramEnd"/>
          </w:p>
          <w:p w14:paraId="6617EB27" w14:textId="1CD26E48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Look at shading and turning a 2D shape into a 3D shape (use pumpkin for observational drawing)</w:t>
            </w:r>
          </w:p>
          <w:p w14:paraId="4FDD8038" w14:textId="1AC873A9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Autumn observational drawings – using different lines/shapes to create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affects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02FE3EAD" w14:textId="4C10A8CE" w:rsidR="00E86C9E" w:rsidRDefault="00E86C9E" w:rsidP="00A375BC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60D71C6" w14:textId="77777777" w:rsidR="00E86C9E" w:rsidRPr="00267082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010430D" w14:textId="6E82C9C8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Look at primary colours – hot/cold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colours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A83E0B7" w14:textId="1EFF0F20" w:rsidR="00E86C9E" w:rsidRPr="00474B64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Create fire scenes by mixing red and yellow to make the secondary colour orange – paint and use of tissue/collage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materials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0B1F357A" w14:textId="5FD189F6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Explore a range of paintings of the historical rescue made by Grace Darling. </w:t>
            </w:r>
          </w:p>
          <w:p w14:paraId="70021DAB" w14:textId="77777777" w:rsidR="00E86C9E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Using cold colours to re-create Grace Darling’s famous rescue through art/DT. Make comparisons between their work and the work of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others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45742D88" w14:textId="77777777" w:rsidR="00E86C9E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3F3B6B9" w14:textId="77777777" w:rsidR="00E86C9E" w:rsidRDefault="00E86C9E" w:rsidP="00A375BC">
            <w:p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502E215" w14:textId="6F3416E7" w:rsidR="00E86C9E" w:rsidRPr="00267082" w:rsidRDefault="00E86C9E">
            <w:pPr>
              <w:pStyle w:val="ListParagraph"/>
              <w:numPr>
                <w:ilvl w:val="0"/>
                <w:numId w:val="11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Create Christmas stockings using felt – stitching </w:t>
            </w:r>
          </w:p>
        </w:tc>
      </w:tr>
      <w:tr w:rsidR="00E86C9E" w:rsidRPr="00AA0679" w14:paraId="3B414DD4" w14:textId="77777777" w:rsidTr="00082CF0">
        <w:trPr>
          <w:trHeight w:val="50"/>
        </w:trPr>
        <w:tc>
          <w:tcPr>
            <w:tcW w:w="15388" w:type="dxa"/>
            <w:gridSpan w:val="3"/>
            <w:shd w:val="clear" w:color="auto" w:fill="4D1D8A"/>
          </w:tcPr>
          <w:p w14:paraId="72261D5C" w14:textId="0208FA26" w:rsidR="00E86C9E" w:rsidRPr="00493223" w:rsidRDefault="00E86C9E" w:rsidP="00A375BC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E86C9E" w:rsidRPr="00474B64" w14:paraId="45DB3A9A" w14:textId="77777777" w:rsidTr="001839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E4B3" w14:textId="6DE0BA1E" w:rsidR="00E86C9E" w:rsidRDefault="00E86C9E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Research, design and make a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house from </w:t>
            </w:r>
            <w:proofErr w:type="gramStart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1666</w:t>
            </w:r>
            <w:proofErr w:type="gramEnd"/>
          </w:p>
          <w:p w14:paraId="3C7271E9" w14:textId="77777777" w:rsidR="00EF233D" w:rsidRDefault="00E86C9E" w:rsidP="00EF233D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Research, design and make a lighthouse</w:t>
            </w:r>
            <w:r w:rsidR="00EF233D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and </w:t>
            </w:r>
            <w:proofErr w:type="gramStart"/>
            <w:r w:rsidR="00EF233D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Boat</w:t>
            </w:r>
            <w:proofErr w:type="gramEnd"/>
          </w:p>
          <w:p w14:paraId="5905819D" w14:textId="55662D61" w:rsidR="00E86C9E" w:rsidRDefault="00EF233D" w:rsidP="00EF233D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</w:t>
            </w:r>
            <w:r w:rsidR="00E86C9E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ollage of Grace Darling’s rescue inspired by the work of </w:t>
            </w:r>
            <w:proofErr w:type="gramStart"/>
            <w:r w:rsidR="00E86C9E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artists</w:t>
            </w:r>
            <w:proofErr w:type="gramEnd"/>
            <w:r w:rsidR="00E86C9E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</w:t>
            </w:r>
          </w:p>
          <w:p w14:paraId="1D61A3F2" w14:textId="4E9E001B" w:rsidR="00E86C9E" w:rsidRPr="00474B64" w:rsidRDefault="00E86C9E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proofErr w:type="spellStart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Phunky</w:t>
            </w:r>
            <w:proofErr w:type="spellEnd"/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Food – Autumn Soup</w:t>
            </w:r>
          </w:p>
        </w:tc>
      </w:tr>
      <w:tr w:rsidR="00E86C9E" w:rsidRPr="00474B64" w14:paraId="75B5A252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40EEC" w14:textId="0095A4AA" w:rsidR="00E86C9E" w:rsidRPr="00474B64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479D3991" w14:textId="77777777" w:rsidR="00E86C9E" w:rsidRPr="00474B64" w:rsidRDefault="00E86C9E" w:rsidP="00A375BC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4EC15E2D" w14:textId="28CB012D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Design products for others and themselves that are purposeful, functional and </w:t>
            </w:r>
            <w:proofErr w:type="gramStart"/>
            <w:r w:rsidRPr="003168C0">
              <w:rPr>
                <w:rFonts w:ascii="Franklin Gothic Medium" w:hAnsi="Franklin Gothic Medium"/>
                <w:color w:val="569A6B"/>
                <w:sz w:val="24"/>
                <w:szCs w:val="26"/>
              </w:rPr>
              <w:t>appealing</w:t>
            </w:r>
            <w:proofErr w:type="gramEnd"/>
          </w:p>
          <w:p w14:paraId="0EF8D7AB" w14:textId="66AE67A6" w:rsidR="00E86C9E" w:rsidRPr="00C14C38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Build structures, exploring ways to stiffen, stabilise and strength. </w:t>
            </w:r>
          </w:p>
          <w:p w14:paraId="0D0CD0D3" w14:textId="77777777" w:rsidR="00E86C9E" w:rsidRPr="003168C0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 xml:space="preserve">Select from and use a wide range of materials and components according to their </w:t>
            </w:r>
            <w:proofErr w:type="gramStart"/>
            <w:r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>characteristics</w:t>
            </w:r>
            <w:proofErr w:type="gramEnd"/>
          </w:p>
          <w:p w14:paraId="3FB3F9BB" w14:textId="77777777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 xml:space="preserve">Select from and use a wide range of tools and equipment to perform practical </w:t>
            </w:r>
            <w:proofErr w:type="gramStart"/>
            <w:r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>tasks</w:t>
            </w:r>
            <w:proofErr w:type="gramEnd"/>
          </w:p>
          <w:p w14:paraId="5981122C" w14:textId="07C75CBB" w:rsidR="00E86C9E" w:rsidRDefault="00E86C9E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63D142E" w14:textId="29C46C6B" w:rsidR="00E86C9E" w:rsidRDefault="00E86C9E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3C29DC7A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59AA46BF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77504FAE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2C373CA3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43496C32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16020398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3FE5FDD0" w14:textId="77777777" w:rsidR="00BE482B" w:rsidRDefault="00BE482B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6F7FFEB7" w14:textId="77777777" w:rsidR="00E86C9E" w:rsidRDefault="00E86C9E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065AC2E" w14:textId="3133C2C9" w:rsidR="00E86C9E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Use </w:t>
            </w: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basic principles of a healthy and varied diet to prepare </w:t>
            </w:r>
            <w:proofErr w:type="gramStart"/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>dishes</w:t>
            </w:r>
            <w:proofErr w:type="gramEnd"/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 </w:t>
            </w:r>
          </w:p>
          <w:p w14:paraId="7ADE1D2E" w14:textId="21326800" w:rsidR="00E86C9E" w:rsidRPr="00577A57" w:rsidRDefault="00E86C9E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Understand where food comes from </w:t>
            </w:r>
          </w:p>
          <w:p w14:paraId="43894E76" w14:textId="0593F018" w:rsidR="00E86C9E" w:rsidRDefault="00E86C9E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176E796D" w14:textId="77777777" w:rsidR="00E86C9E" w:rsidRPr="00C14C38" w:rsidRDefault="00E86C9E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0D0ACA9" w14:textId="34219F1E" w:rsidR="00E86C9E" w:rsidRPr="00577A57" w:rsidRDefault="00E86C9E" w:rsidP="00A375BC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CD55" w14:textId="3678129A" w:rsidR="00E86C9E" w:rsidRPr="00474B64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534A6747" w14:textId="77777777" w:rsidR="00E86C9E" w:rsidRDefault="00E86C9E" w:rsidP="00A375BC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868F298" w14:textId="69F1B1F1" w:rsidR="00D65F57" w:rsidRDefault="00D65F57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 w:rsidRPr="003168C0"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Design </w:t>
            </w:r>
            <w:r w:rsidR="00BE482B">
              <w:rPr>
                <w:rFonts w:ascii="Franklin Gothic Medium" w:hAnsi="Franklin Gothic Medium"/>
                <w:color w:val="569A6B"/>
                <w:sz w:val="24"/>
                <w:szCs w:val="26"/>
              </w:rPr>
              <w:t>simple products that look</w:t>
            </w:r>
            <w:r w:rsidRPr="003168C0"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appealing</w:t>
            </w:r>
          </w:p>
          <w:p w14:paraId="1D2FAF53" w14:textId="246191E8" w:rsidR="00D65F57" w:rsidRPr="00C14C38" w:rsidRDefault="004662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Start</w:t>
            </w:r>
            <w:r w:rsidR="00BE482B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to b</w:t>
            </w:r>
            <w:r w:rsidR="00D65F57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uild structures, exploring ways to stiffen, stabilise and strength. </w:t>
            </w:r>
          </w:p>
          <w:p w14:paraId="4965D187" w14:textId="56502CB4" w:rsidR="00D65F57" w:rsidRPr="003168C0" w:rsidRDefault="00BE482B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6"/>
              </w:rPr>
              <w:t>U</w:t>
            </w:r>
            <w:r w:rsidR="00D65F57"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 xml:space="preserve">se a range of materials and </w:t>
            </w:r>
            <w:proofErr w:type="gramStart"/>
            <w:r w:rsidR="00D65F57"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>components</w:t>
            </w:r>
            <w:proofErr w:type="gramEnd"/>
          </w:p>
          <w:p w14:paraId="622401BB" w14:textId="6DE1D453" w:rsidR="00D65F57" w:rsidRDefault="00BE482B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994A54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6"/>
              </w:rPr>
              <w:t>Use a</w:t>
            </w:r>
            <w:r w:rsidR="00D65F57"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 xml:space="preserve"> range of tools and equipment to perform practical </w:t>
            </w:r>
            <w:proofErr w:type="gramStart"/>
            <w:r w:rsidR="00D65F57" w:rsidRPr="003168C0">
              <w:rPr>
                <w:rFonts w:ascii="Franklin Gothic Medium" w:hAnsi="Franklin Gothic Medium"/>
                <w:color w:val="994A54"/>
                <w:sz w:val="24"/>
                <w:szCs w:val="26"/>
              </w:rPr>
              <w:t>tasks</w:t>
            </w:r>
            <w:proofErr w:type="gramEnd"/>
          </w:p>
          <w:p w14:paraId="6E8F0D89" w14:textId="77777777" w:rsidR="00D65F57" w:rsidRDefault="00D65F57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107349D" w14:textId="77777777" w:rsidR="00D65F57" w:rsidRDefault="00D65F57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78613611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504AAD8A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2F4F276F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7FA3D025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BF9E05D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6A9246FB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6450C6C4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5E017C54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29D8F0C1" w14:textId="77777777" w:rsidR="00BE482B" w:rsidRDefault="00BE482B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0C7A1779" w14:textId="77777777" w:rsidR="00D65F57" w:rsidRDefault="00D65F57" w:rsidP="00D65F57">
            <w:pPr>
              <w:widowControl w:val="0"/>
              <w:spacing w:after="40" w:line="216" w:lineRule="auto"/>
              <w:rPr>
                <w:rFonts w:ascii="Franklin Gothic Medium" w:hAnsi="Franklin Gothic Medium"/>
                <w:color w:val="BA5C17"/>
                <w:sz w:val="24"/>
                <w:szCs w:val="26"/>
              </w:rPr>
            </w:pPr>
          </w:p>
          <w:p w14:paraId="42E3256B" w14:textId="2009FC1B" w:rsidR="00D65F57" w:rsidRDefault="00BE482B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>P</w:t>
            </w:r>
            <w:r w:rsidR="00D65F57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repare </w:t>
            </w: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simple </w:t>
            </w:r>
            <w:r w:rsidR="00D65F57">
              <w:rPr>
                <w:rFonts w:ascii="Franklin Gothic Medium" w:hAnsi="Franklin Gothic Medium"/>
                <w:color w:val="E6B00D"/>
                <w:sz w:val="24"/>
                <w:szCs w:val="24"/>
              </w:rPr>
              <w:t>dishes</w:t>
            </w: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 using knowledge of healthy </w:t>
            </w:r>
            <w:proofErr w:type="gramStart"/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>food</w:t>
            </w:r>
            <w:proofErr w:type="gramEnd"/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 </w:t>
            </w:r>
            <w:r w:rsidR="00D65F57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 </w:t>
            </w:r>
          </w:p>
          <w:p w14:paraId="11EC28D5" w14:textId="06FB47CB" w:rsidR="00D65F57" w:rsidRPr="00BE482B" w:rsidRDefault="00BE482B">
            <w:pPr>
              <w:pStyle w:val="ListParagraph"/>
              <w:widowControl w:val="0"/>
              <w:numPr>
                <w:ilvl w:val="0"/>
                <w:numId w:val="5"/>
              </w:numPr>
              <w:spacing w:after="40"/>
              <w:rPr>
                <w:rFonts w:ascii="Franklin Gothic Medium" w:hAnsi="Franklin Gothic Medium"/>
                <w:color w:val="E6B00D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E6B00D"/>
                <w:sz w:val="24"/>
                <w:szCs w:val="24"/>
              </w:rPr>
              <w:t>Begin to u</w:t>
            </w:r>
            <w:r w:rsidR="00D65F57">
              <w:rPr>
                <w:rFonts w:ascii="Franklin Gothic Medium" w:hAnsi="Franklin Gothic Medium"/>
                <w:color w:val="E6B00D"/>
                <w:sz w:val="24"/>
                <w:szCs w:val="24"/>
              </w:rPr>
              <w:t xml:space="preserve">nderstand where food comes from 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C8BEF" w14:textId="7C8B9550" w:rsidR="00E86C9E" w:rsidRPr="00474B64" w:rsidRDefault="00E86C9E" w:rsidP="00A375BC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D&amp;T Learning Sequence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2511470A" w14:textId="08CAC07E" w:rsidR="00E86C9E" w:rsidRPr="00474B64" w:rsidRDefault="00E86C9E" w:rsidP="00A375BC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23A5DB71" w14:textId="77777777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Research into what houses were made from in 1666 during the Great Fire of London</w:t>
            </w:r>
          </w:p>
          <w:p w14:paraId="6170B6B4" w14:textId="4BCB3554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3D house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based on this </w:t>
            </w:r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research</w:t>
            </w:r>
            <w:proofErr w:type="gramEnd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4DC9B22E" w14:textId="00F06D5A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Test strength and ability to stand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freely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229FBF0F" w14:textId="4499F39A" w:rsidR="00E86C9E" w:rsidRDefault="00E86C9E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1232DBE" w14:textId="4A87C359" w:rsidR="00E86C9E" w:rsidRPr="00C14C38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Use 2D outline of house to cut and fold correctly to make a 3D house for Great Fire of London Display </w:t>
            </w:r>
          </w:p>
          <w:p w14:paraId="531D7294" w14:textId="4973DA78" w:rsidR="00E86C9E" w:rsidRDefault="00E86C9E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6205286F" w14:textId="69F0C198" w:rsidR="00E86C9E" w:rsidRPr="00474B64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Select from a wide range of materials and components to solve the problem of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creating a lighthouse – suitability of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materials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7C9101F6" w14:textId="77777777" w:rsidR="00E86C9E" w:rsidRPr="00C14C38" w:rsidRDefault="00E86C9E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71B8A2C" w14:textId="0D6F6150" w:rsidR="00E86C9E" w:rsidRPr="00C14C38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own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lighthouse</w:t>
            </w: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based on experimentation with materials and </w:t>
            </w:r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components</w:t>
            </w:r>
            <w:proofErr w:type="gramEnd"/>
          </w:p>
          <w:p w14:paraId="16907315" w14:textId="634D64B6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Evaluate effectiveness of their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lighthouse – was it fit for purpose? </w:t>
            </w:r>
          </w:p>
          <w:p w14:paraId="0070688A" w14:textId="3623A8CC" w:rsidR="00E86C9E" w:rsidRDefault="00E86C9E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110F67AA" w14:textId="27F8DDE2" w:rsidR="00E86C9E" w:rsidRPr="00E71454" w:rsidRDefault="00E71454" w:rsidP="00A375BC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  <w:lang w:val="en-US"/>
              </w:rPr>
              <w:t>Phunky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  <w:lang w:val="en-US"/>
              </w:rPr>
              <w:t xml:space="preserve"> Food</w:t>
            </w:r>
          </w:p>
          <w:p w14:paraId="3FC22799" w14:textId="4826CFB8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Create a </w:t>
            </w: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Phunky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Food Autumn soup – use eat well plate to discuss a balanced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diet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376573AB" w14:textId="13FBAA1A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Discuss where the ingredients have come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from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</w:t>
            </w:r>
          </w:p>
          <w:p w14:paraId="18518CF6" w14:textId="77777777" w:rsidR="00E86C9E" w:rsidRDefault="00E86C9E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Match foods to the different food groups on the eat well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plat</w:t>
            </w:r>
            <w:r w:rsidR="00BE482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</w:t>
            </w:r>
            <w:proofErr w:type="gramEnd"/>
          </w:p>
          <w:p w14:paraId="3E9BAFD7" w14:textId="57A4E9CA" w:rsidR="00EF233D" w:rsidRPr="00BE482B" w:rsidRDefault="00EF233D">
            <w:pPr>
              <w:pStyle w:val="ListParagraph"/>
              <w:widowControl w:val="0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Visit to Houghton, Susan’s Farm for children to prepare a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2 course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healthy meal using the Eat well guide </w:t>
            </w:r>
          </w:p>
        </w:tc>
      </w:tr>
      <w:tr w:rsidR="00E86C9E" w:rsidRPr="00C66C27" w14:paraId="4EB0A3D2" w14:textId="77777777" w:rsidTr="00C34146">
        <w:trPr>
          <w:trHeight w:val="47"/>
        </w:trPr>
        <w:tc>
          <w:tcPr>
            <w:tcW w:w="15388" w:type="dxa"/>
            <w:gridSpan w:val="3"/>
            <w:shd w:val="clear" w:color="auto" w:fill="4D1D8A"/>
          </w:tcPr>
          <w:p w14:paraId="7CB1DE78" w14:textId="2BE73624" w:rsidR="00E86C9E" w:rsidRPr="00C66C27" w:rsidRDefault="00E86C9E" w:rsidP="00A375BC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E86C9E" w:rsidRPr="00474B64" w14:paraId="37DEAA0E" w14:textId="77777777" w:rsidTr="00787F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8A58" w14:textId="77777777" w:rsidR="00E86C9E" w:rsidRDefault="00E86C9E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474B64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Learn how to stay safe online, in the context of using the Internet to research.</w:t>
            </w:r>
          </w:p>
          <w:p w14:paraId="0815655F" w14:textId="5C6A1936" w:rsidR="00D307E8" w:rsidRPr="00474B64" w:rsidRDefault="00D307E8" w:rsidP="00A375B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Coding </w:t>
            </w:r>
          </w:p>
        </w:tc>
      </w:tr>
      <w:tr w:rsidR="00E86C9E" w:rsidRPr="00474B64" w14:paraId="63B9E0EC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EABEE" w14:textId="41A0ABEB" w:rsidR="00E86C9E" w:rsidRPr="00474B64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3D86C94A" w14:textId="77777777" w:rsidR="00E86C9E" w:rsidRPr="00474B64" w:rsidRDefault="00E86C9E" w:rsidP="00A375BC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3E9A1550" w14:textId="42255CD7" w:rsidR="00E86C9E" w:rsidRPr="0046629E" w:rsidRDefault="00E86C9E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Identify where to go for help/support when concerned about content/contact on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internet</w:t>
            </w:r>
            <w:proofErr w:type="gramEnd"/>
          </w:p>
          <w:p w14:paraId="0B56ECDC" w14:textId="49C16150" w:rsidR="00E86C9E" w:rsidRDefault="00E86C9E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Recognise common uses of information technology beyond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school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47B4F3D2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407BEE93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57E94326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6D14CF1C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3AA4109F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7F5BEFA2" w14:textId="77777777" w:rsidR="00C72418" w:rsidRDefault="00C72418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64673E6F" w14:textId="77777777" w:rsidR="00C72418" w:rsidRDefault="00C72418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2784FA39" w14:textId="77777777" w:rsidR="00C72418" w:rsidRDefault="00C72418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020AA28A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75C9FA9D" w14:textId="77777777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Use technology safely and respectfully keeping personal information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private</w:t>
            </w:r>
            <w:proofErr w:type="gramEnd"/>
          </w:p>
          <w:p w14:paraId="79ADE6A3" w14:textId="77777777" w:rsidR="00C72418" w:rsidRPr="0046629E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 xml:space="preserve">Use technology purposefully to create, store, retrieve, 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>organise</w:t>
            </w:r>
            <w:proofErr w:type="gramEnd"/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 xml:space="preserve"> and manipulate digital content. </w:t>
            </w:r>
          </w:p>
          <w:p w14:paraId="39EBC063" w14:textId="77777777" w:rsidR="0046629E" w:rsidRPr="00C72418" w:rsidRDefault="0046629E" w:rsidP="00C72418">
            <w:pPr>
              <w:pStyle w:val="ListParagraph"/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536AAD69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04FCD8EE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69B61107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1AE31039" w14:textId="77777777" w:rsidR="0046629E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6A39D75E" w14:textId="77777777" w:rsidR="0046629E" w:rsidRPr="00A70E69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03FA8799" w14:textId="77777777" w:rsidR="0046629E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what algorithms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are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1743ADB7" w14:textId="7C543612" w:rsidR="0046629E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how algorithms are implemented as programmes on digital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devices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3D30B6EC" w14:textId="77777777" w:rsidR="0046629E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that programmes execute by following precise and unambiguous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instructions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54E9E15D" w14:textId="6652E6BD" w:rsidR="0046629E" w:rsidRPr="003168C0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Use logical reasoning to predict the behaviour of simple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programmes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3E501A43" w14:textId="77777777" w:rsidR="0046629E" w:rsidRPr="0046629E" w:rsidRDefault="0046629E" w:rsidP="0046629E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</w:p>
          <w:p w14:paraId="52893ED6" w14:textId="77777777" w:rsidR="00E86C9E" w:rsidRPr="00474B64" w:rsidRDefault="00E86C9E" w:rsidP="00A375BC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3E63" w14:textId="6A0B86D4" w:rsidR="00E86C9E" w:rsidRPr="00474B64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52043241" w14:textId="77777777" w:rsidR="00E86C9E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A022C2D" w14:textId="6B6512E6" w:rsidR="0046629E" w:rsidRPr="0046629E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Know where to go for</w:t>
            </w: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help/support when </w:t>
            </w: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they have concerns about </w:t>
            </w: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content/contact on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internet</w:t>
            </w:r>
            <w:proofErr w:type="gramEnd"/>
          </w:p>
          <w:p w14:paraId="5065855A" w14:textId="5CC5FD47" w:rsidR="0046629E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Begin to recognise common uses of information technology beyond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school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4D1F15BF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EA2CD9D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BF99ACF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D0CC91D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1976DAE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DD8513B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C02D3AD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53C8A36F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F42F533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F8943C8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94DBE39" w14:textId="77777777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994A54"/>
                <w:sz w:val="24"/>
                <w:szCs w:val="24"/>
              </w:rPr>
              <w:t>Develop an understanding of how to u</w:t>
            </w:r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se technology </w:t>
            </w:r>
            <w:proofErr w:type="gramStart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>safely</w:t>
            </w:r>
            <w:proofErr w:type="gramEnd"/>
            <w:r w:rsidRPr="00577A57">
              <w:rPr>
                <w:rFonts w:ascii="Franklin Gothic Medium" w:hAnsi="Franklin Gothic Medium"/>
                <w:color w:val="994A54"/>
                <w:sz w:val="24"/>
                <w:szCs w:val="24"/>
              </w:rPr>
              <w:t xml:space="preserve"> </w:t>
            </w:r>
          </w:p>
          <w:p w14:paraId="7139DA96" w14:textId="77777777" w:rsidR="00C72418" w:rsidRPr="0046629E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 xml:space="preserve">Use technology to create, store, and retrieve digital content. </w:t>
            </w:r>
          </w:p>
          <w:p w14:paraId="3A4B2E3E" w14:textId="77777777" w:rsidR="00C72418" w:rsidRPr="00577A57" w:rsidRDefault="00C72418" w:rsidP="00C72418">
            <w:pPr>
              <w:pStyle w:val="ListParagraph"/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097BB14E" w14:textId="77777777" w:rsidR="00C72418" w:rsidRDefault="00C72418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E390A69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142002F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A2B0CAA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17A41B4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E327B4B" w14:textId="77777777" w:rsidR="0046629E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1B0DA50" w14:textId="77777777" w:rsidR="0046629E" w:rsidRPr="00A70E69" w:rsidRDefault="0046629E" w:rsidP="0046629E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28B428D3" w14:textId="69B51168" w:rsidR="0046629E" w:rsidRDefault="004662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Begin to </w:t>
            </w:r>
            <w:r w:rsidR="00C72418">
              <w:rPr>
                <w:rFonts w:ascii="Franklin Gothic Medium" w:hAnsi="Franklin Gothic Medium"/>
                <w:color w:val="569A6B"/>
                <w:sz w:val="24"/>
                <w:szCs w:val="26"/>
              </w:rPr>
              <w:t>develop an u</w:t>
            </w: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nderstand</w:t>
            </w:r>
            <w:r w:rsidR="00C72418">
              <w:rPr>
                <w:rFonts w:ascii="Franklin Gothic Medium" w:hAnsi="Franklin Gothic Medium"/>
                <w:color w:val="569A6B"/>
                <w:sz w:val="24"/>
                <w:szCs w:val="26"/>
              </w:rPr>
              <w:t>ing of</w:t>
            </w: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algorithms</w:t>
            </w:r>
            <w:proofErr w:type="gramEnd"/>
          </w:p>
          <w:p w14:paraId="228EE093" w14:textId="057BD58B" w:rsidR="0046629E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Begin to understand that programs work by following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instructions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5E4A2A89" w14:textId="547756C7" w:rsidR="0046629E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Create simple programmes and begin to debug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them</w:t>
            </w:r>
            <w:proofErr w:type="gramEnd"/>
          </w:p>
          <w:p w14:paraId="5E4EC061" w14:textId="0DFD72FA" w:rsidR="0046629E" w:rsidRPr="003168C0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Develop reasoning to </w:t>
            </w:r>
            <w:r w:rsidR="0046629E"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predict the behaviour of simple </w:t>
            </w:r>
            <w:proofErr w:type="gramStart"/>
            <w:r w:rsidR="0046629E">
              <w:rPr>
                <w:rFonts w:ascii="Franklin Gothic Medium" w:hAnsi="Franklin Gothic Medium"/>
                <w:color w:val="569A6B"/>
                <w:sz w:val="24"/>
                <w:szCs w:val="26"/>
              </w:rPr>
              <w:t>programmes</w:t>
            </w:r>
            <w:proofErr w:type="gramEnd"/>
            <w:r w:rsidR="0046629E"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783B12A9" w14:textId="77777777" w:rsidR="0046629E" w:rsidRPr="00474B64" w:rsidRDefault="004662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C83C9" w14:textId="11B8C3C5" w:rsidR="00E86C9E" w:rsidRPr="00474B64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Computing Learning Sequence</w:t>
            </w:r>
          </w:p>
          <w:p w14:paraId="0A98B361" w14:textId="77777777" w:rsidR="00E86C9E" w:rsidRPr="00474B64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F263F5F" w14:textId="77777777" w:rsidR="00E86C9E" w:rsidRPr="00474B64" w:rsidRDefault="00E86C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During whole class discussion, explain importance of not sharing with friends/strangers any personal information or </w:t>
            </w:r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passwords</w:t>
            </w:r>
            <w:proofErr w:type="gramEnd"/>
          </w:p>
          <w:p w14:paraId="1959DCA8" w14:textId="146034D8" w:rsidR="00E86C9E" w:rsidRDefault="00E86C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Discuss which devices the children use and what they use them for </w:t>
            </w:r>
            <w:proofErr w:type="spellStart"/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proofErr w:type="gramEnd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laptop, smart phone, tablet, X-Box</w:t>
            </w:r>
          </w:p>
          <w:p w14:paraId="49D8060E" w14:textId="5D727BB8" w:rsidR="00E86C9E" w:rsidRPr="00474B64" w:rsidRDefault="004662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Kidsafe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weekly sessions</w:t>
            </w:r>
          </w:p>
          <w:p w14:paraId="2772D4E7" w14:textId="77777777" w:rsidR="00E86C9E" w:rsidRPr="00474B64" w:rsidRDefault="00E86C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Sort between incidents that happen online that need reporting / do not need reporting (</w:t>
            </w:r>
            <w:proofErr w:type="spellStart"/>
            <w:proofErr w:type="gramStart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eg</w:t>
            </w:r>
            <w:proofErr w:type="spellEnd"/>
            <w:proofErr w:type="gramEnd"/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Someone tried to talk to me, something popped up on my screen without me doing anything, I saw a mean comment)</w:t>
            </w:r>
          </w:p>
          <w:p w14:paraId="7B5E5A69" w14:textId="77777777" w:rsidR="00E86C9E" w:rsidRDefault="00E86C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474B64"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 class rules for safely using material online. Include length of time, positive comments, reporting concerns etc.</w:t>
            </w:r>
          </w:p>
          <w:p w14:paraId="50E97EC8" w14:textId="77777777" w:rsidR="0046629E" w:rsidRDefault="0046629E" w:rsidP="0046629E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</w:p>
          <w:p w14:paraId="599478E0" w14:textId="095304BD" w:rsidR="0046629E" w:rsidRPr="0046629E" w:rsidRDefault="0046629E" w:rsidP="0046629E">
            <w:pP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u w:val="single"/>
              </w:rPr>
              <w:t xml:space="preserve">Safe Searching </w:t>
            </w:r>
          </w:p>
          <w:p w14:paraId="2E2EE1C0" w14:textId="77777777" w:rsidR="00E86C9E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C9D9B0C" w14:textId="4C2C001D" w:rsidR="00E86C9E" w:rsidRPr="00C72418" w:rsidRDefault="00E86C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Use of the internet to search safely about historical heroes and past events – Great Fire of London, Guy Fawkes, famous rescue of Grace Darling</w:t>
            </w:r>
          </w:p>
          <w:p w14:paraId="5C85D31E" w14:textId="6A9B2A44" w:rsidR="00C72418" w:rsidRPr="00C72418" w:rsidRDefault="00C72418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Create posters using the information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found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79C054E7" w14:textId="58747B97" w:rsidR="00C72418" w:rsidRPr="00A70E69" w:rsidRDefault="00C72418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Purple Mash – to create pictures of Great Fire of London and Grace Darlings Rescue </w:t>
            </w:r>
          </w:p>
          <w:p w14:paraId="4B68A624" w14:textId="77777777" w:rsidR="00E86C9E" w:rsidRDefault="00E86C9E" w:rsidP="000326E4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2D95228" w14:textId="77777777" w:rsidR="0046629E" w:rsidRDefault="0046629E" w:rsidP="000326E4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BeeBots</w:t>
            </w:r>
            <w:proofErr w:type="spellEnd"/>
          </w:p>
          <w:p w14:paraId="464389CF" w14:textId="77777777" w:rsidR="0046629E" w:rsidRDefault="0046629E" w:rsidP="000326E4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</w:p>
          <w:p w14:paraId="478FF954" w14:textId="4E2315F9" w:rsidR="0046629E" w:rsidRDefault="004662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Programme 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BeeBots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using directional language to move around London – taking on the role of Samuel Pepys</w:t>
            </w:r>
          </w:p>
          <w:p w14:paraId="6DBF6CB2" w14:textId="563266AA" w:rsidR="0046629E" w:rsidRPr="0046629E" w:rsidRDefault="0046629E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Programme 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Beetbos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to move around the 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Farne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Islands – taking of the role of Grace Darling </w:t>
            </w:r>
          </w:p>
        </w:tc>
      </w:tr>
      <w:tr w:rsidR="00E86C9E" w:rsidRPr="00474B64" w14:paraId="0DB50CD9" w14:textId="77777777" w:rsidTr="005D71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54CB136D" w14:textId="0D47E325" w:rsidR="00E86C9E" w:rsidRPr="00474B64" w:rsidRDefault="00E86C9E" w:rsidP="00670A96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E86C9E" w:rsidRPr="00474B64" w14:paraId="75C0F08E" w14:textId="77777777" w:rsidTr="00B535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E110" w14:textId="77777777" w:rsidR="00E86C9E" w:rsidRDefault="00E86C9E" w:rsidP="00670A96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Gymnastics </w:t>
            </w:r>
          </w:p>
          <w:p w14:paraId="62C9E0C6" w14:textId="3DFD46EF" w:rsidR="00280773" w:rsidRPr="00280773" w:rsidRDefault="00280773" w:rsidP="00670A96">
            <w:pPr>
              <w:jc w:val="center"/>
              <w:rPr>
                <w:rFonts w:ascii="Franklin Gothic Medium" w:hAnsi="Franklin Gothic Medium"/>
                <w:bCs/>
                <w:i/>
                <w:color w:val="696969"/>
                <w:sz w:val="28"/>
                <w:szCs w:val="28"/>
              </w:rPr>
            </w:pPr>
            <w:r w:rsidRPr="00280773">
              <w:rPr>
                <w:rFonts w:ascii="Franklin Gothic Medium" w:hAnsi="Franklin Gothic Medium"/>
                <w:bCs/>
                <w:i/>
                <w:color w:val="696969"/>
                <w:sz w:val="28"/>
                <w:szCs w:val="28"/>
              </w:rPr>
              <w:t>Dance</w:t>
            </w:r>
          </w:p>
        </w:tc>
      </w:tr>
      <w:tr w:rsidR="00E86C9E" w:rsidRPr="00474B64" w14:paraId="7AB1B251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DB7F" w14:textId="61178741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PE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5BBD8497" w14:textId="10948A32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5766D1E" w14:textId="77777777" w:rsidR="00C72418" w:rsidRDefault="00E86C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Evaluate own and others’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performances</w:t>
            </w:r>
            <w:proofErr w:type="gramEnd"/>
          </w:p>
          <w:p w14:paraId="2D13763F" w14:textId="77777777" w:rsidR="00C72418" w:rsidRDefault="00E86C9E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Master basic movements, including running,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jumping</w:t>
            </w:r>
            <w:proofErr w:type="gramEnd"/>
          </w:p>
          <w:p w14:paraId="74081000" w14:textId="018CCF93" w:rsidR="00E86C9E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Develop and apply balance, agility and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co-ordination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  <w:r w:rsidR="00E86C9E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05C3883D" w14:textId="77777777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Identify how to improve in different physical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activities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 </w:t>
            </w:r>
          </w:p>
          <w:p w14:paraId="5F4F7189" w14:textId="77777777" w:rsidR="00C72418" w:rsidRDefault="00C72418" w:rsidP="00E71454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20BD8E7C" w14:textId="77777777" w:rsidR="00E86C9E" w:rsidRDefault="00E86C9E" w:rsidP="00670A96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E5D8019" w14:textId="77777777" w:rsidR="00E86C9E" w:rsidRDefault="00E86C9E" w:rsidP="00670A96">
            <w:pPr>
              <w:pStyle w:val="ListParagraph"/>
              <w:widowControl w:val="0"/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</w:p>
          <w:p w14:paraId="2D8664E0" w14:textId="77777777" w:rsidR="00E86C9E" w:rsidRPr="00474B64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9E984C1" w14:textId="77777777" w:rsidR="00E86C9E" w:rsidRDefault="00E86C9E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65F68397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05C98712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83BFAC5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5FCAEB5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384BD978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243B0448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7115338B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1903F3FB" w14:textId="77777777" w:rsidR="00280773" w:rsidRDefault="00280773" w:rsidP="00280773">
            <w:pPr>
              <w:widowControl w:val="0"/>
              <w:spacing w:after="40" w:line="225" w:lineRule="auto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FA2E201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45FD86DC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61DF8CDD" w14:textId="77777777" w:rsidR="00280773" w:rsidRDefault="00280773" w:rsidP="00670A96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270DA36D" w14:textId="1855048F" w:rsidR="00280773" w:rsidRPr="00280773" w:rsidRDefault="00280773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25" w:lineRule="auto"/>
              <w:rPr>
                <w:rFonts w:ascii="Franklin Gothic Medium" w:hAnsi="Franklin Gothic Medium"/>
                <w:color w:val="C00000"/>
                <w:sz w:val="24"/>
                <w:szCs w:val="24"/>
                <w:lang w:val="x-none"/>
              </w:rPr>
            </w:pPr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Perform dances using simple movement </w:t>
            </w:r>
            <w:proofErr w:type="gramStart"/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>patterns</w:t>
            </w:r>
            <w:proofErr w:type="gramEnd"/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 </w:t>
            </w:r>
          </w:p>
          <w:p w14:paraId="4EC57D63" w14:textId="77777777" w:rsidR="00E86C9E" w:rsidRPr="00474B64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F816" w14:textId="7484C800" w:rsidR="00E86C9E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PE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4AFC4F92" w14:textId="77777777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C856F3A" w14:textId="1078173B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Discuss own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performances</w:t>
            </w:r>
            <w:proofErr w:type="gramEnd"/>
          </w:p>
          <w:p w14:paraId="0D896192" w14:textId="33AB578D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Practice basic movements, including running,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jumping</w:t>
            </w:r>
            <w:proofErr w:type="gramEnd"/>
          </w:p>
          <w:p w14:paraId="6A70CCA4" w14:textId="7C5BA813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Develop balance and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agility</w:t>
            </w:r>
            <w:proofErr w:type="gramEnd"/>
          </w:p>
          <w:p w14:paraId="4E5F411B" w14:textId="77777777" w:rsidR="00C72418" w:rsidRDefault="00C72418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Discuss how to improve in different physical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activities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 </w:t>
            </w:r>
          </w:p>
          <w:p w14:paraId="1F244B08" w14:textId="77777777" w:rsidR="00C72418" w:rsidRDefault="00C72418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6DB0615D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2655BCB3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0430DA5A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7E46514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6E7143B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96627A3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383CB111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3A51DDD6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47AF625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3FF94955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7A7FC8B9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3F152504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2C374B96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ED1DFB5" w14:textId="77777777" w:rsidR="00280773" w:rsidRPr="00280773" w:rsidRDefault="00280773" w:rsidP="00280773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1C88CAB6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06E1D173" w14:textId="77777777" w:rsidR="00280773" w:rsidRDefault="00280773" w:rsidP="00C72418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3771CE8" w14:textId="77777777" w:rsidR="00280773" w:rsidRDefault="00280773" w:rsidP="00280773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1B9CCF38" w14:textId="77777777" w:rsidR="00280773" w:rsidRPr="00280773" w:rsidRDefault="00280773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25" w:lineRule="auto"/>
              <w:rPr>
                <w:rFonts w:ascii="Franklin Gothic Medium" w:hAnsi="Franklin Gothic Medium"/>
                <w:color w:val="C00000"/>
                <w:sz w:val="24"/>
                <w:szCs w:val="24"/>
                <w:lang w:val="x-none"/>
              </w:rPr>
            </w:pPr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Perform dances using simple movement </w:t>
            </w:r>
            <w:proofErr w:type="gramStart"/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>patterns</w:t>
            </w:r>
            <w:proofErr w:type="gramEnd"/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 </w:t>
            </w:r>
          </w:p>
          <w:p w14:paraId="72AEAAEE" w14:textId="77777777" w:rsidR="00280773" w:rsidRPr="00280773" w:rsidRDefault="00280773" w:rsidP="00280773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5ACEA618" w14:textId="77777777" w:rsidR="00C72418" w:rsidRDefault="00C72418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AC429" w14:textId="2793591E" w:rsidR="00E86C9E" w:rsidRPr="00474B64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PE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1C9A1872" w14:textId="77777777" w:rsidR="00E86C9E" w:rsidRDefault="00E86C9E" w:rsidP="00A375B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11EE3FC1" w14:textId="77777777" w:rsidR="00E86C9E" w:rsidRPr="00670A96" w:rsidRDefault="00E86C9E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 xml:space="preserve">Gymnastics </w:t>
            </w:r>
          </w:p>
          <w:p w14:paraId="2400C367" w14:textId="77777777" w:rsidR="00E86C9E" w:rsidRDefault="00E86C9E" w:rsidP="00670A96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F255FBA" w14:textId="5DE81B4C" w:rsidR="00295950" w:rsidRDefault="00295950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Focus on balance and body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management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66DA4D2" w14:textId="015D87E3" w:rsidR="00295950" w:rsidRDefault="00295950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Children to learn about safely moving apparatus including mats and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benches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C0CDC25" w14:textId="56A9693A" w:rsidR="00E86C9E" w:rsidRPr="00C72418" w:rsidRDefault="00E86C9E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Using a range of equipment safely to move along in different ways and jump from </w:t>
            </w:r>
          </w:p>
          <w:p w14:paraId="5DCEE57C" w14:textId="77777777" w:rsidR="00C72418" w:rsidRDefault="00C72418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different ways of moving (running, jumping, skipping) </w:t>
            </w:r>
          </w:p>
          <w:p w14:paraId="62734D7F" w14:textId="77777777" w:rsidR="00C72418" w:rsidRDefault="00C72418" w:rsidP="00C7241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F763663" w14:textId="6546A6A1" w:rsidR="00C72418" w:rsidRDefault="00E86C9E" w:rsidP="00C7241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Diffe</w:t>
            </w:r>
            <w:r w:rsidR="00C7241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</w:t>
            </w: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ent movements and poses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  <w:r w:rsidR="00295950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– linked to animals and under the </w:t>
            </w:r>
            <w:proofErr w:type="gramStart"/>
            <w:r w:rsidR="00295950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sea</w:t>
            </w:r>
            <w:proofErr w:type="gramEnd"/>
          </w:p>
          <w:p w14:paraId="1264E549" w14:textId="77777777" w:rsidR="00C72418" w:rsidRPr="00C72418" w:rsidRDefault="00C72418" w:rsidP="00C7241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F767BBF" w14:textId="2A2213E4" w:rsidR="00C72418" w:rsidRPr="00C72418" w:rsidRDefault="00C72418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Peer support and </w:t>
            </w:r>
            <w:proofErr w:type="spell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self reflection</w:t>
            </w:r>
            <w:proofErr w:type="spell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to improve on physical abilities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i.e.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more control, balance positions etc. </w:t>
            </w:r>
          </w:p>
          <w:p w14:paraId="1593E6E0" w14:textId="77777777" w:rsidR="00295950" w:rsidRPr="00295950" w:rsidRDefault="00295950" w:rsidP="00295950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002C6DD" w14:textId="0822FBEE" w:rsidR="00295950" w:rsidRPr="00670A96" w:rsidRDefault="00295950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Extend different movements on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apparatus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BC95E98" w14:textId="77777777" w:rsidR="00E86C9E" w:rsidRDefault="00E86C9E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DBA8940" w14:textId="1869C948" w:rsidR="00E86C9E" w:rsidRDefault="00E86C9E">
            <w:pPr>
              <w:pStyle w:val="ListParagraph"/>
              <w:numPr>
                <w:ilvl w:val="0"/>
                <w:numId w:val="25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Movement to recall historical events – inspired by music </w:t>
            </w:r>
            <w:r w:rsidR="00C7241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(warm up/cool down)</w:t>
            </w:r>
          </w:p>
          <w:p w14:paraId="4C7C4866" w14:textId="77777777" w:rsidR="00280773" w:rsidRPr="00280773" w:rsidRDefault="00280773" w:rsidP="00280773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9813287" w14:textId="4C8C2D40" w:rsidR="00280773" w:rsidRDefault="00280773" w:rsidP="0028077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  <w:t>Dance</w:t>
            </w:r>
          </w:p>
          <w:p w14:paraId="70B5EC7E" w14:textId="77777777" w:rsidR="00280773" w:rsidRDefault="00280773" w:rsidP="0028077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  <w:u w:val="single"/>
              </w:rPr>
            </w:pPr>
          </w:p>
          <w:p w14:paraId="0F907BFD" w14:textId="28303354" w:rsidR="00280773" w:rsidRPr="00280773" w:rsidRDefault="00280773">
            <w:pPr>
              <w:pStyle w:val="ListParagraph"/>
              <w:numPr>
                <w:ilvl w:val="0"/>
                <w:numId w:val="50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Perform simple dance movements linked to our Christmas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play</w:t>
            </w:r>
            <w:proofErr w:type="gramEnd"/>
          </w:p>
          <w:p w14:paraId="09682074" w14:textId="14EA96B6" w:rsidR="00E86C9E" w:rsidRPr="00670A96" w:rsidRDefault="00E86C9E" w:rsidP="00670A96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670A96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</w:tr>
      <w:tr w:rsidR="00E86C9E" w:rsidRPr="00474B64" w14:paraId="19AA4C4E" w14:textId="77777777" w:rsidTr="00E86C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5723F63C" w14:textId="44C6CA86" w:rsidR="00E86C9E" w:rsidRPr="00474B64" w:rsidRDefault="00E86C9E" w:rsidP="00670A96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Music</w:t>
            </w:r>
          </w:p>
        </w:tc>
      </w:tr>
      <w:tr w:rsidR="00E86C9E" w:rsidRPr="00474B64" w14:paraId="00A2F46D" w14:textId="77777777" w:rsidTr="009C1D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A55D" w14:textId="5251539C" w:rsidR="00E86C9E" w:rsidRPr="00F52705" w:rsidRDefault="00E86C9E" w:rsidP="00670A96">
            <w:pPr>
              <w:jc w:val="center"/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</w:pPr>
            <w:r w:rsidRPr="00F52705">
              <w:rPr>
                <w:rFonts w:ascii="Franklin Gothic Medium" w:hAnsi="Franklin Gothic Medium"/>
                <w:iCs/>
                <w:color w:val="696969"/>
                <w:sz w:val="28"/>
                <w:szCs w:val="28"/>
              </w:rPr>
              <w:t xml:space="preserve">Listening to and singing a range of music </w:t>
            </w:r>
          </w:p>
          <w:p w14:paraId="0C11386B" w14:textId="77777777" w:rsidR="00F814D6" w:rsidRPr="00F52705" w:rsidRDefault="00E86C9E" w:rsidP="00F814D6">
            <w:pPr>
              <w:jc w:val="center"/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</w:pPr>
            <w:r w:rsidRPr="00F52705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  <w:t xml:space="preserve">Pulse, </w:t>
            </w:r>
            <w:proofErr w:type="gramStart"/>
            <w:r w:rsidRPr="00F52705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  <w:t>Rhythm</w:t>
            </w:r>
            <w:proofErr w:type="gramEnd"/>
            <w:r w:rsidRPr="00F52705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  <w:t xml:space="preserve"> and Pitch</w:t>
            </w:r>
          </w:p>
          <w:p w14:paraId="712702CA" w14:textId="32EE7704" w:rsidR="00F814D6" w:rsidRPr="00F52705" w:rsidRDefault="00F814D6" w:rsidP="00F814D6">
            <w:pPr>
              <w:jc w:val="center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F52705">
              <w:rPr>
                <w:rFonts w:ascii="Franklin Gothic Medium" w:hAnsi="Franklin Gothic Medium"/>
                <w:bCs/>
                <w:iCs/>
                <w:color w:val="696969"/>
                <w:sz w:val="28"/>
                <w:szCs w:val="28"/>
              </w:rPr>
              <w:t>Dance, Sing and Play!</w:t>
            </w:r>
          </w:p>
        </w:tc>
      </w:tr>
      <w:tr w:rsidR="00E86C9E" w:rsidRPr="00474B64" w14:paraId="77F90622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B54FD" w14:textId="1A1A9D3F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Music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467A8AE5" w14:textId="77777777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62F4F20" w14:textId="54EAA4A9" w:rsidR="00E86C9E" w:rsidRDefault="00E86C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and identify beat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groupings</w:t>
            </w:r>
            <w:proofErr w:type="gramEnd"/>
          </w:p>
          <w:p w14:paraId="48BBC19C" w14:textId="392B3766" w:rsidR="00E86C9E" w:rsidRPr="003168C0" w:rsidRDefault="00E86C9E">
            <w:pPr>
              <w:pStyle w:val="ListParagraph"/>
              <w:widowControl w:val="0"/>
              <w:numPr>
                <w:ilvl w:val="0"/>
                <w:numId w:val="8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Play a range of singing games based on the cuckoo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interval</w:t>
            </w:r>
            <w:proofErr w:type="gram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</w:t>
            </w:r>
          </w:p>
          <w:p w14:paraId="3FFB79F5" w14:textId="77777777" w:rsidR="00E86C9E" w:rsidRDefault="00E86C9E" w:rsidP="00670A96">
            <w:pPr>
              <w:widowControl w:val="0"/>
              <w:spacing w:after="60" w:line="228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</w:p>
          <w:p w14:paraId="2D828518" w14:textId="19D7FBEE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Listen to a communication of high quality recorded and live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music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0DE8A7D7" w14:textId="73414B2D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Listen to music from a range of origins, traditions, historical periods and social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contexts</w:t>
            </w:r>
            <w:proofErr w:type="gramEnd"/>
          </w:p>
          <w:p w14:paraId="6C7803B2" w14:textId="49AE69BF" w:rsidR="00E86C9E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Say what they like/dislike and give reasons for their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opinions</w:t>
            </w:r>
            <w:proofErr w:type="gramEnd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 </w:t>
            </w:r>
          </w:p>
          <w:p w14:paraId="1885E6BB" w14:textId="082D856F" w:rsidR="00E86C9E" w:rsidRPr="00E71454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 w:rsidRPr="00E71454">
              <w:rPr>
                <w:rFonts w:ascii="Franklin Gothic Medium" w:hAnsi="Franklin Gothic Medium"/>
                <w:color w:val="C00000"/>
                <w:sz w:val="24"/>
                <w:szCs w:val="26"/>
              </w:rPr>
              <w:t xml:space="preserve">Know the meaning of simple musical </w:t>
            </w:r>
            <w:proofErr w:type="gramStart"/>
            <w:r w:rsidRPr="00E71454">
              <w:rPr>
                <w:rFonts w:ascii="Franklin Gothic Medium" w:hAnsi="Franklin Gothic Medium"/>
                <w:color w:val="C00000"/>
                <w:sz w:val="24"/>
                <w:szCs w:val="26"/>
              </w:rPr>
              <w:t>vocabulary</w:t>
            </w:r>
            <w:proofErr w:type="gramEnd"/>
            <w:r w:rsidRPr="00E71454">
              <w:rPr>
                <w:rFonts w:ascii="Franklin Gothic Medium" w:hAnsi="Franklin Gothic Medium"/>
                <w:color w:val="C00000"/>
                <w:sz w:val="24"/>
                <w:szCs w:val="26"/>
              </w:rPr>
              <w:t xml:space="preserve"> </w:t>
            </w:r>
          </w:p>
          <w:p w14:paraId="4164B586" w14:textId="77777777" w:rsidR="00E86C9E" w:rsidRPr="00E71454" w:rsidRDefault="00E86C9E" w:rsidP="004144B3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</w:p>
          <w:p w14:paraId="0338C270" w14:textId="14772E3F" w:rsidR="00E86C9E" w:rsidRPr="00E71454" w:rsidRDefault="00E86C9E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 w:rsidRPr="00E71454">
              <w:rPr>
                <w:rFonts w:ascii="Franklin Gothic Medium" w:hAnsi="Franklin Gothic Medium"/>
                <w:color w:val="C00000"/>
                <w:sz w:val="24"/>
                <w:szCs w:val="26"/>
              </w:rPr>
              <w:t xml:space="preserve">Sing a range of songs regularly with increasing vocal </w:t>
            </w:r>
            <w:proofErr w:type="gramStart"/>
            <w:r w:rsidRPr="00E71454">
              <w:rPr>
                <w:rFonts w:ascii="Franklin Gothic Medium" w:hAnsi="Franklin Gothic Medium"/>
                <w:color w:val="C00000"/>
                <w:sz w:val="24"/>
                <w:szCs w:val="26"/>
              </w:rPr>
              <w:t>control</w:t>
            </w:r>
            <w:proofErr w:type="gramEnd"/>
            <w:r w:rsidRPr="00E71454">
              <w:rPr>
                <w:rFonts w:ascii="Franklin Gothic Medium" w:hAnsi="Franklin Gothic Medium"/>
                <w:color w:val="C00000"/>
                <w:sz w:val="24"/>
                <w:szCs w:val="26"/>
              </w:rPr>
              <w:t xml:space="preserve"> </w:t>
            </w:r>
          </w:p>
          <w:p w14:paraId="52CD9A98" w14:textId="743F966B" w:rsidR="00E86C9E" w:rsidRPr="00474B64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1C88" w14:textId="165E4E59" w:rsidR="00E86C9E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 w:rsidR="00EC7C6E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1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Music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642B33E0" w14:textId="77777777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AD5A742" w14:textId="3141C874" w:rsidR="00E71454" w:rsidRDefault="00E71454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Listen to/compare sounds in school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environment</w:t>
            </w:r>
            <w:proofErr w:type="gramEnd"/>
          </w:p>
          <w:p w14:paraId="6871F210" w14:textId="06836C12" w:rsidR="00EC7C6E" w:rsidRDefault="00EC7C6E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Understand steady beat and repeated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rhythms</w:t>
            </w:r>
            <w:proofErr w:type="gramEnd"/>
          </w:p>
          <w:p w14:paraId="2C15E977" w14:textId="26DAABF6" w:rsidR="00EC7C6E" w:rsidRPr="00E71454" w:rsidRDefault="00E71454">
            <w:pPr>
              <w:pStyle w:val="ListParagraph"/>
              <w:widowControl w:val="0"/>
              <w:numPr>
                <w:ilvl w:val="0"/>
                <w:numId w:val="7"/>
              </w:numPr>
              <w:spacing w:after="40" w:line="216" w:lineRule="auto"/>
              <w:rPr>
                <w:rFonts w:ascii="Franklin Gothic Medium" w:hAnsi="Franklin Gothic Medium"/>
                <w:color w:val="569A6B"/>
                <w:sz w:val="24"/>
                <w:szCs w:val="26"/>
              </w:rPr>
            </w:pPr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Create, retain and perform own rhythm pattern/copycat </w:t>
            </w:r>
            <w:proofErr w:type="spell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rythms</w:t>
            </w:r>
            <w:proofErr w:type="spellEnd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 xml:space="preserve"> and </w:t>
            </w:r>
            <w:proofErr w:type="gramStart"/>
            <w:r>
              <w:rPr>
                <w:rFonts w:ascii="Franklin Gothic Medium" w:hAnsi="Franklin Gothic Medium"/>
                <w:color w:val="569A6B"/>
                <w:sz w:val="24"/>
                <w:szCs w:val="26"/>
              </w:rPr>
              <w:t>chants</w:t>
            </w:r>
            <w:proofErr w:type="gramEnd"/>
          </w:p>
          <w:p w14:paraId="5FAA3BCB" w14:textId="77777777" w:rsidR="00E71454" w:rsidRDefault="00E71454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Listen to music from a range of origins, traditions, historical periods and social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contexts</w:t>
            </w:r>
            <w:proofErr w:type="gramEnd"/>
          </w:p>
          <w:p w14:paraId="4DC74E5E" w14:textId="6A6C0083" w:rsidR="00E71454" w:rsidRDefault="00E71454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Begin to say what they like/dislike and </w:t>
            </w:r>
            <w:proofErr w:type="gramStart"/>
            <w:r>
              <w:rPr>
                <w:rFonts w:ascii="Franklin Gothic Medium" w:hAnsi="Franklin Gothic Medium"/>
                <w:color w:val="237091"/>
                <w:sz w:val="24"/>
                <w:szCs w:val="24"/>
              </w:rPr>
              <w:t>why</w:t>
            </w:r>
            <w:proofErr w:type="gramEnd"/>
          </w:p>
          <w:p w14:paraId="26387E8D" w14:textId="3AE913B0" w:rsidR="00E71454" w:rsidRPr="00E71454" w:rsidRDefault="00E71454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 xml:space="preserve">Sing collectively a range of simple songs, chants and rhymes from </w:t>
            </w:r>
            <w:proofErr w:type="gramStart"/>
            <w:r>
              <w:rPr>
                <w:rFonts w:ascii="Franklin Gothic Medium" w:hAnsi="Franklin Gothic Medium"/>
                <w:color w:val="C00000"/>
                <w:sz w:val="24"/>
                <w:szCs w:val="24"/>
              </w:rPr>
              <w:t>memory</w:t>
            </w:r>
            <w:proofErr w:type="gramEnd"/>
          </w:p>
          <w:p w14:paraId="561B1837" w14:textId="2E97013A" w:rsidR="00E71454" w:rsidRPr="0046629E" w:rsidRDefault="00E71454">
            <w:pPr>
              <w:pStyle w:val="ListParagraph"/>
              <w:widowControl w:val="0"/>
              <w:numPr>
                <w:ilvl w:val="0"/>
                <w:numId w:val="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>Improvise simple vocal chants, understanding rhythm/</w:t>
            </w:r>
            <w:proofErr w:type="gramStart"/>
            <w:r>
              <w:rPr>
                <w:rFonts w:ascii="Franklin Gothic Medium" w:hAnsi="Franklin Gothic Medium"/>
                <w:color w:val="BA5C17"/>
                <w:sz w:val="24"/>
                <w:szCs w:val="26"/>
              </w:rPr>
              <w:t>pitch</w:t>
            </w:r>
            <w:proofErr w:type="gramEnd"/>
          </w:p>
          <w:p w14:paraId="2C125386" w14:textId="77777777" w:rsidR="00E71454" w:rsidRDefault="00E71454" w:rsidP="00E71454">
            <w:pPr>
              <w:pStyle w:val="ListParagraph"/>
              <w:widowControl w:val="0"/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</w:p>
          <w:p w14:paraId="4C17FFF3" w14:textId="77777777" w:rsidR="00E71454" w:rsidRDefault="00E71454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6027" w14:textId="7100F085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Music </w:t>
            </w:r>
            <w:r w:rsidRPr="00474B64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3F7C5596" w14:textId="77777777" w:rsidR="00E86C9E" w:rsidRDefault="00E86C9E" w:rsidP="00670A9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8AEFCEC" w14:textId="1E037A9C" w:rsidR="00E71454" w:rsidRDefault="00E71454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Sound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walk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around school</w:t>
            </w:r>
          </w:p>
          <w:p w14:paraId="393B7A57" w14:textId="303B295F" w:rsidR="00E86C9E" w:rsidRDefault="00E86C9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Listen to music from different periods of history linked to themes such as Great Fire of London, Grace Darling, etc. </w:t>
            </w:r>
          </w:p>
          <w:p w14:paraId="60A5712E" w14:textId="77777777" w:rsidR="00E86C9E" w:rsidRDefault="00E86C9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Talk about what they like/dislike or find interesting –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compare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to modern music </w:t>
            </w:r>
          </w:p>
          <w:p w14:paraId="4123706E" w14:textId="667CCB72" w:rsidR="00F814D6" w:rsidRPr="00F814D6" w:rsidRDefault="00E86C9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tone/pulse/pitch/rhythm through singing </w:t>
            </w:r>
            <w:r w:rsidR="00295950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(</w:t>
            </w:r>
            <w:proofErr w:type="spellStart"/>
            <w:r w:rsidR="00295950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Cheranga</w:t>
            </w:r>
            <w:proofErr w:type="spellEnd"/>
            <w:r w:rsidR="00295950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)</w:t>
            </w:r>
          </w:p>
          <w:p w14:paraId="79487538" w14:textId="77777777" w:rsidR="00295950" w:rsidRDefault="00295950" w:rsidP="00295950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2615577" w14:textId="77777777" w:rsidR="00E86C9E" w:rsidRPr="009903A3" w:rsidRDefault="00E86C9E" w:rsidP="009903A3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48D2F96D" w14:textId="312B7BF1" w:rsidR="00E86C9E" w:rsidRDefault="00E86C9E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Weekly Collective Worship and class daily routine songs </w:t>
            </w:r>
            <w:proofErr w:type="gramStart"/>
            <w:r w:rsidR="00E7145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e.g.</w:t>
            </w:r>
            <w:proofErr w:type="gramEnd"/>
            <w:r w:rsidR="00E71454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line up, tidy up etc. </w:t>
            </w:r>
          </w:p>
          <w:p w14:paraId="60B7B85E" w14:textId="77777777" w:rsidR="00295950" w:rsidRDefault="00295950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Christmas Carols (weekly worship and in class)</w:t>
            </w:r>
          </w:p>
          <w:p w14:paraId="50F4D18F" w14:textId="77777777" w:rsidR="00E71454" w:rsidRDefault="00E71454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Christmas Singing for production– cuckoo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intervals</w:t>
            </w:r>
            <w:proofErr w:type="gramEnd"/>
          </w:p>
          <w:p w14:paraId="50858B10" w14:textId="5523F472" w:rsidR="00F52705" w:rsidRDefault="00F52705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>Creating and performing dances for Christmas play</w:t>
            </w:r>
          </w:p>
          <w:p w14:paraId="016D1615" w14:textId="77777777" w:rsidR="00E71454" w:rsidRDefault="00E71454" w:rsidP="00E71454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4B0A6BA" w14:textId="29758CBA" w:rsidR="00295950" w:rsidRPr="00670A96" w:rsidRDefault="00295950" w:rsidP="00295950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</w:tc>
      </w:tr>
      <w:tr w:rsidR="00E86C9E" w:rsidRPr="00474B64" w14:paraId="23A2149C" w14:textId="77777777" w:rsidTr="000B41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5734E781" w14:textId="4FC2DAD4" w:rsidR="00E86C9E" w:rsidRDefault="00E86C9E" w:rsidP="00AE753C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E86C9E" w:rsidRPr="00474B64" w14:paraId="567C2B15" w14:textId="77777777" w:rsidTr="00455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8190" w14:textId="3AC3535C" w:rsidR="00E86C9E" w:rsidRDefault="00E86C9E" w:rsidP="00AE753C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Being me in my world / Celebrating Difference</w:t>
            </w:r>
          </w:p>
        </w:tc>
      </w:tr>
      <w:tr w:rsidR="00E86C9E" w:rsidRPr="00474B64" w14:paraId="147199EB" w14:textId="77777777" w:rsidTr="006C78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9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2F8C5" w14:textId="77777777" w:rsidR="00E86C9E" w:rsidRDefault="00E86C9E" w:rsidP="00AE753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706E84E4" w14:textId="77777777" w:rsidR="00E86C9E" w:rsidRDefault="00E86C9E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AED0B40" w14:textId="77777777" w:rsidR="00E86C9E" w:rsidRDefault="00E86C9E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52D569CB" w14:textId="77777777" w:rsidR="00E86C9E" w:rsidRDefault="00E86C9E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0487EE4" w14:textId="77777777" w:rsidR="00E86C9E" w:rsidRDefault="00000000" w:rsidP="00AE753C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8" w:history="1">
              <w:r w:rsidR="00E86C9E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E86C9E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B1EE356" w14:textId="5838CB1E" w:rsidR="00E86C9E" w:rsidRDefault="00E86C9E" w:rsidP="00AE753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F346" w14:textId="2D262324" w:rsidR="00E86C9E" w:rsidRDefault="00E86C9E" w:rsidP="00AE753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57D37F9F" w14:textId="77777777" w:rsidR="00E86C9E" w:rsidRDefault="00E86C9E" w:rsidP="00AE753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7D3E3A1" w14:textId="757952AA" w:rsidR="00E86C9E" w:rsidRPr="007E13F3" w:rsidRDefault="00E86C9E" w:rsidP="00AE753C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46D094C5" w14:textId="77777777" w:rsidR="00E86C9E" w:rsidRPr="007E13F3" w:rsidRDefault="00E86C9E" w:rsidP="00AE753C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4985288E" w14:textId="45309A82" w:rsidR="00E86C9E" w:rsidRDefault="00E86C9E" w:rsidP="00AE753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  <w:tr w:rsidR="00E86C9E" w14:paraId="5DFE0A44" w14:textId="77777777" w:rsidTr="00361C6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7B71F62D" w14:textId="5B042A1D" w:rsidR="00E86C9E" w:rsidRDefault="00E86C9E" w:rsidP="000326E4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RE</w:t>
            </w:r>
          </w:p>
        </w:tc>
      </w:tr>
      <w:tr w:rsidR="00E86C9E" w14:paraId="30860322" w14:textId="77777777" w:rsidTr="004760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F4D6" w14:textId="60AAEEE7" w:rsidR="00E86C9E" w:rsidRDefault="00E86C9E" w:rsidP="000326E4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Christian Celebration – Harvest</w:t>
            </w:r>
          </w:p>
          <w:p w14:paraId="75DCBE86" w14:textId="5168037C" w:rsidR="00E86C9E" w:rsidRPr="000326E4" w:rsidRDefault="00E86C9E" w:rsidP="000326E4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Islam – Does going to a mosque give a sense of belonging?</w:t>
            </w:r>
          </w:p>
        </w:tc>
      </w:tr>
      <w:tr w:rsidR="00E86C9E" w14:paraId="5DB903C6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2EAC6" w14:textId="1C64BAC1" w:rsidR="00E86C9E" w:rsidRDefault="00E86C9E" w:rsidP="00E236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RE Objectives </w:t>
            </w:r>
          </w:p>
          <w:p w14:paraId="5C6562FA" w14:textId="77777777" w:rsidR="00E86C9E" w:rsidRDefault="00E86C9E" w:rsidP="00E236A0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C89D042" w14:textId="77777777" w:rsidR="00E86C9E" w:rsidRDefault="003C6EDD">
            <w:pPr>
              <w:pStyle w:val="ListParagraph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>To develop an understanding practices and ways of life in the Islamic faith</w:t>
            </w:r>
          </w:p>
          <w:p w14:paraId="4FDB31D4" w14:textId="77777777" w:rsidR="003C6EDD" w:rsidRDefault="003C6EDD">
            <w:pPr>
              <w:pStyle w:val="ListParagraph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 xml:space="preserve">To identify diversity and belonging </w:t>
            </w:r>
          </w:p>
          <w:p w14:paraId="057B576F" w14:textId="1F4F0B9F" w:rsidR="000C779E" w:rsidRPr="003C6EDD" w:rsidRDefault="000C779E">
            <w:pPr>
              <w:pStyle w:val="ListParagraph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 xml:space="preserve">To make comparisons between world religions 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9FF9" w14:textId="19EE9D07" w:rsidR="00E86C9E" w:rsidRDefault="00E86C9E" w:rsidP="00E86C9E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1 RE Objectives </w:t>
            </w:r>
          </w:p>
          <w:p w14:paraId="62D72623" w14:textId="77777777" w:rsidR="00E86C9E" w:rsidRDefault="00E86C9E" w:rsidP="00E236A0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2DEF490" w14:textId="65147BB0" w:rsidR="000C779E" w:rsidRDefault="000C779E">
            <w:pPr>
              <w:pStyle w:val="ListParagraph"/>
              <w:numPr>
                <w:ilvl w:val="0"/>
                <w:numId w:val="43"/>
              </w:numP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 xml:space="preserve">To begin to develop an understanding practices and ways of life in the Islamic </w:t>
            </w:r>
            <w:proofErr w:type="gramStart"/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>faith</w:t>
            </w:r>
            <w:proofErr w:type="gramEnd"/>
          </w:p>
          <w:p w14:paraId="46C3CEFF" w14:textId="77777777" w:rsidR="000C779E" w:rsidRPr="000C779E" w:rsidRDefault="000C779E">
            <w:pPr>
              <w:pStyle w:val="ListParagraph"/>
              <w:numPr>
                <w:ilvl w:val="0"/>
                <w:numId w:val="43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0C779E"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 xml:space="preserve">To </w:t>
            </w:r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 xml:space="preserve">begin to </w:t>
            </w:r>
            <w:r w:rsidRPr="000C779E"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 xml:space="preserve">identify diversity and </w:t>
            </w:r>
            <w:proofErr w:type="gramStart"/>
            <w:r w:rsidRPr="000C779E"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>belonging</w:t>
            </w:r>
            <w:proofErr w:type="gramEnd"/>
          </w:p>
          <w:p w14:paraId="54A4D5E3" w14:textId="60E8D7F0" w:rsidR="000C779E" w:rsidRPr="000C779E" w:rsidRDefault="000C779E">
            <w:pPr>
              <w:pStyle w:val="ListParagraph"/>
              <w:numPr>
                <w:ilvl w:val="0"/>
                <w:numId w:val="43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C00000"/>
                <w:sz w:val="24"/>
                <w:szCs w:val="24"/>
              </w:rPr>
              <w:t>To make comparisons between world religions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DF31" w14:textId="334762C4" w:rsidR="00E86C9E" w:rsidRDefault="00E86C9E" w:rsidP="00E236A0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RE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Discovery RE </w:t>
            </w:r>
          </w:p>
          <w:p w14:paraId="12E0388A" w14:textId="77777777" w:rsidR="00E86C9E" w:rsidRDefault="00E86C9E" w:rsidP="00E236A0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42786F9" w14:textId="13D81ABC" w:rsidR="00E86C9E" w:rsidRDefault="00E86C9E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Vision and Values Day (Thurs/Fri) with Rev Tim,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Cathy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and Ruth</w:t>
            </w:r>
          </w:p>
          <w:p w14:paraId="46884DF4" w14:textId="77777777" w:rsidR="00E86C9E" w:rsidRDefault="00E86C9E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Harvest – Exploring the Christian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festival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EAE799B" w14:textId="7E584A53" w:rsidR="00E86C9E" w:rsidRDefault="00E86C9E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Children to discuss and record what they are thankful for?</w:t>
            </w:r>
          </w:p>
          <w:p w14:paraId="52483AAB" w14:textId="77777777" w:rsidR="00E86C9E" w:rsidRDefault="00E86C9E" w:rsidP="00E86C9E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075DACD2" w14:textId="63C8A78A" w:rsidR="00E86C9E" w:rsidRPr="00E86C9E" w:rsidRDefault="00E86C9E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Introduce the Islam religious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symbol</w:t>
            </w:r>
            <w:proofErr w:type="gramEnd"/>
          </w:p>
          <w:p w14:paraId="7A4D6D0E" w14:textId="7CEA1D8D" w:rsidR="00E86C9E" w:rsidRDefault="00E86C9E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Children to discuss prior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knowledge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4055CCBC" w14:textId="05AA63E9" w:rsidR="00E86C9E" w:rsidRDefault="00E86C9E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Show children images of mosques – places of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worship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7F5D12DA" w14:textId="604B0937" w:rsidR="003C6EDD" w:rsidRPr="00E86C9E" w:rsidRDefault="003C6EDD">
            <w:pPr>
              <w:pStyle w:val="ListParagraph"/>
              <w:numPr>
                <w:ilvl w:val="0"/>
                <w:numId w:val="28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Children to make their own prayer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mats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1C5AAD5A" w14:textId="26E7C31C" w:rsidR="00E86C9E" w:rsidRDefault="00E86C9E" w:rsidP="00E236A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4D14C1" w14:paraId="0746A7A2" w14:textId="77777777" w:rsidTr="00D060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FFCEB" w14:textId="6CC6B5B8" w:rsidR="004D14C1" w:rsidRPr="004D14C1" w:rsidRDefault="004D14C1" w:rsidP="004D14C1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Christianity – Why do Christians give gifts at Christmas?</w:t>
            </w:r>
          </w:p>
        </w:tc>
      </w:tr>
      <w:tr w:rsidR="00F814D6" w14:paraId="41AD831F" w14:textId="77777777" w:rsidTr="00BF1B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7C46" w14:textId="77777777" w:rsidR="00F814D6" w:rsidRDefault="00F814D6" w:rsidP="00F814D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2 RE Objectives </w:t>
            </w:r>
          </w:p>
          <w:p w14:paraId="64F494C0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To talk about why gifts are given at </w:t>
            </w:r>
            <w:proofErr w:type="gramStart"/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Christmas</w:t>
            </w:r>
            <w:proofErr w:type="gramEnd"/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 </w:t>
            </w:r>
          </w:p>
          <w:p w14:paraId="15FB7E7E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lastRenderedPageBreak/>
              <w:t>To learn about the gifts given by the Maji/Wise men.</w:t>
            </w:r>
          </w:p>
          <w:p w14:paraId="6C305B19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To recognise and discuss the symbolism of gifts at Christmas.</w:t>
            </w:r>
          </w:p>
          <w:p w14:paraId="1623B82F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To make connections between the gifts given at the Nativity and my own experiences</w:t>
            </w:r>
          </w:p>
          <w:p w14:paraId="735D9E57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69906371" w14:textId="77777777" w:rsidR="00AF52C3" w:rsidRPr="00AF52C3" w:rsidRDefault="00AF52C3" w:rsidP="00AF52C3">
            <w:pPr>
              <w:rPr>
                <w:rFonts w:ascii="Franklin Gothic Demi" w:hAnsi="Franklin Gothic Demi"/>
                <w:color w:val="808080" w:themeColor="background1" w:themeShade="80"/>
                <w:sz w:val="24"/>
                <w:szCs w:val="24"/>
              </w:rPr>
            </w:pPr>
          </w:p>
          <w:p w14:paraId="6343DF35" w14:textId="77777777" w:rsidR="00AF52C3" w:rsidRPr="00AF52C3" w:rsidRDefault="00AF52C3" w:rsidP="00AF52C3">
            <w:pPr>
              <w:rPr>
                <w:rFonts w:ascii="Franklin Gothic Demi" w:hAnsi="Franklin Gothic Demi"/>
                <w:color w:val="808080" w:themeColor="background1" w:themeShade="80"/>
                <w:sz w:val="24"/>
                <w:szCs w:val="24"/>
              </w:rPr>
            </w:pPr>
          </w:p>
          <w:p w14:paraId="3DD6E971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78C6712F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6FF10FCF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Talk about the importance in the Christmas story.</w:t>
            </w:r>
          </w:p>
          <w:p w14:paraId="0DF85C15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0BF14A0E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To Sequence the Christmas story. </w:t>
            </w:r>
          </w:p>
          <w:p w14:paraId="42B2A5F2" w14:textId="77777777" w:rsidR="00AF52C3" w:rsidRPr="00AF52C3" w:rsidRDefault="00AF52C3" w:rsidP="00AF52C3">
            <w:pPr>
              <w:rPr>
                <w:rFonts w:ascii="Franklin Gothic Demi" w:hAnsi="Franklin Gothic Demi"/>
                <w:color w:val="808080" w:themeColor="background1" w:themeShade="80"/>
                <w:sz w:val="24"/>
                <w:szCs w:val="24"/>
              </w:rPr>
            </w:pPr>
          </w:p>
          <w:p w14:paraId="41ADCAC7" w14:textId="55F0909C" w:rsidR="00F814D6" w:rsidRPr="00AF52C3" w:rsidRDefault="00F814D6" w:rsidP="00AF52C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CA0A" w14:textId="3BF497F2" w:rsidR="00AF52C3" w:rsidRPr="00AF52C3" w:rsidRDefault="00AF52C3" w:rsidP="00AF52C3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Yr</w:t>
            </w:r>
            <w:proofErr w:type="spellEnd"/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1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RE Objectives</w:t>
            </w:r>
          </w:p>
          <w:p w14:paraId="3643B37F" w14:textId="15047119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</w:t>
            </w: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o t</w:t>
            </w: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alk about why gifts are given</w:t>
            </w: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 at </w:t>
            </w:r>
            <w:proofErr w:type="gramStart"/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Christmas</w:t>
            </w:r>
            <w:proofErr w:type="gramEnd"/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 </w:t>
            </w:r>
          </w:p>
          <w:p w14:paraId="03D2249F" w14:textId="5BB08EE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lastRenderedPageBreak/>
              <w:t xml:space="preserve">To learn about </w:t>
            </w: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the gifts given by the Maji/Wise men.</w:t>
            </w:r>
          </w:p>
          <w:p w14:paraId="2FD395D8" w14:textId="10BF2F68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To recognise and discuss</w:t>
            </w: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 the symbolism of gifts at Christmas.</w:t>
            </w:r>
          </w:p>
          <w:p w14:paraId="63284E24" w14:textId="734B600D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To</w:t>
            </w: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 make connections between the gifts given at the Nativity and my own experiences</w:t>
            </w:r>
          </w:p>
          <w:p w14:paraId="1C4AB0A5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78675D30" w14:textId="77777777" w:rsidR="00AF52C3" w:rsidRPr="00AF52C3" w:rsidRDefault="00AF52C3" w:rsidP="00AF52C3">
            <w:pPr>
              <w:rPr>
                <w:rFonts w:ascii="Franklin Gothic Demi" w:hAnsi="Franklin Gothic Demi"/>
                <w:color w:val="808080" w:themeColor="background1" w:themeShade="80"/>
                <w:sz w:val="24"/>
                <w:szCs w:val="24"/>
              </w:rPr>
            </w:pPr>
          </w:p>
          <w:p w14:paraId="306F03EF" w14:textId="77777777" w:rsidR="00AF52C3" w:rsidRPr="00AF52C3" w:rsidRDefault="00AF52C3" w:rsidP="00AF52C3">
            <w:pPr>
              <w:rPr>
                <w:rFonts w:ascii="Franklin Gothic Demi" w:hAnsi="Franklin Gothic Demi"/>
                <w:color w:val="808080" w:themeColor="background1" w:themeShade="80"/>
                <w:sz w:val="24"/>
                <w:szCs w:val="24"/>
              </w:rPr>
            </w:pPr>
          </w:p>
          <w:p w14:paraId="2DF6A74A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6A7C95F3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489183D6" w14:textId="77777777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>Talk about the importance in the Christmas story.</w:t>
            </w:r>
          </w:p>
          <w:p w14:paraId="2F238FEB" w14:textId="77777777" w:rsidR="00AF52C3" w:rsidRPr="00AF52C3" w:rsidRDefault="00AF52C3" w:rsidP="00AF52C3">
            <w:p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</w:p>
          <w:p w14:paraId="72D248B1" w14:textId="0323B83B" w:rsidR="00AF52C3" w:rsidRPr="00AF52C3" w:rsidRDefault="00AF52C3" w:rsidP="00AF52C3">
            <w:pPr>
              <w:pStyle w:val="ListParagraph"/>
              <w:numPr>
                <w:ilvl w:val="0"/>
                <w:numId w:val="43"/>
              </w:numPr>
              <w:rPr>
                <w:rFonts w:ascii="Franklin Gothic Demi" w:hAnsi="Franklin Gothic Demi"/>
                <w:color w:val="C00000"/>
                <w:sz w:val="24"/>
                <w:szCs w:val="24"/>
              </w:rPr>
            </w:pPr>
            <w:r w:rsidRPr="00AF52C3">
              <w:rPr>
                <w:rFonts w:ascii="Franklin Gothic Demi" w:hAnsi="Franklin Gothic Demi"/>
                <w:color w:val="C00000"/>
                <w:sz w:val="24"/>
                <w:szCs w:val="24"/>
              </w:rPr>
              <w:t xml:space="preserve">To Sequence the Christmas story. </w:t>
            </w:r>
          </w:p>
          <w:p w14:paraId="4348FB40" w14:textId="5C0B94D9" w:rsidR="00F814D6" w:rsidRDefault="00F814D6" w:rsidP="00F814D6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C7AD" w14:textId="77777777" w:rsidR="00F814D6" w:rsidRDefault="00F814D6" w:rsidP="00F814D6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RE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Carlisle Diocese </w:t>
            </w:r>
          </w:p>
          <w:p w14:paraId="4A473422" w14:textId="44F7190A" w:rsidR="00F814D6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Discuss advent and the run up to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Christmas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4C955786" w14:textId="12F94214" w:rsidR="00AF52C3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Talk about what we like best about Christmas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i.e.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giving and receiving presents</w:t>
            </w:r>
          </w:p>
          <w:p w14:paraId="6E501FD7" w14:textId="14FC507D" w:rsidR="00AF52C3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the symbolism of a gift – what gift would we give and what gift would we like to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receive</w:t>
            </w:r>
            <w:proofErr w:type="gramEnd"/>
          </w:p>
          <w:p w14:paraId="58626B4E" w14:textId="69C281B1" w:rsidR="00AF52C3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Look at our school values – are these physical gifts? Discuss the important of other gifts such as love, forgiveness, honesty etc. Use display in classroom and hand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values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7FD45F11" w14:textId="1D931749" w:rsidR="00AF52C3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Talk about Jesus, being a special gift and link to ‘the life of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Jesus’</w:t>
            </w:r>
            <w:proofErr w:type="gramEnd"/>
          </w:p>
          <w:p w14:paraId="5C53CE0D" w14:textId="77777777" w:rsidR="00AF52C3" w:rsidRDefault="00AF52C3" w:rsidP="00AF52C3">
            <w:pPr>
              <w:pStyle w:val="ListParagraph"/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726FC065" w14:textId="53D9229B" w:rsidR="00AF52C3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Roleplay and retell the Christmas story – children to write a diary entry from the Wise Men/Maji</w:t>
            </w:r>
          </w:p>
          <w:p w14:paraId="53260033" w14:textId="62A403E0" w:rsidR="00AF52C3" w:rsidRPr="00AF52C3" w:rsidRDefault="00AF52C3" w:rsidP="00AF52C3">
            <w:pPr>
              <w:pStyle w:val="ListParagraph"/>
              <w:numPr>
                <w:ilvl w:val="0"/>
                <w:numId w:val="51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Children to sequence the story of Christmas – write their own version of the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story</w:t>
            </w:r>
            <w:proofErr w:type="gramEnd"/>
          </w:p>
          <w:p w14:paraId="45846558" w14:textId="69A717C1" w:rsidR="00F814D6" w:rsidRPr="00F814D6" w:rsidRDefault="00F814D6" w:rsidP="00F814D6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</w:t>
            </w:r>
          </w:p>
          <w:p w14:paraId="61DBA09D" w14:textId="77777777" w:rsidR="00F814D6" w:rsidRDefault="00F814D6" w:rsidP="00F814D6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</w:tbl>
    <w:p w14:paraId="04B48391" w14:textId="73F9BB65" w:rsidR="002471F8" w:rsidRPr="00AA0679" w:rsidRDefault="002471F8">
      <w:pPr>
        <w:rPr>
          <w:rFonts w:ascii="Franklin Gothic Medium" w:hAnsi="Franklin Gothic Medium"/>
        </w:rPr>
      </w:pPr>
    </w:p>
    <w:sectPr w:rsidR="002471F8" w:rsidRPr="00AA0679" w:rsidSect="000B6FB6">
      <w:headerReference w:type="default" r:id="rId19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BC6AE" w14:textId="77777777" w:rsidR="00592081" w:rsidRDefault="00592081" w:rsidP="00A5471C">
      <w:pPr>
        <w:spacing w:after="0" w:line="240" w:lineRule="auto"/>
      </w:pPr>
      <w:r>
        <w:separator/>
      </w:r>
    </w:p>
  </w:endnote>
  <w:endnote w:type="continuationSeparator" w:id="0">
    <w:p w14:paraId="2E99E084" w14:textId="77777777" w:rsidR="00592081" w:rsidRDefault="00592081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AA25C" w14:textId="77777777" w:rsidR="00592081" w:rsidRDefault="00592081" w:rsidP="00A5471C">
      <w:pPr>
        <w:spacing w:after="0" w:line="240" w:lineRule="auto"/>
      </w:pPr>
      <w:r>
        <w:separator/>
      </w:r>
    </w:p>
  </w:footnote>
  <w:footnote w:type="continuationSeparator" w:id="0">
    <w:p w14:paraId="342E98EE" w14:textId="77777777" w:rsidR="00592081" w:rsidRDefault="00592081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A5471C" w:rsidRDefault="00A5471C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07"/>
    <w:multiLevelType w:val="hybridMultilevel"/>
    <w:tmpl w:val="0CE4DB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E4117"/>
    <w:multiLevelType w:val="hybridMultilevel"/>
    <w:tmpl w:val="1450B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A7D63"/>
    <w:multiLevelType w:val="hybridMultilevel"/>
    <w:tmpl w:val="090E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41FE8"/>
    <w:multiLevelType w:val="hybridMultilevel"/>
    <w:tmpl w:val="A1BAE4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D20B2"/>
    <w:multiLevelType w:val="hybridMultilevel"/>
    <w:tmpl w:val="E65A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466703"/>
    <w:multiLevelType w:val="hybridMultilevel"/>
    <w:tmpl w:val="6B2A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23D09"/>
    <w:multiLevelType w:val="hybridMultilevel"/>
    <w:tmpl w:val="25F2FB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553DB4"/>
    <w:multiLevelType w:val="hybridMultilevel"/>
    <w:tmpl w:val="E6201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AC1705"/>
    <w:multiLevelType w:val="hybridMultilevel"/>
    <w:tmpl w:val="92D68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450660"/>
    <w:multiLevelType w:val="hybridMultilevel"/>
    <w:tmpl w:val="9F029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381C07"/>
    <w:multiLevelType w:val="hybridMultilevel"/>
    <w:tmpl w:val="BDF03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02CF5"/>
    <w:multiLevelType w:val="hybridMultilevel"/>
    <w:tmpl w:val="D5C6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F0624"/>
    <w:multiLevelType w:val="hybridMultilevel"/>
    <w:tmpl w:val="AEE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E6E4F"/>
    <w:multiLevelType w:val="hybridMultilevel"/>
    <w:tmpl w:val="E6EEB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CB0"/>
    <w:multiLevelType w:val="hybridMultilevel"/>
    <w:tmpl w:val="2CC4E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B62CD6"/>
    <w:multiLevelType w:val="hybridMultilevel"/>
    <w:tmpl w:val="75907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423021"/>
    <w:multiLevelType w:val="hybridMultilevel"/>
    <w:tmpl w:val="E0081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D5796C"/>
    <w:multiLevelType w:val="hybridMultilevel"/>
    <w:tmpl w:val="CC488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CD1E0D"/>
    <w:multiLevelType w:val="hybridMultilevel"/>
    <w:tmpl w:val="10026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D3731F"/>
    <w:multiLevelType w:val="hybridMultilevel"/>
    <w:tmpl w:val="56F0972E"/>
    <w:lvl w:ilvl="0" w:tplc="50F05D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E2B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9C9E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7444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89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004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3E6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E2D6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B636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D37617"/>
    <w:multiLevelType w:val="hybridMultilevel"/>
    <w:tmpl w:val="876CD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584780"/>
    <w:multiLevelType w:val="hybridMultilevel"/>
    <w:tmpl w:val="CC207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573276"/>
    <w:multiLevelType w:val="hybridMultilevel"/>
    <w:tmpl w:val="68C27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8B0787"/>
    <w:multiLevelType w:val="hybridMultilevel"/>
    <w:tmpl w:val="07025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82AA6"/>
    <w:multiLevelType w:val="hybridMultilevel"/>
    <w:tmpl w:val="9872D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323DC2"/>
    <w:multiLevelType w:val="hybridMultilevel"/>
    <w:tmpl w:val="1D48B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96F18CE"/>
    <w:multiLevelType w:val="hybridMultilevel"/>
    <w:tmpl w:val="B1F22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102E38"/>
    <w:multiLevelType w:val="hybridMultilevel"/>
    <w:tmpl w:val="E27E9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A92CC2"/>
    <w:multiLevelType w:val="hybridMultilevel"/>
    <w:tmpl w:val="AC1E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166E18"/>
    <w:multiLevelType w:val="hybridMultilevel"/>
    <w:tmpl w:val="5438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4C0513"/>
    <w:multiLevelType w:val="hybridMultilevel"/>
    <w:tmpl w:val="D26AC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4D6FE4"/>
    <w:multiLevelType w:val="hybridMultilevel"/>
    <w:tmpl w:val="1C262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743A62"/>
    <w:multiLevelType w:val="hybridMultilevel"/>
    <w:tmpl w:val="28C8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DC3CD0"/>
    <w:multiLevelType w:val="hybridMultilevel"/>
    <w:tmpl w:val="537C1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E6624E"/>
    <w:multiLevelType w:val="hybridMultilevel"/>
    <w:tmpl w:val="4D2E3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EC34500"/>
    <w:multiLevelType w:val="hybridMultilevel"/>
    <w:tmpl w:val="8AA0B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1E65AB"/>
    <w:multiLevelType w:val="hybridMultilevel"/>
    <w:tmpl w:val="5FD6E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C2993"/>
    <w:multiLevelType w:val="hybridMultilevel"/>
    <w:tmpl w:val="70E8D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196D9F"/>
    <w:multiLevelType w:val="hybridMultilevel"/>
    <w:tmpl w:val="91167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222440"/>
    <w:multiLevelType w:val="hybridMultilevel"/>
    <w:tmpl w:val="CC521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9A0970"/>
    <w:multiLevelType w:val="hybridMultilevel"/>
    <w:tmpl w:val="02A6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86562D9"/>
    <w:multiLevelType w:val="hybridMultilevel"/>
    <w:tmpl w:val="E4346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3F5F05"/>
    <w:multiLevelType w:val="hybridMultilevel"/>
    <w:tmpl w:val="2C540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CE4D70"/>
    <w:multiLevelType w:val="hybridMultilevel"/>
    <w:tmpl w:val="FCC0D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064871"/>
    <w:multiLevelType w:val="hybridMultilevel"/>
    <w:tmpl w:val="31306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7445CC5"/>
    <w:multiLevelType w:val="hybridMultilevel"/>
    <w:tmpl w:val="7D105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AB789C"/>
    <w:multiLevelType w:val="hybridMultilevel"/>
    <w:tmpl w:val="A5AE8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11193F"/>
    <w:multiLevelType w:val="hybridMultilevel"/>
    <w:tmpl w:val="678E3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682E1F"/>
    <w:multiLevelType w:val="hybridMultilevel"/>
    <w:tmpl w:val="0BD09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3AD79ED"/>
    <w:multiLevelType w:val="hybridMultilevel"/>
    <w:tmpl w:val="90C6A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EAA1AD7"/>
    <w:multiLevelType w:val="hybridMultilevel"/>
    <w:tmpl w:val="B0AEA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272461">
    <w:abstractNumId w:val="28"/>
  </w:num>
  <w:num w:numId="2" w16cid:durableId="514148292">
    <w:abstractNumId w:val="10"/>
  </w:num>
  <w:num w:numId="3" w16cid:durableId="1254558531">
    <w:abstractNumId w:val="3"/>
  </w:num>
  <w:num w:numId="4" w16cid:durableId="1805392896">
    <w:abstractNumId w:val="7"/>
  </w:num>
  <w:num w:numId="5" w16cid:durableId="887497451">
    <w:abstractNumId w:val="27"/>
  </w:num>
  <w:num w:numId="6" w16cid:durableId="1417363446">
    <w:abstractNumId w:val="33"/>
  </w:num>
  <w:num w:numId="7" w16cid:durableId="845100402">
    <w:abstractNumId w:val="5"/>
  </w:num>
  <w:num w:numId="8" w16cid:durableId="315645946">
    <w:abstractNumId w:val="21"/>
  </w:num>
  <w:num w:numId="9" w16cid:durableId="514198771">
    <w:abstractNumId w:val="25"/>
  </w:num>
  <w:num w:numId="10" w16cid:durableId="1358504848">
    <w:abstractNumId w:val="50"/>
  </w:num>
  <w:num w:numId="11" w16cid:durableId="816412304">
    <w:abstractNumId w:val="6"/>
  </w:num>
  <w:num w:numId="12" w16cid:durableId="947350167">
    <w:abstractNumId w:val="48"/>
  </w:num>
  <w:num w:numId="13" w16cid:durableId="1748652539">
    <w:abstractNumId w:val="29"/>
  </w:num>
  <w:num w:numId="14" w16cid:durableId="1038432081">
    <w:abstractNumId w:val="46"/>
  </w:num>
  <w:num w:numId="15" w16cid:durableId="1373118069">
    <w:abstractNumId w:val="31"/>
  </w:num>
  <w:num w:numId="16" w16cid:durableId="1807114547">
    <w:abstractNumId w:val="16"/>
  </w:num>
  <w:num w:numId="17" w16cid:durableId="1064183810">
    <w:abstractNumId w:val="36"/>
  </w:num>
  <w:num w:numId="18" w16cid:durableId="2040810372">
    <w:abstractNumId w:val="20"/>
  </w:num>
  <w:num w:numId="19" w16cid:durableId="1255895201">
    <w:abstractNumId w:val="42"/>
  </w:num>
  <w:num w:numId="20" w16cid:durableId="540440100">
    <w:abstractNumId w:val="12"/>
  </w:num>
  <w:num w:numId="21" w16cid:durableId="2009019008">
    <w:abstractNumId w:val="19"/>
  </w:num>
  <w:num w:numId="22" w16cid:durableId="324673306">
    <w:abstractNumId w:val="49"/>
  </w:num>
  <w:num w:numId="23" w16cid:durableId="1367751767">
    <w:abstractNumId w:val="13"/>
  </w:num>
  <w:num w:numId="24" w16cid:durableId="1247155743">
    <w:abstractNumId w:val="39"/>
  </w:num>
  <w:num w:numId="25" w16cid:durableId="590630082">
    <w:abstractNumId w:val="45"/>
  </w:num>
  <w:num w:numId="26" w16cid:durableId="1086195313">
    <w:abstractNumId w:val="30"/>
  </w:num>
  <w:num w:numId="27" w16cid:durableId="1281299371">
    <w:abstractNumId w:val="22"/>
  </w:num>
  <w:num w:numId="28" w16cid:durableId="531385426">
    <w:abstractNumId w:val="15"/>
  </w:num>
  <w:num w:numId="29" w16cid:durableId="1408724157">
    <w:abstractNumId w:val="47"/>
  </w:num>
  <w:num w:numId="30" w16cid:durableId="729158486">
    <w:abstractNumId w:val="4"/>
  </w:num>
  <w:num w:numId="31" w16cid:durableId="1021053226">
    <w:abstractNumId w:val="26"/>
  </w:num>
  <w:num w:numId="32" w16cid:durableId="115221933">
    <w:abstractNumId w:val="8"/>
  </w:num>
  <w:num w:numId="33" w16cid:durableId="1614827330">
    <w:abstractNumId w:val="44"/>
  </w:num>
  <w:num w:numId="34" w16cid:durableId="261913320">
    <w:abstractNumId w:val="43"/>
  </w:num>
  <w:num w:numId="35" w16cid:durableId="1595741426">
    <w:abstractNumId w:val="35"/>
  </w:num>
  <w:num w:numId="36" w16cid:durableId="1129476144">
    <w:abstractNumId w:val="14"/>
  </w:num>
  <w:num w:numId="37" w16cid:durableId="1632247836">
    <w:abstractNumId w:val="11"/>
  </w:num>
  <w:num w:numId="38" w16cid:durableId="672072116">
    <w:abstractNumId w:val="9"/>
  </w:num>
  <w:num w:numId="39" w16cid:durableId="1231769190">
    <w:abstractNumId w:val="41"/>
  </w:num>
  <w:num w:numId="40" w16cid:durableId="1062024559">
    <w:abstractNumId w:val="23"/>
  </w:num>
  <w:num w:numId="41" w16cid:durableId="1074090916">
    <w:abstractNumId w:val="0"/>
  </w:num>
  <w:num w:numId="42" w16cid:durableId="717170625">
    <w:abstractNumId w:val="34"/>
  </w:num>
  <w:num w:numId="43" w16cid:durableId="930578126">
    <w:abstractNumId w:val="1"/>
  </w:num>
  <w:num w:numId="44" w16cid:durableId="167331688">
    <w:abstractNumId w:val="18"/>
  </w:num>
  <w:num w:numId="45" w16cid:durableId="2104033826">
    <w:abstractNumId w:val="24"/>
  </w:num>
  <w:num w:numId="46" w16cid:durableId="560673840">
    <w:abstractNumId w:val="40"/>
  </w:num>
  <w:num w:numId="47" w16cid:durableId="104154819">
    <w:abstractNumId w:val="38"/>
  </w:num>
  <w:num w:numId="48" w16cid:durableId="418648163">
    <w:abstractNumId w:val="2"/>
  </w:num>
  <w:num w:numId="49" w16cid:durableId="1323509216">
    <w:abstractNumId w:val="17"/>
  </w:num>
  <w:num w:numId="50" w16cid:durableId="1989020266">
    <w:abstractNumId w:val="32"/>
  </w:num>
  <w:num w:numId="51" w16cid:durableId="2016107878">
    <w:abstractNumId w:val="37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167D"/>
    <w:rsid w:val="000140DA"/>
    <w:rsid w:val="00016B67"/>
    <w:rsid w:val="000326E4"/>
    <w:rsid w:val="00056CFD"/>
    <w:rsid w:val="00072B0D"/>
    <w:rsid w:val="00075696"/>
    <w:rsid w:val="000B1DAB"/>
    <w:rsid w:val="000B6FB6"/>
    <w:rsid w:val="000C779E"/>
    <w:rsid w:val="000D7CD4"/>
    <w:rsid w:val="000E1FD8"/>
    <w:rsid w:val="000F4DD3"/>
    <w:rsid w:val="00124F34"/>
    <w:rsid w:val="0016047D"/>
    <w:rsid w:val="00176C0F"/>
    <w:rsid w:val="00185076"/>
    <w:rsid w:val="001D6C90"/>
    <w:rsid w:val="001E115B"/>
    <w:rsid w:val="001E3ED9"/>
    <w:rsid w:val="001F77E6"/>
    <w:rsid w:val="00206758"/>
    <w:rsid w:val="00223756"/>
    <w:rsid w:val="002471F8"/>
    <w:rsid w:val="00267082"/>
    <w:rsid w:val="00280773"/>
    <w:rsid w:val="00295950"/>
    <w:rsid w:val="002A1682"/>
    <w:rsid w:val="002D4FFE"/>
    <w:rsid w:val="002D5E46"/>
    <w:rsid w:val="002F6474"/>
    <w:rsid w:val="00313AAC"/>
    <w:rsid w:val="003168C0"/>
    <w:rsid w:val="00327783"/>
    <w:rsid w:val="0034049B"/>
    <w:rsid w:val="00347CCD"/>
    <w:rsid w:val="00356B96"/>
    <w:rsid w:val="0036428D"/>
    <w:rsid w:val="00365DA7"/>
    <w:rsid w:val="0037638C"/>
    <w:rsid w:val="003844C4"/>
    <w:rsid w:val="003A18C9"/>
    <w:rsid w:val="003B2436"/>
    <w:rsid w:val="003B6380"/>
    <w:rsid w:val="003C06A8"/>
    <w:rsid w:val="003C6EDD"/>
    <w:rsid w:val="003D2152"/>
    <w:rsid w:val="003F0B40"/>
    <w:rsid w:val="004144B3"/>
    <w:rsid w:val="0041722A"/>
    <w:rsid w:val="00451901"/>
    <w:rsid w:val="0045449C"/>
    <w:rsid w:val="0045745C"/>
    <w:rsid w:val="0046629E"/>
    <w:rsid w:val="00474B64"/>
    <w:rsid w:val="00493223"/>
    <w:rsid w:val="004A0AB6"/>
    <w:rsid w:val="004C64C1"/>
    <w:rsid w:val="004D14C1"/>
    <w:rsid w:val="004E4175"/>
    <w:rsid w:val="004F420C"/>
    <w:rsid w:val="004F67B0"/>
    <w:rsid w:val="00506FDD"/>
    <w:rsid w:val="00525341"/>
    <w:rsid w:val="00577A57"/>
    <w:rsid w:val="00592081"/>
    <w:rsid w:val="005944E7"/>
    <w:rsid w:val="005F60A4"/>
    <w:rsid w:val="00606934"/>
    <w:rsid w:val="0061644E"/>
    <w:rsid w:val="0063146D"/>
    <w:rsid w:val="0063730D"/>
    <w:rsid w:val="006377F6"/>
    <w:rsid w:val="00655C01"/>
    <w:rsid w:val="00670A96"/>
    <w:rsid w:val="00682567"/>
    <w:rsid w:val="00687D9F"/>
    <w:rsid w:val="006C2B6E"/>
    <w:rsid w:val="006D2439"/>
    <w:rsid w:val="00744F66"/>
    <w:rsid w:val="00745837"/>
    <w:rsid w:val="00760E81"/>
    <w:rsid w:val="0078AFC9"/>
    <w:rsid w:val="00790E5A"/>
    <w:rsid w:val="007A539A"/>
    <w:rsid w:val="007B2418"/>
    <w:rsid w:val="007C2E90"/>
    <w:rsid w:val="007D3B49"/>
    <w:rsid w:val="007E0606"/>
    <w:rsid w:val="008306B7"/>
    <w:rsid w:val="0085583A"/>
    <w:rsid w:val="008619BB"/>
    <w:rsid w:val="00863A7E"/>
    <w:rsid w:val="00863F80"/>
    <w:rsid w:val="0086540E"/>
    <w:rsid w:val="008C1B41"/>
    <w:rsid w:val="008C4BF8"/>
    <w:rsid w:val="008C5A2C"/>
    <w:rsid w:val="008D24EA"/>
    <w:rsid w:val="008E22E4"/>
    <w:rsid w:val="008F2220"/>
    <w:rsid w:val="009141AD"/>
    <w:rsid w:val="00944DDD"/>
    <w:rsid w:val="0094572A"/>
    <w:rsid w:val="00965D77"/>
    <w:rsid w:val="009713D5"/>
    <w:rsid w:val="0098457B"/>
    <w:rsid w:val="009903A3"/>
    <w:rsid w:val="0099205E"/>
    <w:rsid w:val="009A6379"/>
    <w:rsid w:val="009A6D0A"/>
    <w:rsid w:val="009C5118"/>
    <w:rsid w:val="009F06B8"/>
    <w:rsid w:val="009F7283"/>
    <w:rsid w:val="00A14DAB"/>
    <w:rsid w:val="00A375BC"/>
    <w:rsid w:val="00A5471C"/>
    <w:rsid w:val="00A6764F"/>
    <w:rsid w:val="00A70E69"/>
    <w:rsid w:val="00A82FDD"/>
    <w:rsid w:val="00A87F73"/>
    <w:rsid w:val="00AA0679"/>
    <w:rsid w:val="00AA279E"/>
    <w:rsid w:val="00AA6BBA"/>
    <w:rsid w:val="00AC35C2"/>
    <w:rsid w:val="00AE753C"/>
    <w:rsid w:val="00AF52C3"/>
    <w:rsid w:val="00B13895"/>
    <w:rsid w:val="00B310BC"/>
    <w:rsid w:val="00B67AE4"/>
    <w:rsid w:val="00B85FF2"/>
    <w:rsid w:val="00B9303F"/>
    <w:rsid w:val="00B94E1A"/>
    <w:rsid w:val="00BC557D"/>
    <w:rsid w:val="00BD7BA4"/>
    <w:rsid w:val="00BE482B"/>
    <w:rsid w:val="00BF1BE3"/>
    <w:rsid w:val="00C14C38"/>
    <w:rsid w:val="00C42BC2"/>
    <w:rsid w:val="00C574B0"/>
    <w:rsid w:val="00C66C27"/>
    <w:rsid w:val="00C72418"/>
    <w:rsid w:val="00C77FB3"/>
    <w:rsid w:val="00CA392E"/>
    <w:rsid w:val="00CB7473"/>
    <w:rsid w:val="00CD56DD"/>
    <w:rsid w:val="00CE5727"/>
    <w:rsid w:val="00CF27C2"/>
    <w:rsid w:val="00CF3AB8"/>
    <w:rsid w:val="00D01B43"/>
    <w:rsid w:val="00D16134"/>
    <w:rsid w:val="00D26F97"/>
    <w:rsid w:val="00D307E8"/>
    <w:rsid w:val="00D40307"/>
    <w:rsid w:val="00D568E2"/>
    <w:rsid w:val="00D65F57"/>
    <w:rsid w:val="00D73331"/>
    <w:rsid w:val="00DD107A"/>
    <w:rsid w:val="00DE7DD4"/>
    <w:rsid w:val="00E03D16"/>
    <w:rsid w:val="00E15294"/>
    <w:rsid w:val="00E22F70"/>
    <w:rsid w:val="00E2505C"/>
    <w:rsid w:val="00E36E47"/>
    <w:rsid w:val="00E56DCA"/>
    <w:rsid w:val="00E71454"/>
    <w:rsid w:val="00E77533"/>
    <w:rsid w:val="00E86C9E"/>
    <w:rsid w:val="00E87225"/>
    <w:rsid w:val="00EA7338"/>
    <w:rsid w:val="00EC7C6E"/>
    <w:rsid w:val="00ED09F7"/>
    <w:rsid w:val="00EF233D"/>
    <w:rsid w:val="00F04D2B"/>
    <w:rsid w:val="00F31515"/>
    <w:rsid w:val="00F316DA"/>
    <w:rsid w:val="00F35DCE"/>
    <w:rsid w:val="00F52705"/>
    <w:rsid w:val="00F814D6"/>
    <w:rsid w:val="00F842E0"/>
    <w:rsid w:val="00FB191C"/>
    <w:rsid w:val="00FB75B2"/>
    <w:rsid w:val="00FD2EBB"/>
    <w:rsid w:val="00FE0675"/>
    <w:rsid w:val="00FF59D0"/>
    <w:rsid w:val="0B827317"/>
    <w:rsid w:val="0CB39F2F"/>
    <w:rsid w:val="0CC236E1"/>
    <w:rsid w:val="116D5634"/>
    <w:rsid w:val="1218FA44"/>
    <w:rsid w:val="19CDD4B4"/>
    <w:rsid w:val="1A79DFAD"/>
    <w:rsid w:val="1BE4B54D"/>
    <w:rsid w:val="1DC4203F"/>
    <w:rsid w:val="1E57E8F8"/>
    <w:rsid w:val="21A7FD4F"/>
    <w:rsid w:val="23D49641"/>
    <w:rsid w:val="24004D68"/>
    <w:rsid w:val="26C8B3BF"/>
    <w:rsid w:val="316BE11C"/>
    <w:rsid w:val="31D0B14B"/>
    <w:rsid w:val="31D9DF91"/>
    <w:rsid w:val="337576B3"/>
    <w:rsid w:val="3396360E"/>
    <w:rsid w:val="355C27C1"/>
    <w:rsid w:val="3CB14863"/>
    <w:rsid w:val="3CEF98E9"/>
    <w:rsid w:val="408A12C1"/>
    <w:rsid w:val="40F61A85"/>
    <w:rsid w:val="41129D38"/>
    <w:rsid w:val="4345997E"/>
    <w:rsid w:val="43B142F5"/>
    <w:rsid w:val="4459F273"/>
    <w:rsid w:val="4492CDA1"/>
    <w:rsid w:val="465C6623"/>
    <w:rsid w:val="46EEA753"/>
    <w:rsid w:val="4C1057F8"/>
    <w:rsid w:val="5582EA42"/>
    <w:rsid w:val="55CA7C7F"/>
    <w:rsid w:val="5836B94B"/>
    <w:rsid w:val="588DF703"/>
    <w:rsid w:val="592309F0"/>
    <w:rsid w:val="5AA1E5BE"/>
    <w:rsid w:val="5B974A2B"/>
    <w:rsid w:val="5C5AAAB2"/>
    <w:rsid w:val="5DBF2EF3"/>
    <w:rsid w:val="5DD98680"/>
    <w:rsid w:val="5DDF4BEF"/>
    <w:rsid w:val="5EC73958"/>
    <w:rsid w:val="5F7556E1"/>
    <w:rsid w:val="60F98BD7"/>
    <w:rsid w:val="61751C9C"/>
    <w:rsid w:val="6523CB34"/>
    <w:rsid w:val="66F29F5D"/>
    <w:rsid w:val="6724F227"/>
    <w:rsid w:val="67674069"/>
    <w:rsid w:val="6A1ECE02"/>
    <w:rsid w:val="6A4E20C2"/>
    <w:rsid w:val="6CE6B464"/>
    <w:rsid w:val="6EEE2D3F"/>
    <w:rsid w:val="708309D4"/>
    <w:rsid w:val="717967CC"/>
    <w:rsid w:val="72BE983F"/>
    <w:rsid w:val="769F17D4"/>
    <w:rsid w:val="76F24B58"/>
    <w:rsid w:val="7ABBBFC5"/>
    <w:rsid w:val="7B8BA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paragraph" w:customStyle="1" w:styleId="Default">
    <w:name w:val="Default"/>
    <w:rsid w:val="00474B6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577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5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26E4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A87F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8" Type="http://schemas.openxmlformats.org/officeDocument/2006/relationships/hyperlink" Target="https://stainton-cofe-primary-school.secure-primarysite.net/puzzle-overviews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uploads/system/uploads/attachment_data/file/239784/English_Appendix_1_-_Spelling.pdf" TargetMode="External"/><Relationship Id="rId17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uploads/system/uploads/attachment_data/file/239784/English_Appendix_1_-_Spelling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0" Type="http://schemas.openxmlformats.org/officeDocument/2006/relationships/hyperlink" Target="https://www.gov.uk/government/uploads/system/uploads/attachment_data/file/239784/English_Appendix_1_-_Spelling.pdf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government/uploads/system/uploads/attachment_data/file/239784/English_Appendix_1_-_Spelling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5" ma:contentTypeDescription="Create a new document." ma:contentTypeScope="" ma:versionID="7cd4c816b2ac74a508bd0e72b71eeb60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a95a320f8688a851f8beebdf6607fc7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Props1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AD1E8D-AF3D-4B0A-AF02-32E16AF4A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16</Pages>
  <Words>5104</Words>
  <Characters>29093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14</cp:revision>
  <dcterms:created xsi:type="dcterms:W3CDTF">2023-11-06T14:29:00Z</dcterms:created>
  <dcterms:modified xsi:type="dcterms:W3CDTF">2023-11-10T16:29:00Z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